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7654" w:type="dxa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6237"/>
      </w:tblGrid>
      <w:tr w:rsidR="00E82D43" w:rsidRPr="00950B03" w14:paraId="71C534B8" w14:textId="77777777" w:rsidTr="00F855E5">
        <w:tc>
          <w:tcPr>
            <w:tcW w:w="1417" w:type="dxa"/>
          </w:tcPr>
          <w:p w14:paraId="2F4C5D61" w14:textId="77777777" w:rsidR="00E82D43" w:rsidRPr="00950B03" w:rsidRDefault="00E82D43" w:rsidP="00F855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14:paraId="1FA72B08" w14:textId="5A821E7F" w:rsidR="00E82D43" w:rsidRPr="00950B03" w:rsidRDefault="00E82D43" w:rsidP="00F855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Fonts w:ascii="Times New Roman" w:hAnsi="Times New Roman"/>
                <w:sz w:val="18"/>
                <w:szCs w:val="18"/>
              </w:rPr>
              <w:t xml:space="preserve">Приложение </w:t>
            </w:r>
            <w:r w:rsidR="001B3D4A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C21DEE">
              <w:rPr>
                <w:rFonts w:ascii="Times New Roman" w:hAnsi="Times New Roman"/>
                <w:sz w:val="18"/>
                <w:szCs w:val="18"/>
              </w:rPr>
              <w:t>2</w:t>
            </w:r>
            <w:r w:rsidRPr="00950B0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B2A8EBF" w14:textId="0A6DFA73" w:rsidR="00C21DEE" w:rsidRPr="00950B03" w:rsidRDefault="00E82D43" w:rsidP="00C21DEE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 w:rsidRPr="00950B03">
              <w:rPr>
                <w:rFonts w:ascii="Times New Roman" w:hAnsi="Times New Roman"/>
                <w:sz w:val="18"/>
                <w:szCs w:val="18"/>
              </w:rPr>
              <w:t xml:space="preserve">к </w:t>
            </w:r>
            <w:r w:rsidR="00C21DEE">
              <w:rPr>
                <w:rFonts w:ascii="Times New Roman" w:hAnsi="Times New Roman"/>
                <w:sz w:val="18"/>
                <w:szCs w:val="18"/>
              </w:rPr>
              <w:t>постановлению администрации</w:t>
            </w:r>
          </w:p>
          <w:p w14:paraId="2530553B" w14:textId="25EECD8B" w:rsidR="00E82D43" w:rsidRDefault="00E82D43" w:rsidP="00F855E5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 w:rsidRPr="00950B03">
              <w:rPr>
                <w:rStyle w:val="1"/>
                <w:sz w:val="18"/>
                <w:szCs w:val="18"/>
              </w:rPr>
              <w:t xml:space="preserve">муниципального </w:t>
            </w:r>
            <w:r w:rsidR="00DF5F97">
              <w:rPr>
                <w:rStyle w:val="1"/>
                <w:sz w:val="18"/>
                <w:szCs w:val="18"/>
              </w:rPr>
              <w:t>округа</w:t>
            </w:r>
            <w:r w:rsidRPr="00950B03">
              <w:rPr>
                <w:rStyle w:val="1"/>
                <w:sz w:val="18"/>
                <w:szCs w:val="18"/>
              </w:rPr>
              <w:t xml:space="preserve"> «Княжпогостский» </w:t>
            </w:r>
          </w:p>
          <w:p w14:paraId="77C7E7BB" w14:textId="17703EF4" w:rsidR="00C21DEE" w:rsidRPr="00950B03" w:rsidRDefault="001B3D4A" w:rsidP="00F855E5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>
              <w:rPr>
                <w:rStyle w:val="1"/>
                <w:sz w:val="18"/>
                <w:szCs w:val="18"/>
              </w:rPr>
              <w:t>от</w:t>
            </w:r>
            <w:r w:rsidR="002C5AA7">
              <w:rPr>
                <w:rStyle w:val="1"/>
                <w:sz w:val="18"/>
                <w:szCs w:val="18"/>
              </w:rPr>
              <w:t xml:space="preserve"> 04 февраля</w:t>
            </w:r>
            <w:r w:rsidR="007619C1">
              <w:rPr>
                <w:rStyle w:val="1"/>
                <w:sz w:val="18"/>
                <w:szCs w:val="18"/>
              </w:rPr>
              <w:t xml:space="preserve"> 202</w:t>
            </w:r>
            <w:r w:rsidR="00DA61D8">
              <w:rPr>
                <w:rStyle w:val="1"/>
                <w:sz w:val="18"/>
                <w:szCs w:val="18"/>
              </w:rPr>
              <w:t>5</w:t>
            </w:r>
            <w:r w:rsidR="007619C1">
              <w:rPr>
                <w:rStyle w:val="1"/>
                <w:sz w:val="18"/>
                <w:szCs w:val="18"/>
              </w:rPr>
              <w:t xml:space="preserve"> г. </w:t>
            </w:r>
            <w:r w:rsidR="007E0C4C">
              <w:rPr>
                <w:rStyle w:val="1"/>
                <w:sz w:val="18"/>
                <w:szCs w:val="18"/>
              </w:rPr>
              <w:t xml:space="preserve">№ </w:t>
            </w:r>
            <w:r w:rsidR="002C5AA7">
              <w:rPr>
                <w:rStyle w:val="1"/>
                <w:sz w:val="18"/>
                <w:szCs w:val="18"/>
              </w:rPr>
              <w:t>82</w:t>
            </w:r>
            <w:bookmarkStart w:id="0" w:name="_GoBack"/>
            <w:bookmarkEnd w:id="0"/>
          </w:p>
          <w:p w14:paraId="511A11D7" w14:textId="77777777" w:rsidR="007619C1" w:rsidRDefault="007619C1" w:rsidP="00F855E5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</w:p>
          <w:p w14:paraId="4A426FBB" w14:textId="03683DDE" w:rsidR="00E82D43" w:rsidRPr="00950B03" w:rsidRDefault="00E82D43" w:rsidP="00F855E5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Style w:val="1"/>
                <w:sz w:val="18"/>
                <w:szCs w:val="18"/>
              </w:rPr>
              <w:t xml:space="preserve">Таблица 1 </w:t>
            </w:r>
          </w:p>
        </w:tc>
      </w:tr>
    </w:tbl>
    <w:p w14:paraId="3584643D" w14:textId="55D93114" w:rsidR="00E82D43" w:rsidRPr="00950B03" w:rsidRDefault="00E82D43" w:rsidP="00E46AE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50B03">
        <w:rPr>
          <w:rFonts w:ascii="Times New Roman" w:hAnsi="Times New Roman" w:cs="Times New Roman"/>
          <w:sz w:val="18"/>
          <w:szCs w:val="18"/>
        </w:rPr>
        <w:t>Перечень</w:t>
      </w:r>
    </w:p>
    <w:p w14:paraId="3F666262" w14:textId="624EA64B" w:rsidR="00E46AE8" w:rsidRPr="00950B03" w:rsidRDefault="00E82D43" w:rsidP="00E82D4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50B03">
        <w:rPr>
          <w:rFonts w:ascii="Times New Roman" w:hAnsi="Times New Roman" w:cs="Times New Roman"/>
          <w:sz w:val="18"/>
          <w:szCs w:val="18"/>
        </w:rPr>
        <w:t>и сведения о целевых индикаторах и показателях муниципальной программы</w:t>
      </w:r>
    </w:p>
    <w:p w14:paraId="7E4E7544" w14:textId="77777777" w:rsidR="00E46AE8" w:rsidRPr="00950B03" w:rsidRDefault="00E46AE8" w:rsidP="00E82D4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15185" w:type="dxa"/>
        <w:tblLook w:val="04A0" w:firstRow="1" w:lastRow="0" w:firstColumn="1" w:lastColumn="0" w:noHBand="0" w:noVBand="1"/>
      </w:tblPr>
      <w:tblGrid>
        <w:gridCol w:w="586"/>
        <w:gridCol w:w="5618"/>
        <w:gridCol w:w="830"/>
        <w:gridCol w:w="1889"/>
        <w:gridCol w:w="2037"/>
        <w:gridCol w:w="845"/>
        <w:gridCol w:w="845"/>
        <w:gridCol w:w="845"/>
        <w:gridCol w:w="845"/>
        <w:gridCol w:w="845"/>
      </w:tblGrid>
      <w:tr w:rsidR="00E82D43" w:rsidRPr="00950B03" w14:paraId="6735CB61" w14:textId="77777777" w:rsidTr="00A961F8">
        <w:trPr>
          <w:trHeight w:val="387"/>
        </w:trPr>
        <w:tc>
          <w:tcPr>
            <w:tcW w:w="586" w:type="dxa"/>
            <w:vMerge w:val="restart"/>
          </w:tcPr>
          <w:p w14:paraId="46B60A07" w14:textId="4C00F3BF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618" w:type="dxa"/>
            <w:vMerge w:val="restart"/>
          </w:tcPr>
          <w:p w14:paraId="50AB9B1D" w14:textId="1695C1C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индикатора и показателя</w:t>
            </w:r>
          </w:p>
        </w:tc>
        <w:tc>
          <w:tcPr>
            <w:tcW w:w="830" w:type="dxa"/>
            <w:vMerge w:val="restart"/>
          </w:tcPr>
          <w:p w14:paraId="116365FD" w14:textId="77777777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  <w:p w14:paraId="3D2BD4FD" w14:textId="5596B325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изме</w:t>
            </w:r>
          </w:p>
          <w:p w14:paraId="626A88F1" w14:textId="27A9EE68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рения</w:t>
            </w:r>
          </w:p>
        </w:tc>
        <w:tc>
          <w:tcPr>
            <w:tcW w:w="1889" w:type="dxa"/>
            <w:vMerge w:val="restart"/>
          </w:tcPr>
          <w:p w14:paraId="2C14647D" w14:textId="07A7B8C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2037" w:type="dxa"/>
            <w:vMerge w:val="restart"/>
          </w:tcPr>
          <w:p w14:paraId="255FC835" w14:textId="2DCD54A9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Принадлежность</w:t>
            </w:r>
            <w:r w:rsidRPr="00950B03">
              <w:rPr>
                <w:rStyle w:val="a8"/>
                <w:rFonts w:ascii="Times New Roman" w:hAnsi="Times New Roman"/>
                <w:sz w:val="18"/>
                <w:szCs w:val="18"/>
              </w:rPr>
              <w:footnoteReference w:id="1"/>
            </w:r>
          </w:p>
        </w:tc>
        <w:tc>
          <w:tcPr>
            <w:tcW w:w="4225" w:type="dxa"/>
            <w:gridSpan w:val="5"/>
          </w:tcPr>
          <w:p w14:paraId="77C8A383" w14:textId="4EF2273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Значения индикаторов (показателей)</w:t>
            </w:r>
          </w:p>
        </w:tc>
      </w:tr>
      <w:tr w:rsidR="00E82D43" w:rsidRPr="00950B03" w14:paraId="41441760" w14:textId="77777777" w:rsidTr="00A961F8">
        <w:trPr>
          <w:trHeight w:val="381"/>
        </w:trPr>
        <w:tc>
          <w:tcPr>
            <w:tcW w:w="586" w:type="dxa"/>
            <w:vMerge/>
          </w:tcPr>
          <w:p w14:paraId="15C68DA6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8" w:type="dxa"/>
            <w:vMerge/>
          </w:tcPr>
          <w:p w14:paraId="7D34D8EA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vMerge/>
          </w:tcPr>
          <w:p w14:paraId="6F729160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14:paraId="19400032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7" w:type="dxa"/>
            <w:vMerge/>
          </w:tcPr>
          <w:p w14:paraId="47543C6E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14:paraId="059F1FA2" w14:textId="3B91D1A1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448D2AE5" w14:textId="6423D02C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76B37100" w14:textId="4CF61B26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5D02F6B9" w14:textId="187C619D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2024 </w:t>
            </w:r>
          </w:p>
        </w:tc>
        <w:tc>
          <w:tcPr>
            <w:tcW w:w="845" w:type="dxa"/>
          </w:tcPr>
          <w:p w14:paraId="55BFFC6F" w14:textId="76B9919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E82D43" w:rsidRPr="00950B03" w14:paraId="046D30CF" w14:textId="77777777" w:rsidTr="00A961F8">
        <w:tc>
          <w:tcPr>
            <w:tcW w:w="586" w:type="dxa"/>
          </w:tcPr>
          <w:p w14:paraId="15C82C92" w14:textId="06942F16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18" w:type="dxa"/>
          </w:tcPr>
          <w:p w14:paraId="3B6298D5" w14:textId="7DDF15C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0" w:type="dxa"/>
          </w:tcPr>
          <w:p w14:paraId="508DFB45" w14:textId="7252D19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89" w:type="dxa"/>
          </w:tcPr>
          <w:p w14:paraId="71ED6260" w14:textId="6E3ED86E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037" w:type="dxa"/>
          </w:tcPr>
          <w:p w14:paraId="3AE3F4B0" w14:textId="7C01E0AE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45" w:type="dxa"/>
          </w:tcPr>
          <w:p w14:paraId="562EC87F" w14:textId="6F1562A0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45" w:type="dxa"/>
          </w:tcPr>
          <w:p w14:paraId="5BCE91B1" w14:textId="2275983A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1EB8202D" w14:textId="145DA58A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18B70EE7" w14:textId="67A4690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45" w:type="dxa"/>
          </w:tcPr>
          <w:p w14:paraId="41C3825E" w14:textId="295D75AD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E46AE8" w:rsidRPr="00950B03" w14:paraId="35D2C6B2" w14:textId="77777777" w:rsidTr="00A961F8">
        <w:tc>
          <w:tcPr>
            <w:tcW w:w="15185" w:type="dxa"/>
            <w:gridSpan w:val="10"/>
          </w:tcPr>
          <w:p w14:paraId="3AC1372B" w14:textId="77777777" w:rsidR="00192B22" w:rsidRDefault="00E46AE8" w:rsidP="00E46A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«Профилактика правонарушений и обеспечение безопасности </w:t>
            </w:r>
          </w:p>
          <w:p w14:paraId="0B5E258A" w14:textId="6880A106" w:rsidR="00E46AE8" w:rsidRPr="00950B03" w:rsidRDefault="00E46AE8" w:rsidP="00192B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территории </w:t>
            </w:r>
            <w:r w:rsidRPr="00950B03">
              <w:rPr>
                <w:rStyle w:val="1"/>
                <w:b/>
                <w:sz w:val="18"/>
                <w:szCs w:val="18"/>
              </w:rPr>
              <w:t xml:space="preserve">муниципального </w:t>
            </w:r>
            <w:r w:rsidR="00DF5F97">
              <w:rPr>
                <w:rStyle w:val="1"/>
                <w:b/>
                <w:sz w:val="18"/>
                <w:szCs w:val="18"/>
              </w:rPr>
              <w:t>округа</w:t>
            </w:r>
            <w:r w:rsidRPr="00950B03">
              <w:rPr>
                <w:rStyle w:val="1"/>
                <w:b/>
                <w:sz w:val="18"/>
                <w:szCs w:val="18"/>
              </w:rPr>
              <w:t xml:space="preserve"> «Княжпогостский»</w:t>
            </w:r>
          </w:p>
        </w:tc>
      </w:tr>
      <w:tr w:rsidR="00655849" w:rsidRPr="00950B03" w14:paraId="12B6C939" w14:textId="77777777" w:rsidTr="00A961F8">
        <w:tc>
          <w:tcPr>
            <w:tcW w:w="586" w:type="dxa"/>
          </w:tcPr>
          <w:p w14:paraId="721D70E7" w14:textId="14965470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618" w:type="dxa"/>
          </w:tcPr>
          <w:p w14:paraId="6E8150BE" w14:textId="3F327419" w:rsidR="00655849" w:rsidRPr="00950B03" w:rsidRDefault="00716599" w:rsidP="006558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количества</w:t>
            </w:r>
            <w:r w:rsidR="00655849" w:rsidRPr="00EF2D7F">
              <w:rPr>
                <w:rFonts w:ascii="Times New Roman" w:hAnsi="Times New Roman"/>
                <w:sz w:val="18"/>
                <w:szCs w:val="18"/>
              </w:rPr>
              <w:t xml:space="preserve"> зарегистрированных преступлений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830" w:type="dxa"/>
          </w:tcPr>
          <w:p w14:paraId="7203688E" w14:textId="4CC7FDC6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7CF0035" w14:textId="7EAFE4A0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3CE2D838" wp14:editId="658DAD30">
                  <wp:extent cx="201930" cy="273050"/>
                  <wp:effectExtent l="0" t="0" r="7620" b="0"/>
                  <wp:docPr id="8" name="Рисунок 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B47A508" w14:textId="073A0A45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692EB16" w14:textId="2256BF79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7D519A42" w14:textId="48CCBDBD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3E97CC24" w14:textId="7197E7B4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07F45C9" w14:textId="6BA0E1BE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DA51F84" w14:textId="160131E2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01AFC" w:rsidRPr="00950B03" w14:paraId="49FE8D5F" w14:textId="77777777" w:rsidTr="00A961F8">
        <w:tc>
          <w:tcPr>
            <w:tcW w:w="586" w:type="dxa"/>
          </w:tcPr>
          <w:p w14:paraId="418FE036" w14:textId="3749D95E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618" w:type="dxa"/>
          </w:tcPr>
          <w:p w14:paraId="479961A5" w14:textId="03CF6048" w:rsidR="00C01AFC" w:rsidRDefault="00C01AFC" w:rsidP="00C01AFC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</w:p>
        </w:tc>
        <w:tc>
          <w:tcPr>
            <w:tcW w:w="830" w:type="dxa"/>
          </w:tcPr>
          <w:p w14:paraId="6243C23E" w14:textId="19BD6933" w:rsidR="00C01AFC" w:rsidRPr="00EF2D7F" w:rsidRDefault="00C01AFC" w:rsidP="00C01AFC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C7FB36A" w14:textId="127988C5" w:rsidR="00C01AFC" w:rsidRPr="00EF2D7F" w:rsidRDefault="00C01AFC" w:rsidP="00C01AFC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B80ACBB" wp14:editId="726F607E">
                  <wp:extent cx="201930" cy="273050"/>
                  <wp:effectExtent l="0" t="0" r="0" b="0"/>
                  <wp:docPr id="15" name="Рисунок 1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A12E31E" w14:textId="35D5A474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19FC82C" w14:textId="6012D885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59CF0465" w14:textId="4E09531D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75E86A4F" w14:textId="56C64F7C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70434DCF" w14:textId="10E41A9F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10CFACE" w14:textId="19DDFFAF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01AFC" w:rsidRPr="00950B03" w14:paraId="080CA90C" w14:textId="77777777" w:rsidTr="00A961F8">
        <w:tc>
          <w:tcPr>
            <w:tcW w:w="586" w:type="dxa"/>
          </w:tcPr>
          <w:p w14:paraId="72787683" w14:textId="687A1D8C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618" w:type="dxa"/>
          </w:tcPr>
          <w:p w14:paraId="12676831" w14:textId="5B650254" w:rsidR="00C01AFC" w:rsidRPr="00EF2D7F" w:rsidRDefault="00C01AFC" w:rsidP="00C01AFC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830" w:type="dxa"/>
          </w:tcPr>
          <w:p w14:paraId="2414E928" w14:textId="2F2B42FE" w:rsidR="00C01AFC" w:rsidRPr="00EF2D7F" w:rsidRDefault="00C01AFC" w:rsidP="00C01AFC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ел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9" w:type="dxa"/>
          </w:tcPr>
          <w:p w14:paraId="514176B3" w14:textId="29B5C3BF" w:rsidR="00C01AFC" w:rsidRPr="00EF2D7F" w:rsidRDefault="00C01AFC" w:rsidP="00C01AFC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3D233614" wp14:editId="0ADE5FE1">
                  <wp:extent cx="201930" cy="273050"/>
                  <wp:effectExtent l="0" t="0" r="0" b="0"/>
                  <wp:docPr id="17" name="Рисунок 1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773A2B1" w14:textId="10110093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A354F33" w14:textId="774FC5F7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5" w:type="dxa"/>
          </w:tcPr>
          <w:p w14:paraId="3A2C0469" w14:textId="4A6A8845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5" w:type="dxa"/>
          </w:tcPr>
          <w:p w14:paraId="45B2026A" w14:textId="73FA9C80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45" w:type="dxa"/>
          </w:tcPr>
          <w:p w14:paraId="59138748" w14:textId="7052C7BE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5D39A8C6" w14:textId="32C5BDEF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C01AFC" w:rsidRPr="00950B03" w14:paraId="5B167213" w14:textId="77777777" w:rsidTr="00A961F8">
        <w:tc>
          <w:tcPr>
            <w:tcW w:w="586" w:type="dxa"/>
          </w:tcPr>
          <w:p w14:paraId="6F7236D3" w14:textId="521EA090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618" w:type="dxa"/>
          </w:tcPr>
          <w:p w14:paraId="0BAE3298" w14:textId="18B916E6" w:rsidR="00C01AFC" w:rsidRPr="00EF2D7F" w:rsidRDefault="00C01AFC" w:rsidP="00C01AFC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межведомственной комиссии по обеспечению правопорядка и профилактики правонарушений от числа запланированных</w:t>
            </w:r>
          </w:p>
        </w:tc>
        <w:tc>
          <w:tcPr>
            <w:tcW w:w="830" w:type="dxa"/>
          </w:tcPr>
          <w:p w14:paraId="34D7A119" w14:textId="0FB04522" w:rsidR="00C01AFC" w:rsidRDefault="00C01AFC" w:rsidP="00C01AFC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F4C188B" w14:textId="7858D914" w:rsidR="00C01AFC" w:rsidRPr="00EF2D7F" w:rsidRDefault="00C01AFC" w:rsidP="00C01AFC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038CC928" wp14:editId="4B0DC4CB">
                  <wp:extent cx="201930" cy="273050"/>
                  <wp:effectExtent l="0" t="0" r="7620" b="0"/>
                  <wp:docPr id="18" name="Рисунок 18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5566BE1" w14:textId="6A43819A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F757958" w14:textId="3ACFD354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68BD004E" w14:textId="51EB03F3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5C19A49" w14:textId="4003513A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5F48B636" w14:textId="5A4FF0A4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38331B4" w14:textId="47CFA3DC" w:rsidR="00C01AFC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01AFC" w:rsidRPr="00950B03" w14:paraId="1B593B5E" w14:textId="77777777" w:rsidTr="00A961F8">
        <w:tc>
          <w:tcPr>
            <w:tcW w:w="586" w:type="dxa"/>
          </w:tcPr>
          <w:p w14:paraId="09524103" w14:textId="5F503392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618" w:type="dxa"/>
          </w:tcPr>
          <w:p w14:paraId="3394D77F" w14:textId="79AD483E" w:rsidR="00C01AFC" w:rsidRPr="00950B03" w:rsidRDefault="00C01AFC" w:rsidP="00C01AF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преступлений, совершенных ранее судимыми лицами, от общего количества расследованных преступлений</w:t>
            </w:r>
          </w:p>
        </w:tc>
        <w:tc>
          <w:tcPr>
            <w:tcW w:w="830" w:type="dxa"/>
          </w:tcPr>
          <w:p w14:paraId="701C00F2" w14:textId="6C87E886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D5D2DA2" w14:textId="033F4667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D7C92EB" wp14:editId="1F1D0F60">
                  <wp:extent cx="201295" cy="274320"/>
                  <wp:effectExtent l="0" t="0" r="825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AACAB71" w14:textId="38E3A3BA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C57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D39F72D" w14:textId="100CE5D9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45" w:type="dxa"/>
          </w:tcPr>
          <w:p w14:paraId="43CC4D31" w14:textId="59DA700D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45" w:type="dxa"/>
          </w:tcPr>
          <w:p w14:paraId="0FBA3475" w14:textId="2C0981BC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757B364E" w14:textId="03C2C911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45" w:type="dxa"/>
          </w:tcPr>
          <w:p w14:paraId="12DF4B52" w14:textId="62A83464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01AFC" w:rsidRPr="00950B03" w14:paraId="2400451D" w14:textId="77777777" w:rsidTr="00A961F8">
        <w:tc>
          <w:tcPr>
            <w:tcW w:w="586" w:type="dxa"/>
          </w:tcPr>
          <w:p w14:paraId="49474FED" w14:textId="1829A61A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618" w:type="dxa"/>
          </w:tcPr>
          <w:p w14:paraId="4FD21B93" w14:textId="36A56ACF" w:rsidR="00C01AFC" w:rsidRPr="00950B03" w:rsidRDefault="00C01AFC" w:rsidP="00C01AF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61B1">
              <w:rPr>
                <w:rFonts w:ascii="Times New Roman" w:hAnsi="Times New Roman" w:cs="Times New Roman"/>
                <w:sz w:val="18"/>
                <w:szCs w:val="18"/>
              </w:rPr>
              <w:t>Проведение мероп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361B1">
              <w:rPr>
                <w:rFonts w:ascii="Times New Roman" w:hAnsi="Times New Roman" w:cs="Times New Roman"/>
                <w:sz w:val="18"/>
                <w:szCs w:val="18"/>
              </w:rPr>
              <w:t>иятий по предоставлению помещения сотруднику, замещающему должность участкового уполномоченного полиции</w:t>
            </w:r>
          </w:p>
        </w:tc>
        <w:tc>
          <w:tcPr>
            <w:tcW w:w="830" w:type="dxa"/>
          </w:tcPr>
          <w:p w14:paraId="4A78C67F" w14:textId="5494A5D4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1889" w:type="dxa"/>
          </w:tcPr>
          <w:p w14:paraId="1663C5CA" w14:textId="65AAA67B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EC1AF2C" wp14:editId="476A19CE">
                  <wp:extent cx="201930" cy="273050"/>
                  <wp:effectExtent l="0" t="0" r="0" b="0"/>
                  <wp:docPr id="81" name="Рисунок 8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CA78D15" w14:textId="4C6CC01D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2DC2909" w14:textId="0312EEEE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31EFFE9" w14:textId="0864E480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74C459D" w14:textId="219EB348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4178C2D" w14:textId="6050A524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66962CD" w14:textId="10DC386D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C01AFC" w:rsidRPr="00950B03" w14:paraId="4130BBED" w14:textId="77777777" w:rsidTr="00A961F8">
        <w:tc>
          <w:tcPr>
            <w:tcW w:w="586" w:type="dxa"/>
          </w:tcPr>
          <w:p w14:paraId="39683FEE" w14:textId="6AAC41A0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618" w:type="dxa"/>
          </w:tcPr>
          <w:p w14:paraId="6F69517E" w14:textId="3D7C003D" w:rsidR="00C01AFC" w:rsidRPr="00950B03" w:rsidRDefault="00C01AFC" w:rsidP="00C01AF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30" w:type="dxa"/>
          </w:tcPr>
          <w:p w14:paraId="36684C47" w14:textId="3E70D76B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1889" w:type="dxa"/>
          </w:tcPr>
          <w:p w14:paraId="5A432339" w14:textId="0A0502A9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D43B840" wp14:editId="2A006B8F">
                  <wp:extent cx="201930" cy="273050"/>
                  <wp:effectExtent l="0" t="0" r="0" b="0"/>
                  <wp:docPr id="26" name="Рисунок 2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CAB1CF8" w14:textId="6D2B0D9C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B833913" w14:textId="27B61083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43165B7" w14:textId="0EA4285E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6181930" w14:textId="4AAD4928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58B1C01" w14:textId="74DC6768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4BE3CD5" w14:textId="467805DB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C01AFC" w:rsidRPr="00950B03" w14:paraId="32AC604B" w14:textId="77777777" w:rsidTr="00A961F8">
        <w:tc>
          <w:tcPr>
            <w:tcW w:w="586" w:type="dxa"/>
          </w:tcPr>
          <w:p w14:paraId="05A65961" w14:textId="5A7081DF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8. </w:t>
            </w:r>
          </w:p>
        </w:tc>
        <w:tc>
          <w:tcPr>
            <w:tcW w:w="5618" w:type="dxa"/>
          </w:tcPr>
          <w:p w14:paraId="59BF8F64" w14:textId="62CB60FE" w:rsidR="00C01AFC" w:rsidRPr="00950B03" w:rsidRDefault="00C01AFC" w:rsidP="00C01AF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численного состава граждан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, участвующих в охране общественного порядка (народные дружинники)</w:t>
            </w:r>
          </w:p>
        </w:tc>
        <w:tc>
          <w:tcPr>
            <w:tcW w:w="830" w:type="dxa"/>
          </w:tcPr>
          <w:p w14:paraId="24ECCF2A" w14:textId="7AB0D776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BD43DF3" w14:textId="6D46B430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C7B8C0C" wp14:editId="3AB896E1">
                  <wp:extent cx="201295" cy="27432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85955E4" w14:textId="56810C81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640D1A9" w14:textId="2FC997BE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5FB82552" w14:textId="63CF168F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367CAE54" w14:textId="1AA1512E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6838A9CD" w14:textId="39B41466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60D6FCC8" w14:textId="4C7F59DB" w:rsidR="00C01AFC" w:rsidRPr="00950B03" w:rsidRDefault="00C01AFC" w:rsidP="00C01A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0270BB" w:rsidRPr="00950B03" w14:paraId="53756767" w14:textId="77777777" w:rsidTr="00A961F8">
        <w:tc>
          <w:tcPr>
            <w:tcW w:w="586" w:type="dxa"/>
            <w:vMerge w:val="restart"/>
          </w:tcPr>
          <w:p w14:paraId="19F6FCB5" w14:textId="16135613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5618" w:type="dxa"/>
          </w:tcPr>
          <w:p w14:paraId="33496EF7" w14:textId="7ED9C4FB" w:rsidR="000270BB" w:rsidRPr="00950B03" w:rsidRDefault="000270BB" w:rsidP="000270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</w:p>
        </w:tc>
        <w:tc>
          <w:tcPr>
            <w:tcW w:w="830" w:type="dxa"/>
          </w:tcPr>
          <w:p w14:paraId="2332D0F3" w14:textId="0366C63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6F86BE3C" w14:textId="18CF480F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30C28A3" wp14:editId="647FD01A">
                  <wp:extent cx="201295" cy="27432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F3CFA56" w14:textId="165F5BF3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15C7682" w14:textId="63573F55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1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533B14B8" w14:textId="252599B7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45" w:type="dxa"/>
          </w:tcPr>
          <w:p w14:paraId="1C96B93A" w14:textId="2E86C24B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845" w:type="dxa"/>
          </w:tcPr>
          <w:p w14:paraId="5D4CB7F7" w14:textId="02D895A9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633A6D06" w14:textId="49F222C6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270BB" w:rsidRPr="00950B03" w14:paraId="0CFB75BA" w14:textId="77777777" w:rsidTr="00A961F8">
        <w:tc>
          <w:tcPr>
            <w:tcW w:w="586" w:type="dxa"/>
            <w:vMerge/>
          </w:tcPr>
          <w:p w14:paraId="0ECD5706" w14:textId="7A7481C5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8" w:type="dxa"/>
          </w:tcPr>
          <w:p w14:paraId="76904596" w14:textId="692CF07A" w:rsidR="000270BB" w:rsidRPr="00EF2D7F" w:rsidRDefault="000270BB" w:rsidP="000270BB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Выполнены мероприятия по обеспечению комплексной безопасности на объектах (территориях) муниципальных образовательных организаций</w:t>
            </w:r>
          </w:p>
        </w:tc>
        <w:tc>
          <w:tcPr>
            <w:tcW w:w="830" w:type="dxa"/>
          </w:tcPr>
          <w:p w14:paraId="17CA857A" w14:textId="7C127466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4F6F6812" w14:textId="6B086576" w:rsidR="000270BB" w:rsidRPr="00EF2D7F" w:rsidRDefault="000270BB" w:rsidP="000270BB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3C295C2C" wp14:editId="19C1EB03">
                  <wp:extent cx="201295" cy="27432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FF850B4" w14:textId="3F61A290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43D053F" w14:textId="1FA64B4D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63FF2577" w14:textId="49A38C68" w:rsidR="000270BB" w:rsidRPr="00B63AA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4E4D2F81" w14:textId="224E5DE8" w:rsidR="000270BB" w:rsidRPr="00B63AA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02244993" w14:textId="337544E1" w:rsidR="000270BB" w:rsidRPr="00B63AA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5273A7C" w14:textId="34E03D09" w:rsidR="000270BB" w:rsidRPr="00B63AA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270BB" w:rsidRPr="00950B03" w14:paraId="4862A17A" w14:textId="77777777" w:rsidTr="00A961F8">
        <w:tc>
          <w:tcPr>
            <w:tcW w:w="586" w:type="dxa"/>
          </w:tcPr>
          <w:p w14:paraId="2B3EB901" w14:textId="1DEB0C30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5618" w:type="dxa"/>
          </w:tcPr>
          <w:p w14:paraId="204C326F" w14:textId="7CDDD6A6" w:rsidR="000270BB" w:rsidRPr="00950B03" w:rsidRDefault="000270BB" w:rsidP="000270BB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Количество преступлений, совершенных несовершеннолетними, в том числе с их участием </w:t>
            </w:r>
          </w:p>
        </w:tc>
        <w:tc>
          <w:tcPr>
            <w:tcW w:w="830" w:type="dxa"/>
          </w:tcPr>
          <w:p w14:paraId="26378259" w14:textId="139B23F9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3A9068C0" w14:textId="7786A58C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0389EBD7" wp14:editId="5D2953DF">
                  <wp:extent cx="201930" cy="273050"/>
                  <wp:effectExtent l="0" t="0" r="0" b="0"/>
                  <wp:docPr id="29" name="Рисунок 29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10F4E1D" w14:textId="158377C4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334897F" w14:textId="6F96674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218BBA9C" w14:textId="7805F1A6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0882B49D" w14:textId="1714771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19579885" w14:textId="0729D56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5082E39B" w14:textId="6AED53D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0270BB" w:rsidRPr="00950B03" w14:paraId="42606539" w14:textId="77777777" w:rsidTr="00A961F8">
        <w:tc>
          <w:tcPr>
            <w:tcW w:w="586" w:type="dxa"/>
          </w:tcPr>
          <w:p w14:paraId="2D3B0BDD" w14:textId="5EA18311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5618" w:type="dxa"/>
          </w:tcPr>
          <w:p w14:paraId="4D42DC99" w14:textId="1FABCF88" w:rsidR="000270BB" w:rsidRPr="003D2239" w:rsidRDefault="000270BB" w:rsidP="000270B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</w:p>
        </w:tc>
        <w:tc>
          <w:tcPr>
            <w:tcW w:w="830" w:type="dxa"/>
          </w:tcPr>
          <w:p w14:paraId="1915C615" w14:textId="07BDC570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35CC7B4" w14:textId="0025E47A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8BABC17" wp14:editId="3ECE98CC">
                  <wp:extent cx="201930" cy="273050"/>
                  <wp:effectExtent l="0" t="0" r="0" b="0"/>
                  <wp:docPr id="30" name="Рисунок 3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9662772" w14:textId="16C8953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F041F58" w14:textId="28102C6E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45" w:type="dxa"/>
          </w:tcPr>
          <w:p w14:paraId="0C33787F" w14:textId="0F853136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45" w:type="dxa"/>
          </w:tcPr>
          <w:p w14:paraId="2DA247A0" w14:textId="03BD8F68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45" w:type="dxa"/>
          </w:tcPr>
          <w:p w14:paraId="45A29466" w14:textId="1A333165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45" w:type="dxa"/>
          </w:tcPr>
          <w:p w14:paraId="0923EDA4" w14:textId="38FAB467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0270BB" w:rsidRPr="00950B03" w14:paraId="3F488346" w14:textId="77777777" w:rsidTr="00A961F8">
        <w:tc>
          <w:tcPr>
            <w:tcW w:w="586" w:type="dxa"/>
          </w:tcPr>
          <w:p w14:paraId="0267599E" w14:textId="2273EDB5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5618" w:type="dxa"/>
          </w:tcPr>
          <w:p w14:paraId="51E5A550" w14:textId="6E970F3F" w:rsidR="000270BB" w:rsidRPr="00856413" w:rsidRDefault="000270BB" w:rsidP="000270BB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Удельный вес несовершеннолетних граждан в возрасте от 14 до 18 лет, трудоустроенных в свободное от учебы время от количества рабочих мест, утвержденных для </w:t>
            </w:r>
            <w:r w:rsidR="00106FE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>муниципального округа</w:t>
            </w: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 «Княжпогостский» Министерством труда, занятости и социальной защиты Республики Коми</w:t>
            </w:r>
          </w:p>
        </w:tc>
        <w:tc>
          <w:tcPr>
            <w:tcW w:w="830" w:type="dxa"/>
          </w:tcPr>
          <w:p w14:paraId="7203E0A1" w14:textId="73FB50AB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9CD66EB" w14:textId="7EDB8AF7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76F313F" wp14:editId="0FC1201F">
                  <wp:extent cx="201930" cy="273050"/>
                  <wp:effectExtent l="0" t="0" r="0" b="0"/>
                  <wp:docPr id="31" name="Рисунок 3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7F20488" w14:textId="7EF9FDC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AA4DA55" w14:textId="24D21CB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158AB59" w14:textId="596ECB4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1B23F37" w14:textId="0A79CAED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E2FD834" w14:textId="7D6A8EEE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8617B5" w14:textId="7BFA406F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270BB" w:rsidRPr="00950B03" w14:paraId="53FFFD37" w14:textId="77777777" w:rsidTr="00A961F8">
        <w:tc>
          <w:tcPr>
            <w:tcW w:w="586" w:type="dxa"/>
          </w:tcPr>
          <w:p w14:paraId="122AC4EF" w14:textId="11AAF485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5618" w:type="dxa"/>
          </w:tcPr>
          <w:p w14:paraId="0DD1B2C2" w14:textId="3CDF6CB2" w:rsidR="000270BB" w:rsidRPr="00856413" w:rsidRDefault="000270BB" w:rsidP="000270BB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ourier New"/>
                <w:color w:val="000000"/>
                <w:sz w:val="18"/>
                <w:szCs w:val="18"/>
              </w:rPr>
              <w:t>Количество детей, находящихся в трудной жизненной ситуации, охваченных отдыхом в каникулярное время</w:t>
            </w:r>
          </w:p>
        </w:tc>
        <w:tc>
          <w:tcPr>
            <w:tcW w:w="830" w:type="dxa"/>
          </w:tcPr>
          <w:p w14:paraId="40C37D37" w14:textId="6259CFB0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889" w:type="dxa"/>
          </w:tcPr>
          <w:p w14:paraId="26A77E6C" w14:textId="2A8189C7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68F4DEA" wp14:editId="02ACF3D0">
                  <wp:extent cx="201930" cy="273050"/>
                  <wp:effectExtent l="0" t="0" r="0" b="0"/>
                  <wp:docPr id="27" name="Рисунок 2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2A9CE1A" w14:textId="401211F5" w:rsidR="000270BB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ИЗ, ИМБТ</w:t>
            </w:r>
          </w:p>
        </w:tc>
        <w:tc>
          <w:tcPr>
            <w:tcW w:w="845" w:type="dxa"/>
          </w:tcPr>
          <w:p w14:paraId="47547F41" w14:textId="1047C1F8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0FA2C938" w14:textId="2BE90908" w:rsidR="000270BB" w:rsidRPr="000208B4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730E2356" w14:textId="260C4BC1" w:rsidR="000270BB" w:rsidRPr="000208B4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006E8AB7" w14:textId="40C2E868" w:rsidR="000270BB" w:rsidRPr="000208B4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2BCC3452" w14:textId="74766AC4" w:rsidR="000270BB" w:rsidRPr="000208B4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0270BB" w:rsidRPr="00950B03" w14:paraId="03208D11" w14:textId="77777777" w:rsidTr="00A961F8">
        <w:tc>
          <w:tcPr>
            <w:tcW w:w="586" w:type="dxa"/>
          </w:tcPr>
          <w:p w14:paraId="77D1EE7D" w14:textId="1D78F96C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5618" w:type="dxa"/>
          </w:tcPr>
          <w:p w14:paraId="4BB732BC" w14:textId="62B2CAB1" w:rsidR="000270BB" w:rsidRDefault="000270BB" w:rsidP="000270BB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ол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 </w:t>
            </w:r>
          </w:p>
        </w:tc>
        <w:tc>
          <w:tcPr>
            <w:tcW w:w="830" w:type="dxa"/>
          </w:tcPr>
          <w:p w14:paraId="4E2243EB" w14:textId="0016C657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3945E3F" w14:textId="04C3A983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14AB904" wp14:editId="0AA8BF51">
                  <wp:extent cx="201930" cy="273050"/>
                  <wp:effectExtent l="0" t="0" r="7620" b="0"/>
                  <wp:docPr id="1" name="Рисунок 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DF0627D" w14:textId="06C0472B" w:rsidR="000270BB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9FF39D0" w14:textId="1976EDB4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5F59C9AF" w14:textId="0289C4E5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45" w:type="dxa"/>
          </w:tcPr>
          <w:p w14:paraId="129B38B6" w14:textId="7A534900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67DB5470" w14:textId="68246D9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45" w:type="dxa"/>
          </w:tcPr>
          <w:p w14:paraId="644340F9" w14:textId="588D8D60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0270BB" w:rsidRPr="00950B03" w14:paraId="728CC83D" w14:textId="77777777" w:rsidTr="00A961F8">
        <w:tc>
          <w:tcPr>
            <w:tcW w:w="586" w:type="dxa"/>
          </w:tcPr>
          <w:p w14:paraId="5C3A2E35" w14:textId="20F7DB66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5618" w:type="dxa"/>
          </w:tcPr>
          <w:p w14:paraId="3F0B7C4C" w14:textId="1EBE6AC2" w:rsidR="000270BB" w:rsidRDefault="000270BB" w:rsidP="000270BB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</w:t>
            </w:r>
          </w:p>
        </w:tc>
        <w:tc>
          <w:tcPr>
            <w:tcW w:w="830" w:type="dxa"/>
          </w:tcPr>
          <w:p w14:paraId="36AC4FAB" w14:textId="364DD1AA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B7927B8" w14:textId="6271453E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E7A373D" wp14:editId="21A5DF3A">
                  <wp:extent cx="201930" cy="273050"/>
                  <wp:effectExtent l="0" t="0" r="0" b="0"/>
                  <wp:docPr id="32" name="Рисунок 3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1F57418" w14:textId="73717328" w:rsidR="000270BB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07383AE" w14:textId="54828AB2" w:rsidR="000270BB" w:rsidRPr="00950B03" w:rsidRDefault="006404E2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A8F5E35" w14:textId="2F0FA296" w:rsidR="000270BB" w:rsidRPr="00950B03" w:rsidRDefault="006404E2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91E19B5" w14:textId="05DD18C1" w:rsidR="000270BB" w:rsidRPr="00950B03" w:rsidRDefault="006404E2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2CCFCC3" w14:textId="0E0B69CD" w:rsidR="000270BB" w:rsidRPr="00950B03" w:rsidRDefault="006404E2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D098DAB" w14:textId="4BC27451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0270BB" w:rsidRPr="00950B03" w14:paraId="3B02D00A" w14:textId="77777777" w:rsidTr="00A961F8">
        <w:tc>
          <w:tcPr>
            <w:tcW w:w="586" w:type="dxa"/>
          </w:tcPr>
          <w:p w14:paraId="546F5150" w14:textId="281BF4A2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5618" w:type="dxa"/>
          </w:tcPr>
          <w:p w14:paraId="4D8F4639" w14:textId="0EAEDB76" w:rsidR="000270BB" w:rsidRPr="00856413" w:rsidRDefault="000270BB" w:rsidP="000270BB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>Удельный вес преступлений, совершенных в состоянии опьянения (алкогольного, наркотического), от общего количества расследованных преступлений</w:t>
            </w:r>
          </w:p>
        </w:tc>
        <w:tc>
          <w:tcPr>
            <w:tcW w:w="830" w:type="dxa"/>
          </w:tcPr>
          <w:p w14:paraId="0C85E296" w14:textId="35DD0107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7523ADC" w14:textId="7A7D3BA9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56413">
              <w:rPr>
                <w:noProof/>
                <w:sz w:val="18"/>
                <w:szCs w:val="18"/>
              </w:rPr>
              <w:drawing>
                <wp:inline distT="0" distB="0" distL="0" distR="0" wp14:anchorId="3166C598" wp14:editId="4EB73428">
                  <wp:extent cx="201930" cy="273050"/>
                  <wp:effectExtent l="0" t="0" r="7620" b="0"/>
                  <wp:docPr id="33" name="Рисунок 3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8A8BD65" w14:textId="6558B77F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C76C3B9" w14:textId="6C3EAB86" w:rsidR="000270BB" w:rsidRPr="00856413" w:rsidRDefault="006404E2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33F901B" w14:textId="4AE27210" w:rsidR="000270BB" w:rsidRPr="00856413" w:rsidRDefault="006404E2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8885E68" w14:textId="58E100A4" w:rsidR="000270BB" w:rsidRPr="00856413" w:rsidRDefault="006404E2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29AACB3" w14:textId="5FB90AD2" w:rsidR="000270BB" w:rsidRPr="00856413" w:rsidRDefault="006404E2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2E01E9B" w14:textId="01226184" w:rsidR="000270BB" w:rsidRPr="0085641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270BB" w:rsidRPr="00950B03" w14:paraId="3C7D4000" w14:textId="77777777" w:rsidTr="00A961F8">
        <w:tc>
          <w:tcPr>
            <w:tcW w:w="586" w:type="dxa"/>
          </w:tcPr>
          <w:p w14:paraId="4EF53F91" w14:textId="605F35A4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5618" w:type="dxa"/>
          </w:tcPr>
          <w:p w14:paraId="3194841B" w14:textId="31A53C18" w:rsidR="000270BB" w:rsidRDefault="000270BB" w:rsidP="000270BB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Style w:val="10"/>
              </w:rPr>
              <w:t>Д</w:t>
            </w:r>
            <w:r w:rsidRPr="0013243A">
              <w:rPr>
                <w:rStyle w:val="10"/>
              </w:rPr>
              <w:t>оля должностных лиц</w:t>
            </w:r>
            <w:r>
              <w:rPr>
                <w:rStyle w:val="10"/>
              </w:rPr>
              <w:t xml:space="preserve"> организаций</w:t>
            </w:r>
            <w:r w:rsidRPr="0013243A">
              <w:rPr>
                <w:rStyle w:val="10"/>
              </w:rPr>
              <w:t>, прошедших обучение в области гражданской обороны и защиты населения от чрезвычайных ситуаций</w:t>
            </w:r>
          </w:p>
        </w:tc>
        <w:tc>
          <w:tcPr>
            <w:tcW w:w="830" w:type="dxa"/>
          </w:tcPr>
          <w:p w14:paraId="299CBEE6" w14:textId="2AFF24C9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D545524" w14:textId="1932F21D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27EF3C3" wp14:editId="6B5A66A4">
                  <wp:extent cx="201930" cy="273050"/>
                  <wp:effectExtent l="0" t="0" r="0" b="0"/>
                  <wp:docPr id="34" name="Рисунок 3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753533F" w14:textId="06208383" w:rsidR="000270BB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2AD5374" w14:textId="2861FBA7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E67727E" w14:textId="51FFFEF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45" w:type="dxa"/>
          </w:tcPr>
          <w:p w14:paraId="31A00E16" w14:textId="64E47C7A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45" w:type="dxa"/>
          </w:tcPr>
          <w:p w14:paraId="64493250" w14:textId="2C884A1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45" w:type="dxa"/>
          </w:tcPr>
          <w:p w14:paraId="671C1C79" w14:textId="038FDC55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0270BB" w:rsidRPr="00950B03" w14:paraId="1A1CBACB" w14:textId="77777777" w:rsidTr="00A961F8">
        <w:tc>
          <w:tcPr>
            <w:tcW w:w="586" w:type="dxa"/>
          </w:tcPr>
          <w:p w14:paraId="7367A14A" w14:textId="6D6AE8D6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5618" w:type="dxa"/>
          </w:tcPr>
          <w:p w14:paraId="69A3986E" w14:textId="41045948" w:rsidR="000270BB" w:rsidRDefault="000270BB" w:rsidP="000270BB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6E6A">
              <w:rPr>
                <w:rStyle w:val="10"/>
              </w:rPr>
              <w:t>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</w:p>
        </w:tc>
        <w:tc>
          <w:tcPr>
            <w:tcW w:w="830" w:type="dxa"/>
          </w:tcPr>
          <w:p w14:paraId="441B9A3D" w14:textId="5EE20608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1F8EDAC" w14:textId="200E49CF" w:rsidR="000270BB" w:rsidRPr="00761721" w:rsidRDefault="000270BB" w:rsidP="000270BB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F324910" wp14:editId="2729D3DD">
                  <wp:extent cx="201930" cy="273050"/>
                  <wp:effectExtent l="0" t="0" r="0" b="0"/>
                  <wp:docPr id="2" name="Рисунок 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5C2E5AE" w14:textId="0AB19217" w:rsidR="000270BB" w:rsidRDefault="000270BB" w:rsidP="000270B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0F22A56" w14:textId="593E36CC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45" w:type="dxa"/>
          </w:tcPr>
          <w:p w14:paraId="754F1542" w14:textId="42C92406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45" w:type="dxa"/>
          </w:tcPr>
          <w:p w14:paraId="75EF7404" w14:textId="3977D3F2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45" w:type="dxa"/>
          </w:tcPr>
          <w:p w14:paraId="7E42C525" w14:textId="450AB59E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45" w:type="dxa"/>
          </w:tcPr>
          <w:p w14:paraId="62921AD8" w14:textId="46E64BE9" w:rsidR="000270BB" w:rsidRPr="00950B03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0270BB" w:rsidRPr="00950B03" w14:paraId="4C73C57B" w14:textId="77777777" w:rsidTr="00A961F8">
        <w:tc>
          <w:tcPr>
            <w:tcW w:w="586" w:type="dxa"/>
          </w:tcPr>
          <w:p w14:paraId="760122F9" w14:textId="5706AF84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5618" w:type="dxa"/>
          </w:tcPr>
          <w:p w14:paraId="24A79096" w14:textId="0B015386" w:rsidR="000270BB" w:rsidRPr="000F6E6A" w:rsidRDefault="000270BB" w:rsidP="000270BB">
            <w:pPr>
              <w:pStyle w:val="ConsPlusNormal"/>
              <w:jc w:val="both"/>
              <w:rPr>
                <w:rStyle w:val="10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комиссии по </w:t>
            </w:r>
            <w:r w:rsidRPr="00753CF2">
              <w:rPr>
                <w:rStyle w:val="10"/>
              </w:rPr>
              <w:t>предупреждени</w:t>
            </w:r>
            <w:r>
              <w:rPr>
                <w:rStyle w:val="10"/>
              </w:rPr>
              <w:t>ю</w:t>
            </w:r>
            <w:r w:rsidRPr="00753CF2">
              <w:rPr>
                <w:rStyle w:val="10"/>
              </w:rPr>
              <w:t xml:space="preserve"> и ликвидации чрезвычайных ситуаций 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обеспечению </w:t>
            </w:r>
            <w:r>
              <w:rPr>
                <w:rFonts w:ascii="Times New Roman" w:hAnsi="Times New Roman"/>
                <w:sz w:val="18"/>
                <w:szCs w:val="18"/>
              </w:rPr>
              <w:t>пожарной безопасности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от числа запланированных</w:t>
            </w:r>
          </w:p>
        </w:tc>
        <w:tc>
          <w:tcPr>
            <w:tcW w:w="830" w:type="dxa"/>
          </w:tcPr>
          <w:p w14:paraId="4B629425" w14:textId="4CEDEE7B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1FDA3E7D" w14:textId="5EE2C45E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C942244" wp14:editId="19F3558F">
                  <wp:extent cx="201930" cy="273050"/>
                  <wp:effectExtent l="0" t="0" r="0" b="0"/>
                  <wp:docPr id="37" name="Рисунок 3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29BFC3B" w14:textId="27261409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5282D77" w14:textId="7ADB62E0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164F363" w14:textId="4D6D21C3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8DA0FE8" w14:textId="6EB50F60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0A10355" w14:textId="331BD867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C09BBBA" w14:textId="4E49AB14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270BB" w:rsidRPr="00950B03" w14:paraId="5D092A6F" w14:textId="77777777" w:rsidTr="00A961F8">
        <w:tc>
          <w:tcPr>
            <w:tcW w:w="586" w:type="dxa"/>
          </w:tcPr>
          <w:p w14:paraId="69586318" w14:textId="6690926C" w:rsidR="000270BB" w:rsidRPr="004877F2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5618" w:type="dxa"/>
          </w:tcPr>
          <w:p w14:paraId="7EDE8D4C" w14:textId="375394B3" w:rsidR="000270BB" w:rsidRPr="000F6E6A" w:rsidRDefault="000270BB" w:rsidP="000270BB">
            <w:pPr>
              <w:pStyle w:val="ConsPlusNormal"/>
              <w:jc w:val="both"/>
              <w:rPr>
                <w:rStyle w:val="10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</w:t>
            </w:r>
            <w:r>
              <w:rPr>
                <w:rStyle w:val="8pt"/>
                <w:sz w:val="18"/>
                <w:szCs w:val="18"/>
              </w:rPr>
              <w:t xml:space="preserve"> и силами ГО и РСЧС</w:t>
            </w:r>
            <w:r w:rsidRPr="00950B03">
              <w:rPr>
                <w:rStyle w:val="8pt"/>
                <w:sz w:val="18"/>
                <w:szCs w:val="18"/>
              </w:rPr>
              <w:t xml:space="preserve"> входящими в состав группировки сил и средств, привлекаемых для решения задач </w:t>
            </w:r>
            <w:r>
              <w:rPr>
                <w:rStyle w:val="8pt"/>
                <w:sz w:val="18"/>
                <w:szCs w:val="18"/>
              </w:rPr>
              <w:t>ГО</w:t>
            </w:r>
            <w:r w:rsidR="00A961F8">
              <w:rPr>
                <w:rStyle w:val="8pt"/>
                <w:sz w:val="18"/>
                <w:szCs w:val="18"/>
              </w:rPr>
              <w:t xml:space="preserve"> и РСЧС,</w:t>
            </w:r>
            <w:r>
              <w:rPr>
                <w:rStyle w:val="8pt"/>
                <w:sz w:val="18"/>
                <w:szCs w:val="18"/>
              </w:rPr>
              <w:t xml:space="preserve"> и м</w:t>
            </w:r>
            <w:r w:rsidRPr="00950B03">
              <w:rPr>
                <w:rStyle w:val="8pt"/>
                <w:sz w:val="18"/>
                <w:szCs w:val="18"/>
              </w:rPr>
              <w:t>инимизации и (или) ликвидации последствий</w:t>
            </w:r>
            <w:r>
              <w:rPr>
                <w:rStyle w:val="8pt"/>
                <w:sz w:val="18"/>
                <w:szCs w:val="18"/>
              </w:rPr>
              <w:t xml:space="preserve"> </w:t>
            </w:r>
            <w:r w:rsidRPr="0088393A">
              <w:rPr>
                <w:rStyle w:val="8pt"/>
                <w:sz w:val="18"/>
                <w:szCs w:val="18"/>
              </w:rPr>
              <w:t xml:space="preserve">чрезвычайных ситуаций </w:t>
            </w:r>
            <w:r w:rsidRPr="00950B03">
              <w:rPr>
                <w:rStyle w:val="8pt"/>
                <w:sz w:val="18"/>
                <w:szCs w:val="18"/>
              </w:rPr>
              <w:t>от запланированных к проведению</w:t>
            </w:r>
            <w:r w:rsidRPr="0088393A">
              <w:rPr>
                <w:rStyle w:val="8pt"/>
                <w:sz w:val="18"/>
                <w:szCs w:val="18"/>
              </w:rPr>
              <w:t xml:space="preserve">  </w:t>
            </w:r>
          </w:p>
        </w:tc>
        <w:tc>
          <w:tcPr>
            <w:tcW w:w="830" w:type="dxa"/>
          </w:tcPr>
          <w:p w14:paraId="3ADF86EF" w14:textId="3A3E940F" w:rsidR="000270BB" w:rsidRDefault="000270BB" w:rsidP="000270BB">
            <w:pPr>
              <w:pStyle w:val="ConsPlusNormal"/>
              <w:jc w:val="center"/>
              <w:rPr>
                <w:rStyle w:val="8pt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C484F13" w14:textId="0DC2D5F3" w:rsidR="000270BB" w:rsidRPr="00950B03" w:rsidRDefault="000270BB" w:rsidP="000270BB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6967E3B" wp14:editId="567564B0">
                  <wp:extent cx="201930" cy="273050"/>
                  <wp:effectExtent l="0" t="0" r="0" b="0"/>
                  <wp:docPr id="41" name="Рисунок 4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D0E53FB" w14:textId="70A4AA2C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9B8BA58" w14:textId="78214BF2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1ED1AD0B" w14:textId="306B8DC2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6CE84820" w14:textId="292A1548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623D841" w14:textId="0AC86202" w:rsidR="000270BB" w:rsidRDefault="00334010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82C0D5B" w14:textId="030B21E0" w:rsidR="000270BB" w:rsidRDefault="000270BB" w:rsidP="00027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E795E" w:rsidRPr="00950B03" w14:paraId="6FEDB54D" w14:textId="77777777" w:rsidTr="00A961F8">
        <w:tc>
          <w:tcPr>
            <w:tcW w:w="586" w:type="dxa"/>
          </w:tcPr>
          <w:p w14:paraId="215FD98B" w14:textId="2945011C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21.</w:t>
            </w:r>
          </w:p>
        </w:tc>
        <w:tc>
          <w:tcPr>
            <w:tcW w:w="5618" w:type="dxa"/>
          </w:tcPr>
          <w:p w14:paraId="75297CD0" w14:textId="78A00971" w:rsidR="000E795E" w:rsidRPr="00950B03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Израсходование выделенных ресурсов для обустройства и (или) ремонта пожарных водоемов</w:t>
            </w:r>
          </w:p>
        </w:tc>
        <w:tc>
          <w:tcPr>
            <w:tcW w:w="830" w:type="dxa"/>
          </w:tcPr>
          <w:p w14:paraId="53A6372A" w14:textId="2E972891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A9F2CFC" w14:textId="77FC0788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AB9E9D7" wp14:editId="694C9347">
                  <wp:extent cx="201930" cy="273050"/>
                  <wp:effectExtent l="0" t="0" r="0" b="0"/>
                  <wp:docPr id="82" name="Рисунок 8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78D9A83" w14:textId="39BAF125" w:rsidR="000E795E" w:rsidRPr="00855968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ИМ, ИМБТ</w:t>
            </w:r>
          </w:p>
        </w:tc>
        <w:tc>
          <w:tcPr>
            <w:tcW w:w="845" w:type="dxa"/>
          </w:tcPr>
          <w:p w14:paraId="4E6D5AB2" w14:textId="53C1F6ED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43D46F7" w14:textId="532ABDCF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DD84593" w14:textId="29C094A1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CF1FC0E" w14:textId="5C12A394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A5F9540" w14:textId="521A3C5B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E795E" w:rsidRPr="00950B03" w14:paraId="5E289C33" w14:textId="77777777" w:rsidTr="00A961F8">
        <w:tc>
          <w:tcPr>
            <w:tcW w:w="586" w:type="dxa"/>
          </w:tcPr>
          <w:p w14:paraId="3852005C" w14:textId="574863B1" w:rsidR="000E795E" w:rsidRPr="004877F2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5618" w:type="dxa"/>
          </w:tcPr>
          <w:p w14:paraId="3CE48DE9" w14:textId="41595326" w:rsidR="000E795E" w:rsidRPr="00950B03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С</w:t>
            </w:r>
            <w:r w:rsidRPr="001B4D97">
              <w:rPr>
                <w:rStyle w:val="8pt"/>
                <w:sz w:val="18"/>
                <w:szCs w:val="18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</w:p>
        </w:tc>
        <w:tc>
          <w:tcPr>
            <w:tcW w:w="830" w:type="dxa"/>
          </w:tcPr>
          <w:p w14:paraId="2724EEE0" w14:textId="256D740F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EECC8F0" w14:textId="730A283B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7B655E5" wp14:editId="590A12C6">
                  <wp:extent cx="201930" cy="273050"/>
                  <wp:effectExtent l="0" t="0" r="0" b="0"/>
                  <wp:docPr id="63" name="Рисунок 6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CE5768D" w14:textId="727F14F0" w:rsidR="000E795E" w:rsidRPr="00855968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A01F77C" w14:textId="10532151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7880180D" w14:textId="6031EA14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52799EA" w14:textId="75EDF04E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3B489521" w14:textId="4428E7E2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A8DD4C6" w14:textId="70549334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E795E" w:rsidRPr="00950B03" w14:paraId="4610D2B6" w14:textId="77777777" w:rsidTr="00A961F8">
        <w:tc>
          <w:tcPr>
            <w:tcW w:w="586" w:type="dxa"/>
          </w:tcPr>
          <w:p w14:paraId="279D9C17" w14:textId="0F2552F2" w:rsidR="000E795E" w:rsidRPr="004877F2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5618" w:type="dxa"/>
          </w:tcPr>
          <w:p w14:paraId="6479F3FF" w14:textId="7C3592BD" w:rsidR="000E795E" w:rsidRPr="007619C1" w:rsidRDefault="000E795E" w:rsidP="000E795E">
            <w:pPr>
              <w:pStyle w:val="ConsPlusNormal"/>
              <w:jc w:val="both"/>
            </w:pPr>
            <w:r w:rsidRPr="007619C1">
              <w:rPr>
                <w:rFonts w:ascii="Times New Roman" w:hAnsi="Times New Roman" w:cs="Times New Roman"/>
                <w:sz w:val="18"/>
                <w:szCs w:val="18"/>
              </w:rPr>
              <w:t>Доля проведенных профилактических дезинсекционных мероприятий по противоклещевой обработке территорий населенных пунктов от числа запланированных</w:t>
            </w:r>
          </w:p>
        </w:tc>
        <w:tc>
          <w:tcPr>
            <w:tcW w:w="830" w:type="dxa"/>
          </w:tcPr>
          <w:p w14:paraId="35926F14" w14:textId="0E090383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DBC2C41" w14:textId="0AD86567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AB6C55C" wp14:editId="40BE22F4">
                  <wp:extent cx="201930" cy="273050"/>
                  <wp:effectExtent l="0" t="0" r="0" b="0"/>
                  <wp:docPr id="10" name="Рисунок 1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6FA9939" w14:textId="594FBDE2" w:rsidR="000E795E" w:rsidRPr="00855968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6D4F0DB" w14:textId="3E1D6FD9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0228D08A" w14:textId="0A58BA24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2D4DC7A" w14:textId="77FE49AA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6B1B23D0" w14:textId="30172BA5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0B39DE46" w14:textId="03F22F30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E795E" w:rsidRPr="00950B03" w14:paraId="43A7D092" w14:textId="77777777" w:rsidTr="00A961F8">
        <w:tc>
          <w:tcPr>
            <w:tcW w:w="586" w:type="dxa"/>
          </w:tcPr>
          <w:p w14:paraId="19226792" w14:textId="25EBD8FE" w:rsidR="000E795E" w:rsidRPr="004877F2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5618" w:type="dxa"/>
          </w:tcPr>
          <w:p w14:paraId="57EC02BC" w14:textId="5661EA29" w:rsidR="000E795E" w:rsidRPr="007619C1" w:rsidRDefault="000E795E" w:rsidP="000E79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</w:t>
            </w:r>
            <w:r w:rsidRPr="006764F6">
              <w:rPr>
                <w:rFonts w:ascii="Times New Roman" w:hAnsi="Times New Roman" w:cs="Times New Roman"/>
                <w:sz w:val="18"/>
                <w:szCs w:val="18"/>
              </w:rPr>
              <w:t>ероприяти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6764F6">
              <w:rPr>
                <w:rFonts w:ascii="Times New Roman" w:hAnsi="Times New Roman" w:cs="Times New Roman"/>
                <w:sz w:val="18"/>
                <w:szCs w:val="18"/>
              </w:rPr>
              <w:t xml:space="preserve"> по организации деятельности по сбору и транспортированию твердых коммунальных отходов</w:t>
            </w:r>
          </w:p>
        </w:tc>
        <w:tc>
          <w:tcPr>
            <w:tcW w:w="830" w:type="dxa"/>
          </w:tcPr>
          <w:p w14:paraId="1431D711" w14:textId="5E991DE3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571468D0" w14:textId="57AD8935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775AE11" wp14:editId="38A386A9">
                  <wp:extent cx="201930" cy="273050"/>
                  <wp:effectExtent l="0" t="0" r="0" b="0"/>
                  <wp:docPr id="75" name="Рисунок 7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505D1E6" w14:textId="5A8A989D" w:rsidR="000E795E" w:rsidRPr="00855968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B523255" w14:textId="67765741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B61AF2F" w14:textId="41FE4F13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D8A82C8" w14:textId="3E5338D3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5C7EAED" w14:textId="19B7D0DE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18C6FBF" w14:textId="3BD4A2CD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E795E" w:rsidRPr="00950B03" w14:paraId="71B8FA77" w14:textId="77777777" w:rsidTr="00A961F8">
        <w:tc>
          <w:tcPr>
            <w:tcW w:w="586" w:type="dxa"/>
          </w:tcPr>
          <w:p w14:paraId="7B8E049C" w14:textId="63F06243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5618" w:type="dxa"/>
          </w:tcPr>
          <w:p w14:paraId="1253C990" w14:textId="0724550F" w:rsidR="000E795E" w:rsidRPr="000F6E6A" w:rsidRDefault="000E795E" w:rsidP="000E795E">
            <w:pPr>
              <w:pStyle w:val="ConsPlusNormal"/>
              <w:jc w:val="both"/>
              <w:rPr>
                <w:rStyle w:val="10"/>
              </w:rPr>
            </w:pPr>
            <w:r w:rsidRPr="00AB6FEA">
              <w:rPr>
                <w:rFonts w:ascii="Times New Roman" w:hAnsi="Times New Roman" w:cs="Times New Roman"/>
                <w:sz w:val="18"/>
                <w:szCs w:val="18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</w:p>
        </w:tc>
        <w:tc>
          <w:tcPr>
            <w:tcW w:w="830" w:type="dxa"/>
          </w:tcPr>
          <w:p w14:paraId="33685A93" w14:textId="17DFC551" w:rsidR="000E795E" w:rsidRDefault="000E795E" w:rsidP="000E795E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5679B42" w14:textId="7EA175FC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3384248" wp14:editId="70536FD6">
                  <wp:extent cx="201930" cy="273050"/>
                  <wp:effectExtent l="0" t="0" r="0" b="0"/>
                  <wp:docPr id="42" name="Рисунок 4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BC155C" w14:textId="4BF660F9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48C30DA" w14:textId="0D8C32DB" w:rsidR="000E795E" w:rsidRDefault="00373FCB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13B1182" w14:textId="5687C25D" w:rsidR="000E795E" w:rsidRDefault="00373FCB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21B7AE0" w14:textId="31385C94" w:rsidR="000E795E" w:rsidRDefault="00373FCB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345A443" w14:textId="5A4457BB" w:rsidR="000E795E" w:rsidRDefault="00373FCB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1BB83B7" w14:textId="412AF5BE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E795E" w:rsidRPr="00950B03" w14:paraId="7AEE9C02" w14:textId="77777777" w:rsidTr="00A961F8">
        <w:tc>
          <w:tcPr>
            <w:tcW w:w="586" w:type="dxa"/>
          </w:tcPr>
          <w:p w14:paraId="56A4A560" w14:textId="17F683F3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5618" w:type="dxa"/>
          </w:tcPr>
          <w:p w14:paraId="05694578" w14:textId="28224182" w:rsidR="000E795E" w:rsidRPr="000F6E6A" w:rsidRDefault="000E795E" w:rsidP="000E795E">
            <w:pPr>
              <w:pStyle w:val="ConsPlusNormal"/>
              <w:jc w:val="both"/>
              <w:rPr>
                <w:rStyle w:val="10"/>
              </w:rPr>
            </w:pPr>
            <w:r w:rsidRPr="00DC1587">
              <w:rPr>
                <w:rFonts w:ascii="Times New Roman" w:hAnsi="Times New Roman" w:cs="Times New Roman"/>
                <w:sz w:val="18"/>
                <w:szCs w:val="18"/>
              </w:rPr>
              <w:t>Проведение совместных рейдов по местам массового скопления людей вблизи водоемов</w:t>
            </w:r>
          </w:p>
        </w:tc>
        <w:tc>
          <w:tcPr>
            <w:tcW w:w="830" w:type="dxa"/>
          </w:tcPr>
          <w:p w14:paraId="329ACE28" w14:textId="4537D6A4" w:rsidR="000E795E" w:rsidRDefault="000E795E" w:rsidP="000E795E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77E3ABE5" w14:textId="0A32372F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37BC53D" wp14:editId="7E4A93B7">
                  <wp:extent cx="201930" cy="273050"/>
                  <wp:effectExtent l="0" t="0" r="0" b="0"/>
                  <wp:docPr id="43" name="Рисунок 4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4466873" w14:textId="0E11DC87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C21F225" w14:textId="0AE68318" w:rsidR="000E795E" w:rsidRDefault="00373FCB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D5364B6" w14:textId="483FE13F" w:rsidR="000E795E" w:rsidRDefault="00373FCB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34B69D8" w14:textId="55B10A33" w:rsidR="000E795E" w:rsidRDefault="00373FCB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F284122" w14:textId="03E117FA" w:rsidR="000E795E" w:rsidRDefault="00373FCB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657A1FF" w14:textId="31072059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E795E" w:rsidRPr="00950B03" w14:paraId="364C33F8" w14:textId="77777777" w:rsidTr="00A961F8">
        <w:tc>
          <w:tcPr>
            <w:tcW w:w="586" w:type="dxa"/>
          </w:tcPr>
          <w:p w14:paraId="3BA10933" w14:textId="6730D26C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5618" w:type="dxa"/>
          </w:tcPr>
          <w:p w14:paraId="2BEACB4F" w14:textId="470B18CD" w:rsidR="000E795E" w:rsidRPr="000F6E6A" w:rsidRDefault="000E795E" w:rsidP="000E795E">
            <w:pPr>
              <w:pStyle w:val="ConsPlusNormal"/>
              <w:jc w:val="both"/>
              <w:rPr>
                <w:rStyle w:val="10"/>
              </w:rPr>
            </w:pPr>
            <w:r w:rsidRPr="00065302">
              <w:rPr>
                <w:rStyle w:val="8pt"/>
                <w:sz w:val="18"/>
                <w:szCs w:val="18"/>
              </w:rPr>
              <w:t xml:space="preserve">Удельный вес происшествий на водных объектах </w:t>
            </w:r>
            <w:r w:rsidR="00373FCB" w:rsidRPr="00065302">
              <w:rPr>
                <w:rStyle w:val="8pt"/>
                <w:sz w:val="18"/>
                <w:szCs w:val="18"/>
              </w:rPr>
              <w:t>от общего количества,</w:t>
            </w:r>
            <w:r w:rsidRPr="00065302">
              <w:rPr>
                <w:rStyle w:val="8pt"/>
                <w:sz w:val="18"/>
                <w:szCs w:val="18"/>
              </w:rPr>
              <w:t xml:space="preserve"> зарегистрированных на территории </w:t>
            </w:r>
            <w:r w:rsidR="00A961F8">
              <w:rPr>
                <w:rStyle w:val="8pt"/>
                <w:sz w:val="18"/>
                <w:szCs w:val="18"/>
              </w:rPr>
              <w:t>муниципального округа</w:t>
            </w:r>
            <w:r>
              <w:rPr>
                <w:rStyle w:val="8pt"/>
                <w:sz w:val="18"/>
                <w:szCs w:val="18"/>
              </w:rPr>
              <w:t xml:space="preserve"> «Княжпогостский» происшествий</w:t>
            </w:r>
          </w:p>
        </w:tc>
        <w:tc>
          <w:tcPr>
            <w:tcW w:w="830" w:type="dxa"/>
          </w:tcPr>
          <w:p w14:paraId="6986711C" w14:textId="748800D7" w:rsidR="000E795E" w:rsidRDefault="000E795E" w:rsidP="000E795E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65AE3016" w14:textId="209526A0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4F79EF8" wp14:editId="7A9A5792">
                  <wp:extent cx="201930" cy="273050"/>
                  <wp:effectExtent l="0" t="0" r="0" b="0"/>
                  <wp:docPr id="3" name="Рисунок 3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677B1ED" w14:textId="0E1E872F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8F1CD8E" w14:textId="6D61964D" w:rsidR="000E795E" w:rsidRDefault="00373FCB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0F678F1D" w14:textId="53D008EC" w:rsidR="000E795E" w:rsidRDefault="00373FCB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2EA0CCD" w14:textId="6EF336CC" w:rsidR="000E795E" w:rsidRDefault="00373FCB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7F9CFF7" w14:textId="038A33FD" w:rsidR="000E795E" w:rsidRDefault="00373FCB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05AC191D" w14:textId="53E9821D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E795E" w:rsidRPr="00950B03" w14:paraId="0A238EA2" w14:textId="77777777" w:rsidTr="00A961F8">
        <w:tc>
          <w:tcPr>
            <w:tcW w:w="586" w:type="dxa"/>
          </w:tcPr>
          <w:p w14:paraId="4DADCABD" w14:textId="57056E92" w:rsidR="000E795E" w:rsidRPr="004877F2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5618" w:type="dxa"/>
          </w:tcPr>
          <w:p w14:paraId="1F479ED6" w14:textId="4B4471F6" w:rsidR="000E795E" w:rsidRPr="00065302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Размещение информационных материалов по тематике противодействия идеологии терроризма и экстремизма</w:t>
            </w:r>
          </w:p>
        </w:tc>
        <w:tc>
          <w:tcPr>
            <w:tcW w:w="830" w:type="dxa"/>
          </w:tcPr>
          <w:p w14:paraId="19A539FB" w14:textId="34E84DBC" w:rsidR="000E795E" w:rsidRDefault="000E795E" w:rsidP="000E795E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Да /</w:t>
            </w:r>
            <w:r>
              <w:rPr>
                <w:rStyle w:val="8pt"/>
              </w:rPr>
              <w:t>Нет</w:t>
            </w:r>
          </w:p>
        </w:tc>
        <w:tc>
          <w:tcPr>
            <w:tcW w:w="1889" w:type="dxa"/>
          </w:tcPr>
          <w:p w14:paraId="72AE1B89" w14:textId="4EFB01D5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E822EBC" wp14:editId="33479A6B">
                  <wp:extent cx="201930" cy="273050"/>
                  <wp:effectExtent l="0" t="0" r="0" b="0"/>
                  <wp:docPr id="46" name="Рисунок 4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C63504E" w14:textId="5CFBD695" w:rsidR="000E795E" w:rsidRPr="0064392B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90C8BCA" w14:textId="4463F88E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615B9AD9" w14:textId="4A43450A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12506834" w14:textId="11BC683A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31BA3F8D" w14:textId="03F73983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124C197" w14:textId="3E661229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</w:tr>
      <w:tr w:rsidR="000E795E" w:rsidRPr="00950B03" w14:paraId="444472A8" w14:textId="77777777" w:rsidTr="00A961F8">
        <w:tc>
          <w:tcPr>
            <w:tcW w:w="586" w:type="dxa"/>
          </w:tcPr>
          <w:p w14:paraId="73E17373" w14:textId="066FC21E" w:rsidR="000E795E" w:rsidRPr="004877F2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5618" w:type="dxa"/>
          </w:tcPr>
          <w:p w14:paraId="2B16FE69" w14:textId="1BD4C016" w:rsidR="000E795E" w:rsidRPr="00065302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</w:p>
        </w:tc>
        <w:tc>
          <w:tcPr>
            <w:tcW w:w="830" w:type="dxa"/>
          </w:tcPr>
          <w:p w14:paraId="2C2AD0E5" w14:textId="6CD371E1" w:rsidR="000E795E" w:rsidRDefault="000E795E" w:rsidP="000E795E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19CB75D" w14:textId="06C4AD6B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23D8BE8" wp14:editId="4E2D194C">
                  <wp:extent cx="201930" cy="273050"/>
                  <wp:effectExtent l="0" t="0" r="0" b="0"/>
                  <wp:docPr id="47" name="Рисунок 4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43319EA" w14:textId="33306688" w:rsidR="000E795E" w:rsidRPr="0064392B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7760983" w14:textId="62DA34CA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3657D45C" w14:textId="68280ADD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627AAB3B" w14:textId="6335A630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1707E029" w14:textId="1C355A7A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242F43B0" w14:textId="45DCC865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0E795E" w:rsidRPr="00950B03" w14:paraId="410E3CF4" w14:textId="77777777" w:rsidTr="00A961F8">
        <w:tc>
          <w:tcPr>
            <w:tcW w:w="586" w:type="dxa"/>
          </w:tcPr>
          <w:p w14:paraId="3A564AD0" w14:textId="08769BAB" w:rsidR="000E795E" w:rsidRPr="004877F2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5618" w:type="dxa"/>
          </w:tcPr>
          <w:p w14:paraId="1B80E622" w14:textId="633B78A5" w:rsidR="000E795E" w:rsidRPr="00065302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 xml:space="preserve">Доля вопросов, рассмотренных на заседаниях Антитеррористической комиссии </w:t>
            </w:r>
            <w:r w:rsidR="00A961F8">
              <w:rPr>
                <w:rStyle w:val="8pt"/>
                <w:sz w:val="18"/>
                <w:szCs w:val="18"/>
              </w:rPr>
              <w:t>муниципального округа</w:t>
            </w:r>
            <w:r w:rsidRPr="00F24D94">
              <w:rPr>
                <w:rStyle w:val="8pt"/>
                <w:sz w:val="18"/>
                <w:szCs w:val="18"/>
              </w:rPr>
              <w:t xml:space="preserve"> «Княжпогостский», от числа запланированных</w:t>
            </w:r>
          </w:p>
        </w:tc>
        <w:tc>
          <w:tcPr>
            <w:tcW w:w="830" w:type="dxa"/>
          </w:tcPr>
          <w:p w14:paraId="3B0959C1" w14:textId="4200AEDF" w:rsidR="000E795E" w:rsidRDefault="000E795E" w:rsidP="000E795E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0C50BD0" w14:textId="2F41753C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D3B3890" wp14:editId="63F5EE3C">
                  <wp:extent cx="201930" cy="273050"/>
                  <wp:effectExtent l="0" t="0" r="0" b="0"/>
                  <wp:docPr id="48" name="Рисунок 4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2632E6F" w14:textId="6CC172CC" w:rsidR="000E795E" w:rsidRPr="0064392B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1F94C8A" w14:textId="545DF7BD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13FA1969" w14:textId="33F602C6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AD8B5C" w14:textId="7FD53C18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8C84DCC" w14:textId="326F6094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75D4AE0" w14:textId="75D8CAFB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E795E" w:rsidRPr="00950B03" w14:paraId="06069C3B" w14:textId="77777777" w:rsidTr="00A961F8">
        <w:tc>
          <w:tcPr>
            <w:tcW w:w="586" w:type="dxa"/>
          </w:tcPr>
          <w:p w14:paraId="72CBA2A8" w14:textId="493EAD63" w:rsidR="000E795E" w:rsidRPr="004877F2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5618" w:type="dxa"/>
          </w:tcPr>
          <w:p w14:paraId="092C02AB" w14:textId="4CD0B227" w:rsidR="000E795E" w:rsidRPr="00065302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 xml:space="preserve">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</w:t>
            </w:r>
            <w:r w:rsidR="00A961F8">
              <w:rPr>
                <w:rStyle w:val="8pt"/>
                <w:sz w:val="18"/>
                <w:szCs w:val="18"/>
              </w:rPr>
              <w:t>округа</w:t>
            </w:r>
            <w:r w:rsidRPr="00F24D94">
              <w:rPr>
                <w:rStyle w:val="8pt"/>
                <w:sz w:val="18"/>
                <w:szCs w:val="18"/>
              </w:rPr>
              <w:t xml:space="preserve"> «Княжпогостский»</w:t>
            </w:r>
          </w:p>
        </w:tc>
        <w:tc>
          <w:tcPr>
            <w:tcW w:w="830" w:type="dxa"/>
          </w:tcPr>
          <w:p w14:paraId="786F0281" w14:textId="18EFE863" w:rsidR="000E795E" w:rsidRDefault="000E795E" w:rsidP="000E795E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5C00B65" w14:textId="46B2D257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53C2C2B" wp14:editId="0077624A">
                  <wp:extent cx="201930" cy="273050"/>
                  <wp:effectExtent l="0" t="0" r="0" b="0"/>
                  <wp:docPr id="49" name="Рисунок 4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381F756" w14:textId="7F025D3D" w:rsidR="000E795E" w:rsidRPr="0064392B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BFA6951" w14:textId="18BFDB62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0A748C8" w14:textId="1350051D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2C9FD9FA" w14:textId="7FE0DA16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B7A23F1" w14:textId="701B72CE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67C1848A" w14:textId="68102991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0E795E" w:rsidRPr="00950B03" w14:paraId="317453A5" w14:textId="77777777" w:rsidTr="00A961F8">
        <w:tc>
          <w:tcPr>
            <w:tcW w:w="586" w:type="dxa"/>
          </w:tcPr>
          <w:p w14:paraId="753767B4" w14:textId="048E86A3" w:rsidR="000E795E" w:rsidRPr="004877F2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5618" w:type="dxa"/>
          </w:tcPr>
          <w:p w14:paraId="6992614B" w14:textId="0BBFD814" w:rsidR="000E795E" w:rsidRPr="00F24D94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О</w:t>
            </w:r>
            <w:r w:rsidRPr="007619C1">
              <w:rPr>
                <w:rStyle w:val="8pt"/>
                <w:sz w:val="18"/>
                <w:szCs w:val="18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</w:p>
        </w:tc>
        <w:tc>
          <w:tcPr>
            <w:tcW w:w="830" w:type="dxa"/>
          </w:tcPr>
          <w:p w14:paraId="2FAB72A8" w14:textId="3F2B5ED6" w:rsidR="000E795E" w:rsidRPr="00EA4A5D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5F5A6CE6" w14:textId="7DE220A3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70B18CE" wp14:editId="2FC37FF6">
                  <wp:extent cx="201930" cy="273050"/>
                  <wp:effectExtent l="0" t="0" r="0" b="0"/>
                  <wp:docPr id="11" name="Рисунок 1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B10938A" w14:textId="7A10D422" w:rsidR="000E795E" w:rsidRPr="00EB0846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5F8E2C2" w14:textId="1FDEB00E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28200D36" w14:textId="3D14D4EA" w:rsidR="000E795E" w:rsidRPr="00264045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0A79732" w14:textId="2D876629" w:rsidR="000E795E" w:rsidRPr="00264045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8605D69" w14:textId="3E66EBD7" w:rsidR="000E795E" w:rsidRPr="00264045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3EC75E9" w14:textId="0D7272BF" w:rsidR="000E795E" w:rsidRPr="00264045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E795E" w:rsidRPr="00950B03" w14:paraId="5DB19646" w14:textId="77777777" w:rsidTr="00A961F8">
        <w:tc>
          <w:tcPr>
            <w:tcW w:w="586" w:type="dxa"/>
          </w:tcPr>
          <w:p w14:paraId="7E6C4296" w14:textId="6ACFBC42" w:rsidR="000E795E" w:rsidRPr="004877F2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5618" w:type="dxa"/>
          </w:tcPr>
          <w:p w14:paraId="1A437B24" w14:textId="30E39C2D" w:rsidR="000E795E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П</w:t>
            </w:r>
            <w:r w:rsidRPr="006E4D40">
              <w:rPr>
                <w:rStyle w:val="8pt"/>
                <w:sz w:val="18"/>
                <w:szCs w:val="18"/>
              </w:rPr>
              <w:t>роведение адресной и индивидуальной работы с лицами, прибывшими из Донецкой, Луганской республик, Запорожской, Херсонской областей и Украины по профилактике терроризма</w:t>
            </w:r>
          </w:p>
        </w:tc>
        <w:tc>
          <w:tcPr>
            <w:tcW w:w="830" w:type="dxa"/>
          </w:tcPr>
          <w:p w14:paraId="29D7D74A" w14:textId="615D2FB8" w:rsidR="000E795E" w:rsidRDefault="000E795E" w:rsidP="000E795E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586B0919" w14:textId="38046C37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CB841D7" wp14:editId="63C28FFF">
                  <wp:extent cx="201930" cy="273050"/>
                  <wp:effectExtent l="0" t="0" r="0" b="0"/>
                  <wp:docPr id="77" name="Рисунок 7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D48EE68" w14:textId="19005296" w:rsidR="000E795E" w:rsidRPr="0064392B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1EEDBF5" w14:textId="3C6D0CE0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379071F" w14:textId="3E93B2AF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2512DDD2" w14:textId="433ABE16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FD4858C" w14:textId="415A401E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71437E7" w14:textId="33662A8F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E795E" w:rsidRPr="00950B03" w14:paraId="0A68AFC1" w14:textId="77777777" w:rsidTr="00A961F8">
        <w:tc>
          <w:tcPr>
            <w:tcW w:w="586" w:type="dxa"/>
          </w:tcPr>
          <w:p w14:paraId="400900A2" w14:textId="3E760DCA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5618" w:type="dxa"/>
          </w:tcPr>
          <w:p w14:paraId="346A136E" w14:textId="322BA819" w:rsidR="000E795E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Количество экологических акций, субботников</w:t>
            </w:r>
          </w:p>
        </w:tc>
        <w:tc>
          <w:tcPr>
            <w:tcW w:w="830" w:type="dxa"/>
          </w:tcPr>
          <w:p w14:paraId="64782EDD" w14:textId="5A2F453F" w:rsidR="000E795E" w:rsidRDefault="000E795E" w:rsidP="000E795E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ед.</w:t>
            </w:r>
          </w:p>
        </w:tc>
        <w:tc>
          <w:tcPr>
            <w:tcW w:w="1889" w:type="dxa"/>
          </w:tcPr>
          <w:p w14:paraId="71AAAE32" w14:textId="3552F17F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A076CCD" wp14:editId="19E5E23F">
                  <wp:extent cx="201930" cy="273050"/>
                  <wp:effectExtent l="0" t="0" r="0" b="0"/>
                  <wp:docPr id="50" name="Рисунок 5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BE9B32B" w14:textId="23254256" w:rsidR="000E795E" w:rsidRPr="0064392B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F8B4DF8" w14:textId="676EA09A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E3AD24C" w14:textId="1A14191A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1A29815" w14:textId="1013B62B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5" w:type="dxa"/>
          </w:tcPr>
          <w:p w14:paraId="35B13BD1" w14:textId="5F403A2E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6B5080C3" w14:textId="3E04D725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E795E" w:rsidRPr="00950B03" w14:paraId="5509A323" w14:textId="77777777" w:rsidTr="00A961F8">
        <w:tc>
          <w:tcPr>
            <w:tcW w:w="586" w:type="dxa"/>
          </w:tcPr>
          <w:p w14:paraId="5EC8A611" w14:textId="51FBC1BE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5618" w:type="dxa"/>
          </w:tcPr>
          <w:p w14:paraId="5297D582" w14:textId="5C5E8331" w:rsidR="000E795E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Количество собранных отходов</w:t>
            </w:r>
          </w:p>
        </w:tc>
        <w:tc>
          <w:tcPr>
            <w:tcW w:w="830" w:type="dxa"/>
          </w:tcPr>
          <w:p w14:paraId="25E6B551" w14:textId="714A02BA" w:rsidR="000E795E" w:rsidRDefault="000E795E" w:rsidP="000E795E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кбм</w:t>
            </w:r>
          </w:p>
        </w:tc>
        <w:tc>
          <w:tcPr>
            <w:tcW w:w="1889" w:type="dxa"/>
          </w:tcPr>
          <w:p w14:paraId="1EC6BD25" w14:textId="52D81E47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80E60C9" wp14:editId="6AA3D46F">
                  <wp:extent cx="201930" cy="273050"/>
                  <wp:effectExtent l="0" t="0" r="0" b="0"/>
                  <wp:docPr id="51" name="Рисунок 5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952EA51" w14:textId="2A19A93A" w:rsidR="000E795E" w:rsidRPr="0064392B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CF3EFE8" w14:textId="357DD60F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05475FE4" w14:textId="3789DBEF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E3661AE" w14:textId="652F1A4D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845" w:type="dxa"/>
          </w:tcPr>
          <w:p w14:paraId="274E1E5D" w14:textId="143A8BD5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845" w:type="dxa"/>
          </w:tcPr>
          <w:p w14:paraId="7AEF9A91" w14:textId="15F66F1A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</w:tc>
      </w:tr>
      <w:tr w:rsidR="000E795E" w:rsidRPr="00950B03" w14:paraId="4F65822C" w14:textId="77777777" w:rsidTr="00A961F8">
        <w:tc>
          <w:tcPr>
            <w:tcW w:w="586" w:type="dxa"/>
          </w:tcPr>
          <w:p w14:paraId="789E67F7" w14:textId="42447B2D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5618" w:type="dxa"/>
          </w:tcPr>
          <w:p w14:paraId="700778BF" w14:textId="7D1CD12F" w:rsidR="000E795E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Доля размещенных отходов в местах хранения (утилизации, переработки) от количества собранных</w:t>
            </w:r>
          </w:p>
        </w:tc>
        <w:tc>
          <w:tcPr>
            <w:tcW w:w="830" w:type="dxa"/>
          </w:tcPr>
          <w:p w14:paraId="69B027B4" w14:textId="77EF1CB6" w:rsidR="000E795E" w:rsidRDefault="000E795E" w:rsidP="000E795E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5F00905" w14:textId="2B2D5CAB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648CAFD" wp14:editId="31A00E99">
                  <wp:extent cx="201930" cy="273050"/>
                  <wp:effectExtent l="0" t="0" r="0" b="0"/>
                  <wp:docPr id="52" name="Рисунок 5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496DC7D" w14:textId="645CD062" w:rsidR="000E795E" w:rsidRPr="0064392B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954875" w14:textId="57B32068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C0967F4" w14:textId="0DEF29B3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FE5BF00" w14:textId="2FD6C845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BDD4827" w14:textId="66ACF486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325E240" w14:textId="75FE52C1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E795E" w:rsidRPr="00950B03" w14:paraId="60698042" w14:textId="77777777" w:rsidTr="00A961F8">
        <w:tc>
          <w:tcPr>
            <w:tcW w:w="586" w:type="dxa"/>
          </w:tcPr>
          <w:p w14:paraId="783288FB" w14:textId="58364F6D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5618" w:type="dxa"/>
          </w:tcPr>
          <w:p w14:paraId="45BE0DA1" w14:textId="2943DCBA" w:rsidR="000E795E" w:rsidRPr="00C35D9A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Доля ликвидированных несанкционированных свалок от числа выявленных несанкционированных свалок</w:t>
            </w:r>
          </w:p>
        </w:tc>
        <w:tc>
          <w:tcPr>
            <w:tcW w:w="830" w:type="dxa"/>
          </w:tcPr>
          <w:p w14:paraId="271DAA7D" w14:textId="2B7796BA" w:rsidR="000E795E" w:rsidRPr="00EA4A5D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8223E73" w14:textId="25DE182B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451DEBF" wp14:editId="63DB16E8">
                  <wp:extent cx="201930" cy="273050"/>
                  <wp:effectExtent l="0" t="0" r="0" b="0"/>
                  <wp:docPr id="61" name="Рисунок 6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4C28EBB" w14:textId="670AB418" w:rsidR="000E795E" w:rsidRPr="00EB0846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6EA6451" w14:textId="20ABF98D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9173CBB" w14:textId="0091613B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B81D2D0" w14:textId="644BC117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7E813938" w14:textId="493B7316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3E7D1A5F" w14:textId="08BAEF3C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E795E" w:rsidRPr="00950B03" w14:paraId="5493F408" w14:textId="77777777" w:rsidTr="00A961F8">
        <w:tc>
          <w:tcPr>
            <w:tcW w:w="586" w:type="dxa"/>
          </w:tcPr>
          <w:p w14:paraId="020AA68F" w14:textId="3691FFE2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5618" w:type="dxa"/>
          </w:tcPr>
          <w:p w14:paraId="6DA460BD" w14:textId="716121D5" w:rsidR="000E795E" w:rsidRPr="00C35D9A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 xml:space="preserve">Реализация народных проектов в сфере охраны окружающей среды, прошедших отбор в рамках проекта </w:t>
            </w:r>
            <w:r>
              <w:rPr>
                <w:rStyle w:val="8pt"/>
                <w:sz w:val="18"/>
                <w:szCs w:val="18"/>
              </w:rPr>
              <w:t>«</w:t>
            </w:r>
            <w:r w:rsidRPr="00C35D9A">
              <w:rPr>
                <w:rStyle w:val="8pt"/>
                <w:sz w:val="18"/>
                <w:szCs w:val="18"/>
              </w:rPr>
              <w:t>Народный бюджет</w:t>
            </w:r>
            <w:r>
              <w:rPr>
                <w:rStyle w:val="8pt"/>
                <w:sz w:val="18"/>
                <w:szCs w:val="18"/>
              </w:rPr>
              <w:t>»</w:t>
            </w:r>
          </w:p>
        </w:tc>
        <w:tc>
          <w:tcPr>
            <w:tcW w:w="830" w:type="dxa"/>
          </w:tcPr>
          <w:p w14:paraId="5620139E" w14:textId="653BE48F" w:rsidR="000E795E" w:rsidRDefault="000E795E" w:rsidP="000E795E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279D86F7" w14:textId="7D6E240C" w:rsidR="000E795E" w:rsidRPr="00694B1B" w:rsidRDefault="000E795E" w:rsidP="000E795E">
            <w:pPr>
              <w:pStyle w:val="ConsPlusNormal"/>
              <w:jc w:val="center"/>
              <w:rPr>
                <w:b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569CFC8" wp14:editId="4754E307">
                  <wp:extent cx="201930" cy="273050"/>
                  <wp:effectExtent l="0" t="0" r="0" b="0"/>
                  <wp:docPr id="54" name="Рисунок 5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14F8127" w14:textId="1E96664D" w:rsidR="000E795E" w:rsidRPr="0064392B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21AA3B0" w14:textId="0ADF5AE3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3066DB5" w14:textId="35AE71CF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8AB7944" w14:textId="3AAD169E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5580E9A" w14:textId="6BD10624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E350F2C" w14:textId="4CE5809F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E795E" w:rsidRPr="00950B03" w14:paraId="772D0A19" w14:textId="77777777" w:rsidTr="00A961F8">
        <w:tc>
          <w:tcPr>
            <w:tcW w:w="586" w:type="dxa"/>
          </w:tcPr>
          <w:p w14:paraId="15ECDA34" w14:textId="1A126189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39.</w:t>
            </w:r>
          </w:p>
        </w:tc>
        <w:tc>
          <w:tcPr>
            <w:tcW w:w="5618" w:type="dxa"/>
          </w:tcPr>
          <w:p w14:paraId="3A7BB5FD" w14:textId="3EE0AF50" w:rsidR="000E795E" w:rsidRPr="00C35D9A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Озеленение территорий</w:t>
            </w:r>
          </w:p>
        </w:tc>
        <w:tc>
          <w:tcPr>
            <w:tcW w:w="830" w:type="dxa"/>
          </w:tcPr>
          <w:p w14:paraId="37016E1F" w14:textId="25BFAB9B" w:rsidR="000E795E" w:rsidRDefault="000E795E" w:rsidP="000E795E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4CEA727A" w14:textId="45271B78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855B359" wp14:editId="52DBB2D4">
                  <wp:extent cx="201930" cy="226771"/>
                  <wp:effectExtent l="0" t="0" r="0" b="1905"/>
                  <wp:docPr id="55" name="Рисунок 5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49" cy="227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9369CA4" w14:textId="2E05EB45" w:rsidR="000E795E" w:rsidRPr="0064392B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F24361E" w14:textId="341F821F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B3CDE03" w14:textId="37CFA0C0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91DED02" w14:textId="3356B626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C1A505A" w14:textId="2096A5D3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8895274" w14:textId="4E645735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E795E" w:rsidRPr="00950B03" w14:paraId="57C6903F" w14:textId="77777777" w:rsidTr="00A961F8">
        <w:tc>
          <w:tcPr>
            <w:tcW w:w="586" w:type="dxa"/>
          </w:tcPr>
          <w:p w14:paraId="77F310B9" w14:textId="4E3495D7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</w:t>
            </w:r>
          </w:p>
        </w:tc>
        <w:tc>
          <w:tcPr>
            <w:tcW w:w="5618" w:type="dxa"/>
          </w:tcPr>
          <w:p w14:paraId="42D58B35" w14:textId="726D81E8" w:rsidR="000E795E" w:rsidRPr="00C35D9A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Обеспечение противопожарных мер в поселениях</w:t>
            </w:r>
          </w:p>
        </w:tc>
        <w:tc>
          <w:tcPr>
            <w:tcW w:w="830" w:type="dxa"/>
          </w:tcPr>
          <w:p w14:paraId="154A4FCA" w14:textId="7A7277FF" w:rsidR="000E795E" w:rsidRDefault="000E795E" w:rsidP="000E795E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5EE3C28F" w14:textId="1472797C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6AB49AA" wp14:editId="21A76BF8">
                  <wp:extent cx="201930" cy="219456"/>
                  <wp:effectExtent l="0" t="0" r="0" b="9525"/>
                  <wp:docPr id="56" name="Рисунок 5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32" cy="220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2ABE168" w14:textId="4C3CCB5F" w:rsidR="000E795E" w:rsidRPr="0064392B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6F33D7A" w14:textId="5352E024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C8A6455" w14:textId="2D6D9CBF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4380A31" w14:textId="612312CB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4EBB046" w14:textId="1994D38F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0D6494B" w14:textId="7D84D84E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E795E" w:rsidRPr="00950B03" w14:paraId="5198684F" w14:textId="77777777" w:rsidTr="00A961F8">
        <w:tc>
          <w:tcPr>
            <w:tcW w:w="586" w:type="dxa"/>
          </w:tcPr>
          <w:p w14:paraId="37D1A641" w14:textId="01D18CED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</w:t>
            </w:r>
          </w:p>
        </w:tc>
        <w:tc>
          <w:tcPr>
            <w:tcW w:w="5618" w:type="dxa"/>
          </w:tcPr>
          <w:p w14:paraId="00E3DE43" w14:textId="02168062" w:rsidR="000E795E" w:rsidRPr="00C35D9A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Установлено границ лесопарков, от запланированного количества</w:t>
            </w:r>
          </w:p>
        </w:tc>
        <w:tc>
          <w:tcPr>
            <w:tcW w:w="830" w:type="dxa"/>
          </w:tcPr>
          <w:p w14:paraId="40D2713A" w14:textId="67A1A19F" w:rsidR="000E795E" w:rsidRDefault="000E795E" w:rsidP="000E795E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644EA373" w14:textId="3EC2419B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D5B9FEA" wp14:editId="62E156ED">
                  <wp:extent cx="201930" cy="212141"/>
                  <wp:effectExtent l="0" t="0" r="0" b="0"/>
                  <wp:docPr id="62" name="Рисунок 6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8" cy="21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7E14EDD" w14:textId="0AB28EDC" w:rsidR="000E795E" w:rsidRPr="0064392B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99B5730" w14:textId="169D6865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76CC3A6" w14:textId="2FBAB120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29A90C4" w14:textId="79D51A5F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5EB0AAC2" w14:textId="5D95E0F9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5" w:type="dxa"/>
          </w:tcPr>
          <w:p w14:paraId="3A93C279" w14:textId="318E80C8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0E795E" w:rsidRPr="00950B03" w14:paraId="17983988" w14:textId="77777777" w:rsidTr="00A961F8">
        <w:tc>
          <w:tcPr>
            <w:tcW w:w="15185" w:type="dxa"/>
            <w:gridSpan w:val="10"/>
          </w:tcPr>
          <w:p w14:paraId="18B29F5C" w14:textId="6B9989FB" w:rsidR="000E795E" w:rsidRPr="00950B03" w:rsidRDefault="0028682B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120" w:history="1">
              <w:r w:rsidR="000E795E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Подпрограмма 1</w:t>
              </w:r>
            </w:hyperlink>
            <w:r w:rsidR="000E795E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hyperlink w:anchor="P120" w:history="1">
              <w:r w:rsidR="000E795E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Профилактика преступлений</w:t>
              </w:r>
            </w:hyperlink>
            <w:r w:rsidR="000E795E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иных правонарушений»</w:t>
            </w:r>
          </w:p>
        </w:tc>
      </w:tr>
      <w:tr w:rsidR="000E795E" w:rsidRPr="00950B03" w14:paraId="35FCC488" w14:textId="77777777" w:rsidTr="00A961F8">
        <w:tc>
          <w:tcPr>
            <w:tcW w:w="15185" w:type="dxa"/>
            <w:gridSpan w:val="10"/>
            <w:tcBorders>
              <w:right w:val="single" w:sz="4" w:space="0" w:color="auto"/>
            </w:tcBorders>
          </w:tcPr>
          <w:p w14:paraId="6BE11C04" w14:textId="33317CF5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1. Обеспечение общественной безопасности и охраны общественного порядка</w:t>
            </w:r>
          </w:p>
        </w:tc>
      </w:tr>
      <w:tr w:rsidR="000E795E" w:rsidRPr="00950B03" w14:paraId="3128D8E0" w14:textId="77777777" w:rsidTr="00A961F8">
        <w:tc>
          <w:tcPr>
            <w:tcW w:w="586" w:type="dxa"/>
          </w:tcPr>
          <w:p w14:paraId="3D0C71A5" w14:textId="46B4CD26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618" w:type="dxa"/>
          </w:tcPr>
          <w:p w14:paraId="2170916C" w14:textId="38E04E49" w:rsidR="000E795E" w:rsidRPr="00EF2D7F" w:rsidRDefault="000E795E" w:rsidP="000E795E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количества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зарегистрированных преступлений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830" w:type="dxa"/>
          </w:tcPr>
          <w:p w14:paraId="7687A4D6" w14:textId="3319EE00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CCBA652" w14:textId="04CC36E4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96287D8" wp14:editId="489E06B6">
                  <wp:extent cx="201930" cy="273050"/>
                  <wp:effectExtent l="0" t="0" r="7620" b="0"/>
                  <wp:docPr id="12" name="Рисунок 1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BB865F1" w14:textId="4A53D2B1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C2B9356" w14:textId="4B21D86D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EC01A58" w14:textId="6C78AA48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ABF5C1D" w14:textId="6C298071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2A3D9C94" w14:textId="0F316BA9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18AC9DA7" w14:textId="75FBE891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E795E" w:rsidRPr="00950B03" w14:paraId="115C451D" w14:textId="77777777" w:rsidTr="00A961F8">
        <w:tc>
          <w:tcPr>
            <w:tcW w:w="586" w:type="dxa"/>
          </w:tcPr>
          <w:p w14:paraId="7E839136" w14:textId="22FD492F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618" w:type="dxa"/>
          </w:tcPr>
          <w:p w14:paraId="1866CDAA" w14:textId="22044431" w:rsidR="000E795E" w:rsidRPr="00EF2D7F" w:rsidRDefault="000E795E" w:rsidP="000E795E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преступлений, совершенных ранее судимыми лицами, от общего количества расследованных преступлений</w:t>
            </w:r>
          </w:p>
        </w:tc>
        <w:tc>
          <w:tcPr>
            <w:tcW w:w="830" w:type="dxa"/>
          </w:tcPr>
          <w:p w14:paraId="3AECAEC7" w14:textId="248CDE5C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4F9CEBA" w14:textId="29EDF8FA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1C30B96" wp14:editId="0E714197">
                  <wp:extent cx="201295" cy="274320"/>
                  <wp:effectExtent l="0" t="0" r="825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E7C8585" w14:textId="105AD4C9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C57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1B11E4" w14:textId="5827F2EF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45" w:type="dxa"/>
          </w:tcPr>
          <w:p w14:paraId="6B8A11BF" w14:textId="76E65D23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45" w:type="dxa"/>
          </w:tcPr>
          <w:p w14:paraId="2AD7B5E3" w14:textId="72F4BD80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306995B7" w14:textId="2EC30424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5DA1558F" w14:textId="328DE418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E795E" w:rsidRPr="00950B03" w14:paraId="0D02A8A5" w14:textId="77777777" w:rsidTr="00A961F8">
        <w:tc>
          <w:tcPr>
            <w:tcW w:w="15185" w:type="dxa"/>
            <w:gridSpan w:val="10"/>
          </w:tcPr>
          <w:p w14:paraId="441ECAC6" w14:textId="77777777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Задача 2. Создание условий для социальной реабилитации, адаптации и трудоустройству лиц, освободившихся из мест лишения свободы, </w:t>
            </w:r>
          </w:p>
          <w:p w14:paraId="39264A71" w14:textId="1F777060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и осужденных к наказанию, не связанному с лишением свободы</w:t>
            </w:r>
          </w:p>
        </w:tc>
      </w:tr>
      <w:tr w:rsidR="000E795E" w:rsidRPr="00950B03" w14:paraId="38100228" w14:textId="77777777" w:rsidTr="00A961F8">
        <w:tc>
          <w:tcPr>
            <w:tcW w:w="586" w:type="dxa"/>
          </w:tcPr>
          <w:p w14:paraId="3A0C8261" w14:textId="69ED6783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618" w:type="dxa"/>
          </w:tcPr>
          <w:p w14:paraId="0CF2A52C" w14:textId="6A682628" w:rsidR="000E795E" w:rsidRPr="00EF2D7F" w:rsidRDefault="000E795E" w:rsidP="000E795E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</w:p>
        </w:tc>
        <w:tc>
          <w:tcPr>
            <w:tcW w:w="830" w:type="dxa"/>
          </w:tcPr>
          <w:p w14:paraId="53B74BF8" w14:textId="5358B540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9EA51C5" w14:textId="0D2E3B75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1ABBDDD" wp14:editId="749F9043">
                  <wp:extent cx="201930" cy="273050"/>
                  <wp:effectExtent l="0" t="0" r="0" b="0"/>
                  <wp:docPr id="13" name="Рисунок 1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D4FC2E3" w14:textId="7FEDB003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7F473E1" w14:textId="388CCD8F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80E4A7D" w14:textId="0CB6B88D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74C8FC1" w14:textId="58D2A548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F3399A2" w14:textId="241B8D81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999B060" w14:textId="5010593E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E795E" w:rsidRPr="00950B03" w14:paraId="76D667AF" w14:textId="77777777" w:rsidTr="00A961F8">
        <w:tc>
          <w:tcPr>
            <w:tcW w:w="586" w:type="dxa"/>
          </w:tcPr>
          <w:p w14:paraId="24417D85" w14:textId="474FE63F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618" w:type="dxa"/>
          </w:tcPr>
          <w:p w14:paraId="7F792277" w14:textId="50108F58" w:rsidR="000E795E" w:rsidRPr="00EF2D7F" w:rsidRDefault="000E795E" w:rsidP="000E795E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830" w:type="dxa"/>
          </w:tcPr>
          <w:p w14:paraId="652C368D" w14:textId="26581264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889" w:type="dxa"/>
          </w:tcPr>
          <w:p w14:paraId="6C359ADC" w14:textId="513649B2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AB614F2" wp14:editId="264E553E">
                  <wp:extent cx="201930" cy="273050"/>
                  <wp:effectExtent l="0" t="0" r="0" b="0"/>
                  <wp:docPr id="59" name="Рисунок 5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F82C961" w14:textId="2628F062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77477F7" w14:textId="1DF65B24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5" w:type="dxa"/>
          </w:tcPr>
          <w:p w14:paraId="0A2AFD86" w14:textId="35CBE45B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5" w:type="dxa"/>
          </w:tcPr>
          <w:p w14:paraId="2E4CB966" w14:textId="40199653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45" w:type="dxa"/>
          </w:tcPr>
          <w:p w14:paraId="50714EFA" w14:textId="56F60278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25EFAD41" w14:textId="6F36F3FC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E795E" w:rsidRPr="00950B03" w14:paraId="4000C255" w14:textId="77777777" w:rsidTr="00A961F8">
        <w:tc>
          <w:tcPr>
            <w:tcW w:w="15185" w:type="dxa"/>
            <w:gridSpan w:val="10"/>
          </w:tcPr>
          <w:p w14:paraId="1971DB8F" w14:textId="2ABF4052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3. Укрепление межведомственного взаимодействия по профилактике правонарушений</w:t>
            </w:r>
          </w:p>
        </w:tc>
      </w:tr>
      <w:tr w:rsidR="000E795E" w:rsidRPr="00950B03" w14:paraId="0E4A44EF" w14:textId="77777777" w:rsidTr="00A961F8">
        <w:tc>
          <w:tcPr>
            <w:tcW w:w="586" w:type="dxa"/>
          </w:tcPr>
          <w:p w14:paraId="782C185C" w14:textId="589B88A7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5618" w:type="dxa"/>
          </w:tcPr>
          <w:p w14:paraId="4EAF6753" w14:textId="6ADD88A4" w:rsidR="000E795E" w:rsidRPr="00EF2D7F" w:rsidRDefault="000E795E" w:rsidP="000E795E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межведомственной комиссии по обеспечению правопорядка и профилактики правонарушений от числа запланированных</w:t>
            </w:r>
          </w:p>
        </w:tc>
        <w:tc>
          <w:tcPr>
            <w:tcW w:w="830" w:type="dxa"/>
          </w:tcPr>
          <w:p w14:paraId="3A1BB631" w14:textId="3EA83922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42943E0" w14:textId="4065F446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259084F" wp14:editId="5D024820">
                  <wp:extent cx="201930" cy="273050"/>
                  <wp:effectExtent l="0" t="0" r="7620" b="0"/>
                  <wp:docPr id="5" name="Рисунок 5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E1DCC8E" w14:textId="3B95CA18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83D37CE" w14:textId="73661251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0F92B9F9" w14:textId="738C1D3A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AF53AA9" w14:textId="12D86BF6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D81785" w14:textId="13B26B93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90B3704" w14:textId="2DD9AD41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E795E" w:rsidRPr="00950B03" w14:paraId="2BB76FA4" w14:textId="77777777" w:rsidTr="00A961F8">
        <w:tc>
          <w:tcPr>
            <w:tcW w:w="15185" w:type="dxa"/>
            <w:gridSpan w:val="10"/>
          </w:tcPr>
          <w:p w14:paraId="370394FD" w14:textId="77777777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Задача 4. Выполнение государственных полномочий по определению перечня должностных лиц органов местного самоуправления поселений, </w:t>
            </w:r>
          </w:p>
          <w:p w14:paraId="2CCF6737" w14:textId="7A15F276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уполномоченных составлять протоколы об административных правонарушениях</w:t>
            </w:r>
          </w:p>
        </w:tc>
      </w:tr>
      <w:tr w:rsidR="000E795E" w:rsidRPr="00950B03" w14:paraId="1DA0874F" w14:textId="77777777" w:rsidTr="00A961F8">
        <w:tc>
          <w:tcPr>
            <w:tcW w:w="586" w:type="dxa"/>
          </w:tcPr>
          <w:p w14:paraId="62A48EB1" w14:textId="660C1589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5618" w:type="dxa"/>
          </w:tcPr>
          <w:p w14:paraId="5E030367" w14:textId="563B8441" w:rsidR="000E795E" w:rsidRPr="00EF2D7F" w:rsidRDefault="000E795E" w:rsidP="000E795E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30" w:type="dxa"/>
          </w:tcPr>
          <w:p w14:paraId="34A65DDC" w14:textId="6FC8DD57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1889" w:type="dxa"/>
          </w:tcPr>
          <w:p w14:paraId="6D6B99C9" w14:textId="2937E552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065311C" wp14:editId="2519F376">
                  <wp:extent cx="201930" cy="273050"/>
                  <wp:effectExtent l="0" t="0" r="0" b="0"/>
                  <wp:docPr id="53" name="Рисунок 5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3F79E31" w14:textId="07E058CE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D7CA679" w14:textId="44BB969A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20B66A6" w14:textId="6DA05D6C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6D96FD" w14:textId="3C2CE3C2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394659F4" w14:textId="212A5621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F5AAA6" w14:textId="703702DB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E795E" w:rsidRPr="00950B03" w14:paraId="6FDD626C" w14:textId="77777777" w:rsidTr="00A961F8">
        <w:tc>
          <w:tcPr>
            <w:tcW w:w="586" w:type="dxa"/>
          </w:tcPr>
          <w:p w14:paraId="0D8621C8" w14:textId="77777777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9" w:type="dxa"/>
            <w:gridSpan w:val="9"/>
          </w:tcPr>
          <w:p w14:paraId="6237811A" w14:textId="77777777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Задача 5. Создание безопасных условий в учреждениях социальной сферы, укрепление материально- технической базы </w:t>
            </w:r>
          </w:p>
          <w:p w14:paraId="18CF9D97" w14:textId="51526D4A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с целью создания комплексной безопасности учреждений</w:t>
            </w:r>
          </w:p>
        </w:tc>
      </w:tr>
      <w:tr w:rsidR="000E795E" w:rsidRPr="00950B03" w14:paraId="5B93AF35" w14:textId="77777777" w:rsidTr="00A961F8">
        <w:tc>
          <w:tcPr>
            <w:tcW w:w="586" w:type="dxa"/>
          </w:tcPr>
          <w:p w14:paraId="45720729" w14:textId="25D7FD54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5618" w:type="dxa"/>
          </w:tcPr>
          <w:p w14:paraId="428986E3" w14:textId="3DED50AE" w:rsidR="000E795E" w:rsidRPr="00EF2D7F" w:rsidRDefault="000E795E" w:rsidP="000E795E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</w:p>
        </w:tc>
        <w:tc>
          <w:tcPr>
            <w:tcW w:w="830" w:type="dxa"/>
          </w:tcPr>
          <w:p w14:paraId="310887E2" w14:textId="39187913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2F51C5A4" w14:textId="2D9591D2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1D4DE3F" wp14:editId="36A686FE">
                  <wp:extent cx="201295" cy="27432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F17E490" w14:textId="5E07ED12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2A86D2A" w14:textId="341DB426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1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127099AF" w14:textId="5402BDE9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45" w:type="dxa"/>
          </w:tcPr>
          <w:p w14:paraId="04C4959D" w14:textId="3165BEC6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5" w:type="dxa"/>
          </w:tcPr>
          <w:p w14:paraId="04AC53A6" w14:textId="27547BE3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211AFD7" w14:textId="6F2171A7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E795E" w:rsidRPr="00950B03" w14:paraId="50FC4DB8" w14:textId="77777777" w:rsidTr="00A961F8">
        <w:tc>
          <w:tcPr>
            <w:tcW w:w="586" w:type="dxa"/>
          </w:tcPr>
          <w:p w14:paraId="48E39512" w14:textId="77777777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9" w:type="dxa"/>
            <w:gridSpan w:val="9"/>
          </w:tcPr>
          <w:p w14:paraId="5A88E66A" w14:textId="79F59C07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6. Содействие организации деятельности народных дружин в поселениях</w:t>
            </w:r>
          </w:p>
        </w:tc>
      </w:tr>
      <w:tr w:rsidR="000E795E" w:rsidRPr="00950B03" w14:paraId="545EF416" w14:textId="77777777" w:rsidTr="00A961F8">
        <w:tc>
          <w:tcPr>
            <w:tcW w:w="586" w:type="dxa"/>
          </w:tcPr>
          <w:p w14:paraId="7A3E642E" w14:textId="05EF3DFD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5618" w:type="dxa"/>
          </w:tcPr>
          <w:p w14:paraId="46963ED5" w14:textId="40284AD7" w:rsidR="000E795E" w:rsidRPr="00EF2D7F" w:rsidRDefault="000E795E" w:rsidP="000E795E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численного состава граждан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, участвующих в охране общественного порядка (народные дружинники)</w:t>
            </w:r>
          </w:p>
        </w:tc>
        <w:tc>
          <w:tcPr>
            <w:tcW w:w="830" w:type="dxa"/>
          </w:tcPr>
          <w:p w14:paraId="0CF5509E" w14:textId="6DC68CDA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A226BB4" w14:textId="0AE2B830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6D33A72" wp14:editId="29FA8590">
                  <wp:extent cx="201295" cy="27432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58ABBF8" w14:textId="36C0B8DE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65A024B" w14:textId="1A80F5AA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616D1FD" w14:textId="605D4C81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3482891D" w14:textId="764CD138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ED2EBD7" w14:textId="7C0341CF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4CAE4376" w14:textId="240094C4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0E795E" w:rsidRPr="00950B03" w14:paraId="0E276F51" w14:textId="77777777" w:rsidTr="00A961F8">
        <w:tc>
          <w:tcPr>
            <w:tcW w:w="15185" w:type="dxa"/>
            <w:gridSpan w:val="10"/>
          </w:tcPr>
          <w:p w14:paraId="627A6FFF" w14:textId="109A734D" w:rsidR="000E795E" w:rsidRPr="00EF2D7F" w:rsidRDefault="0028682B" w:rsidP="000E795E">
            <w:pPr>
              <w:pStyle w:val="ConsPlusNormal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w:anchor="P234" w:history="1">
              <w:r w:rsidR="000E795E" w:rsidRPr="00EF2D7F">
                <w:rPr>
                  <w:rFonts w:ascii="Times New Roman" w:hAnsi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="000E795E" w:rsidRPr="00EF2D7F">
              <w:rPr>
                <w:rFonts w:ascii="Times New Roman" w:hAnsi="Times New Roman"/>
                <w:b/>
                <w:sz w:val="18"/>
                <w:szCs w:val="18"/>
              </w:rPr>
              <w:t>2 «Профилактика безнадзорности, правонарушений и преступлений несовершеннолетних»</w:t>
            </w:r>
          </w:p>
        </w:tc>
      </w:tr>
      <w:tr w:rsidR="000E795E" w:rsidRPr="00950B03" w14:paraId="4E0E0E82" w14:textId="77777777" w:rsidTr="00A961F8">
        <w:tc>
          <w:tcPr>
            <w:tcW w:w="15185" w:type="dxa"/>
            <w:gridSpan w:val="10"/>
          </w:tcPr>
          <w:p w14:paraId="7F0A6D3F" w14:textId="290ABD96" w:rsidR="000E795E" w:rsidRPr="00761721" w:rsidRDefault="000E795E" w:rsidP="000E795E">
            <w:pPr>
              <w:pStyle w:val="ab"/>
              <w:ind w:left="0"/>
              <w:jc w:val="center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t>Задача 1. Снижение количества преступлений, совершенных несовершеннолетними, от общего количества оконченных расследованием преступлений (ежегодно)</w:t>
            </w:r>
          </w:p>
        </w:tc>
      </w:tr>
      <w:tr w:rsidR="000E795E" w:rsidRPr="00950B03" w14:paraId="148F32C5" w14:textId="77777777" w:rsidTr="00A961F8">
        <w:tc>
          <w:tcPr>
            <w:tcW w:w="586" w:type="dxa"/>
          </w:tcPr>
          <w:p w14:paraId="3AC0BEAF" w14:textId="2EDD62EC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618" w:type="dxa"/>
          </w:tcPr>
          <w:p w14:paraId="0F60038A" w14:textId="5380C9E1" w:rsidR="000E795E" w:rsidRPr="00761721" w:rsidRDefault="000E795E" w:rsidP="000E795E">
            <w:pPr>
              <w:pStyle w:val="ab"/>
              <w:ind w:left="0"/>
              <w:jc w:val="both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t xml:space="preserve">Количество преступлений, совершенных несовершеннолетними, в том числе с их участием </w:t>
            </w:r>
          </w:p>
        </w:tc>
        <w:tc>
          <w:tcPr>
            <w:tcW w:w="830" w:type="dxa"/>
          </w:tcPr>
          <w:p w14:paraId="71746EF1" w14:textId="7CD206D5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1AD0FB08" w14:textId="69062C4C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CDE46DD" wp14:editId="66514B4C">
                  <wp:extent cx="201930" cy="273050"/>
                  <wp:effectExtent l="0" t="0" r="0" b="0"/>
                  <wp:docPr id="7" name="Рисунок 7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E3B0F89" w14:textId="09F04E05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ACFEC5D" w14:textId="426FC18C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35AB6D59" w14:textId="25AC7722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0C8EC6B4" w14:textId="48E9A394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5C6992EC" w14:textId="067E31A7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59365607" w14:textId="6467DF51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0E795E" w:rsidRPr="00950B03" w14:paraId="46BACCB5" w14:textId="77777777" w:rsidTr="00A961F8">
        <w:tc>
          <w:tcPr>
            <w:tcW w:w="15185" w:type="dxa"/>
            <w:gridSpan w:val="10"/>
          </w:tcPr>
          <w:p w14:paraId="4F4C8C9A" w14:textId="6151946A" w:rsidR="000E795E" w:rsidRPr="00761721" w:rsidRDefault="000E795E" w:rsidP="000E795E">
            <w:pPr>
              <w:pStyle w:val="ab"/>
              <w:ind w:left="0"/>
              <w:jc w:val="center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t>Задача 2. Вовлечение несовершеннолетних в организованные формы отдыха и труда</w:t>
            </w:r>
          </w:p>
        </w:tc>
      </w:tr>
      <w:tr w:rsidR="000E795E" w:rsidRPr="00950B03" w14:paraId="5B65E459" w14:textId="77777777" w:rsidTr="00A961F8">
        <w:tc>
          <w:tcPr>
            <w:tcW w:w="586" w:type="dxa"/>
          </w:tcPr>
          <w:p w14:paraId="088C6EF3" w14:textId="4859A3E1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618" w:type="dxa"/>
          </w:tcPr>
          <w:p w14:paraId="0E890C90" w14:textId="36C7D2D7" w:rsidR="000E795E" w:rsidRPr="00761721" w:rsidRDefault="000E795E" w:rsidP="000E795E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</w:p>
        </w:tc>
        <w:tc>
          <w:tcPr>
            <w:tcW w:w="830" w:type="dxa"/>
          </w:tcPr>
          <w:p w14:paraId="3AB3B133" w14:textId="1B4AEEEB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AA1D6E8" w14:textId="24BC699E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B2C875F" wp14:editId="71AC8FE9">
                  <wp:extent cx="201930" cy="273050"/>
                  <wp:effectExtent l="0" t="0" r="0" b="0"/>
                  <wp:docPr id="16" name="Рисунок 1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DBE52E7" w14:textId="79D4447F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97F52D8" w14:textId="12D8151D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45" w:type="dxa"/>
          </w:tcPr>
          <w:p w14:paraId="4499E3AA" w14:textId="786F03E5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45" w:type="dxa"/>
          </w:tcPr>
          <w:p w14:paraId="5EBFB744" w14:textId="55F5555C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45" w:type="dxa"/>
          </w:tcPr>
          <w:p w14:paraId="7BE6829E" w14:textId="7416E4D0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45" w:type="dxa"/>
          </w:tcPr>
          <w:p w14:paraId="552DDC36" w14:textId="3185CCB5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0E795E" w:rsidRPr="00950B03" w14:paraId="463775E1" w14:textId="77777777" w:rsidTr="00A961F8">
        <w:tc>
          <w:tcPr>
            <w:tcW w:w="586" w:type="dxa"/>
          </w:tcPr>
          <w:p w14:paraId="0FF60A14" w14:textId="3EC9EB54" w:rsidR="000E795E" w:rsidRPr="00B076A7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618" w:type="dxa"/>
          </w:tcPr>
          <w:p w14:paraId="6CED4980" w14:textId="7643FC1A" w:rsidR="000E795E" w:rsidRPr="00856413" w:rsidRDefault="000E795E" w:rsidP="000E795E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Удельный вес несовершеннолетних граждан в возрасте от 14 до 18 лет, трудоустроенных в свободное от учебы время от количества рабочих мест, утвержденных для </w:t>
            </w:r>
            <w:r w:rsidR="00A961F8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муниципального округа </w:t>
            </w: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lastRenderedPageBreak/>
              <w:t xml:space="preserve">«Княжпогостский» Министерством труда, занятости и социальной защиты Республики Коми </w:t>
            </w:r>
          </w:p>
        </w:tc>
        <w:tc>
          <w:tcPr>
            <w:tcW w:w="830" w:type="dxa"/>
          </w:tcPr>
          <w:p w14:paraId="6629A218" w14:textId="4CEDC068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889" w:type="dxa"/>
          </w:tcPr>
          <w:p w14:paraId="663C5074" w14:textId="57FB22E2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8760E6B" wp14:editId="4414024D">
                  <wp:extent cx="201930" cy="273050"/>
                  <wp:effectExtent l="0" t="0" r="0" b="0"/>
                  <wp:docPr id="6" name="Рисунок 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E754E6" w14:textId="54CB25A9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FB0BE77" w14:textId="0F54731C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A87BCEF" w14:textId="25B383E9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46817A1" w14:textId="3837BDB0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585F7086" w14:textId="6A7CB4BB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06CBA64" w14:textId="6384DD6E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0E795E" w:rsidRPr="00950B03" w14:paraId="68A7C4B5" w14:textId="77777777" w:rsidTr="00A961F8">
        <w:tc>
          <w:tcPr>
            <w:tcW w:w="586" w:type="dxa"/>
          </w:tcPr>
          <w:p w14:paraId="707DD1A9" w14:textId="2CC802AD" w:rsidR="000E795E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</w:t>
            </w:r>
          </w:p>
        </w:tc>
        <w:tc>
          <w:tcPr>
            <w:tcW w:w="5618" w:type="dxa"/>
          </w:tcPr>
          <w:p w14:paraId="25E13309" w14:textId="12894366" w:rsidR="000E795E" w:rsidRPr="00856413" w:rsidRDefault="000E795E" w:rsidP="000E795E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ourier New"/>
                <w:color w:val="000000"/>
                <w:sz w:val="18"/>
                <w:szCs w:val="18"/>
              </w:rPr>
              <w:t>Количество детей, находящихся в трудной жизненной ситуации, охваченных отдыхом в каникулярное время</w:t>
            </w:r>
          </w:p>
        </w:tc>
        <w:tc>
          <w:tcPr>
            <w:tcW w:w="830" w:type="dxa"/>
          </w:tcPr>
          <w:p w14:paraId="4B6FB6D0" w14:textId="389B6EF2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889" w:type="dxa"/>
          </w:tcPr>
          <w:p w14:paraId="17C51B89" w14:textId="25840B8F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5BC351B" wp14:editId="304E2394">
                  <wp:extent cx="201930" cy="273050"/>
                  <wp:effectExtent l="0" t="0" r="0" b="0"/>
                  <wp:docPr id="9" name="Рисунок 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FBE25AA" w14:textId="693AF584" w:rsidR="000E795E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ИЗ, ИМБТ</w:t>
            </w:r>
          </w:p>
        </w:tc>
        <w:tc>
          <w:tcPr>
            <w:tcW w:w="845" w:type="dxa"/>
          </w:tcPr>
          <w:p w14:paraId="3CB7F53A" w14:textId="15E9B2FB" w:rsidR="000E795E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78477F51" w14:textId="44A0AD5D" w:rsidR="000E795E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69EC510A" w14:textId="54E1FF6E" w:rsidR="000E795E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29EDEE56" w14:textId="2700ACB3" w:rsidR="000E795E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27DD1CD4" w14:textId="0703D53A" w:rsidR="000E795E" w:rsidRDefault="00BF3715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</w:tr>
      <w:tr w:rsidR="000E795E" w:rsidRPr="00950B03" w14:paraId="5C0BB9A1" w14:textId="77777777" w:rsidTr="00A961F8">
        <w:tc>
          <w:tcPr>
            <w:tcW w:w="15185" w:type="dxa"/>
            <w:gridSpan w:val="10"/>
          </w:tcPr>
          <w:p w14:paraId="5040ABCD" w14:textId="3704701C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Задача 3. Совершенствование профилактической работы с несовершеннолетними «группы риска»</w:t>
            </w:r>
          </w:p>
        </w:tc>
      </w:tr>
      <w:tr w:rsidR="000E795E" w:rsidRPr="00950B03" w14:paraId="21A03A49" w14:textId="77777777" w:rsidTr="00A961F8">
        <w:tc>
          <w:tcPr>
            <w:tcW w:w="586" w:type="dxa"/>
          </w:tcPr>
          <w:p w14:paraId="4EC842B8" w14:textId="6709AFB1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5618" w:type="dxa"/>
          </w:tcPr>
          <w:p w14:paraId="73B46BDA" w14:textId="39F142A3" w:rsidR="000E795E" w:rsidRPr="00EF2D7F" w:rsidRDefault="000E795E" w:rsidP="000E795E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ол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 </w:t>
            </w:r>
          </w:p>
        </w:tc>
        <w:tc>
          <w:tcPr>
            <w:tcW w:w="830" w:type="dxa"/>
          </w:tcPr>
          <w:p w14:paraId="6B9A7052" w14:textId="3FF37557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ED3E9CF" w14:textId="79E96193" w:rsidR="000E795E" w:rsidRPr="00EF2D7F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0951480E" wp14:editId="0E45FA1C">
                  <wp:extent cx="201930" cy="273050"/>
                  <wp:effectExtent l="0" t="0" r="7620" b="0"/>
                  <wp:docPr id="19" name="Рисунок 1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2BD72F4" w14:textId="24C28EB8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8EFE2CA" w14:textId="462B4FAC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25DC4BA8" w14:textId="391B0775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45" w:type="dxa"/>
          </w:tcPr>
          <w:p w14:paraId="0F4F31A5" w14:textId="7CA58888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6C303099" w14:textId="75BF7AC7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45" w:type="dxa"/>
          </w:tcPr>
          <w:p w14:paraId="0FC55D7D" w14:textId="2B0F3037" w:rsidR="000E795E" w:rsidRPr="00761721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0E795E" w:rsidRPr="00950B03" w14:paraId="2E7456EF" w14:textId="77777777" w:rsidTr="00A961F8">
        <w:tc>
          <w:tcPr>
            <w:tcW w:w="15185" w:type="dxa"/>
            <w:gridSpan w:val="10"/>
          </w:tcPr>
          <w:p w14:paraId="0B895451" w14:textId="0C3858F8" w:rsidR="000E795E" w:rsidRPr="00950B03" w:rsidRDefault="0028682B" w:rsidP="000E79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295" w:history="1">
              <w:r w:rsidR="000E795E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="000E795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0E795E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алкоголизма и наркомании»</w:t>
            </w:r>
          </w:p>
        </w:tc>
      </w:tr>
      <w:tr w:rsidR="000E795E" w:rsidRPr="00950B03" w14:paraId="3FF91D07" w14:textId="77777777" w:rsidTr="00A961F8">
        <w:tc>
          <w:tcPr>
            <w:tcW w:w="15185" w:type="dxa"/>
            <w:gridSpan w:val="10"/>
          </w:tcPr>
          <w:p w14:paraId="5B8DD05B" w14:textId="77777777" w:rsidR="000E795E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 xml:space="preserve">Задача 1. Увеличение доли несовершеннолетних и молодежи (в возрасте от 7 до 30 лет), вовлеченных в мероприятия, по профилактике употребления </w:t>
            </w:r>
          </w:p>
          <w:p w14:paraId="75AE6F84" w14:textId="1108DEFC" w:rsidR="000E795E" w:rsidRPr="00223DC5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>спиртосодержащей продукции и противодействи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23DC5">
              <w:rPr>
                <w:rFonts w:ascii="Times New Roman" w:hAnsi="Times New Roman"/>
                <w:sz w:val="18"/>
                <w:szCs w:val="18"/>
              </w:rPr>
              <w:t xml:space="preserve"> незаконному распространению наркотиков</w:t>
            </w:r>
          </w:p>
        </w:tc>
      </w:tr>
      <w:tr w:rsidR="000E795E" w:rsidRPr="00950B03" w14:paraId="3F0BCD6C" w14:textId="77777777" w:rsidTr="00A961F8">
        <w:tc>
          <w:tcPr>
            <w:tcW w:w="586" w:type="dxa"/>
          </w:tcPr>
          <w:p w14:paraId="477F4B7D" w14:textId="347E93EB" w:rsidR="000E795E" w:rsidRPr="00950B03" w:rsidRDefault="000E795E" w:rsidP="000E795E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t>1.</w:t>
            </w:r>
          </w:p>
        </w:tc>
        <w:tc>
          <w:tcPr>
            <w:tcW w:w="5618" w:type="dxa"/>
          </w:tcPr>
          <w:p w14:paraId="797FCAE1" w14:textId="0A86238E" w:rsidR="000E795E" w:rsidRPr="00753CF2" w:rsidRDefault="000E795E" w:rsidP="000E795E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</w:t>
            </w:r>
          </w:p>
        </w:tc>
        <w:tc>
          <w:tcPr>
            <w:tcW w:w="830" w:type="dxa"/>
          </w:tcPr>
          <w:p w14:paraId="36971D17" w14:textId="1831209A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E43BEDD" w14:textId="2FBC69BF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A3187E5" wp14:editId="09374F49">
                  <wp:extent cx="201930" cy="273050"/>
                  <wp:effectExtent l="0" t="0" r="0" b="0"/>
                  <wp:docPr id="20" name="Рисунок 2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7FE175F" w14:textId="46DBF66C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9D397B7" w14:textId="454374C2" w:rsidR="000E795E" w:rsidRPr="00950B03" w:rsidRDefault="00B8372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5701926" w14:textId="47E315B6" w:rsidR="000E795E" w:rsidRPr="00950B03" w:rsidRDefault="00B8372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881C68F" w14:textId="6DC4BBC9" w:rsidR="000E795E" w:rsidRPr="00950B03" w:rsidRDefault="00B8372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5AB2A2D" w14:textId="2F64F19A" w:rsidR="000E795E" w:rsidRPr="00950B03" w:rsidRDefault="00B8372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27DCC19" w14:textId="04543DA3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0E795E" w:rsidRPr="00950B03" w14:paraId="3A9EE6D7" w14:textId="77777777" w:rsidTr="00A961F8">
        <w:tc>
          <w:tcPr>
            <w:tcW w:w="15185" w:type="dxa"/>
            <w:gridSpan w:val="10"/>
          </w:tcPr>
          <w:p w14:paraId="50ADE7B5" w14:textId="73D8BD96" w:rsidR="000E795E" w:rsidRPr="00753CF2" w:rsidRDefault="000E795E" w:rsidP="000E795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Задача 2. Снижение количества преступлений, совершенных в состоянии алкогольного и наркотического опьянения</w:t>
            </w:r>
          </w:p>
        </w:tc>
      </w:tr>
      <w:tr w:rsidR="000E795E" w:rsidRPr="00950B03" w14:paraId="26791CAE" w14:textId="77777777" w:rsidTr="00A961F8">
        <w:tc>
          <w:tcPr>
            <w:tcW w:w="586" w:type="dxa"/>
          </w:tcPr>
          <w:p w14:paraId="0F93BA5F" w14:textId="76FD633A" w:rsidR="000E795E" w:rsidRPr="00950B03" w:rsidRDefault="000E795E" w:rsidP="000E795E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t>2.</w:t>
            </w:r>
          </w:p>
        </w:tc>
        <w:tc>
          <w:tcPr>
            <w:tcW w:w="5618" w:type="dxa"/>
          </w:tcPr>
          <w:p w14:paraId="31618AD5" w14:textId="36770E66" w:rsidR="000E795E" w:rsidRPr="00856413" w:rsidRDefault="000E795E" w:rsidP="000E795E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>Удельный вес преступлений, совершенных в состоянии опьянения (алкогольного, наркотического), от общего количества расследованных преступлений</w:t>
            </w:r>
          </w:p>
        </w:tc>
        <w:tc>
          <w:tcPr>
            <w:tcW w:w="830" w:type="dxa"/>
          </w:tcPr>
          <w:p w14:paraId="0617C953" w14:textId="66851E16" w:rsidR="000E795E" w:rsidRPr="0085641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993349E" w14:textId="1BE026A8" w:rsidR="000E795E" w:rsidRPr="0085641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noProof/>
                <w:sz w:val="18"/>
                <w:szCs w:val="18"/>
              </w:rPr>
              <w:drawing>
                <wp:inline distT="0" distB="0" distL="0" distR="0" wp14:anchorId="0137CDC2" wp14:editId="11E87CAC">
                  <wp:extent cx="201930" cy="273050"/>
                  <wp:effectExtent l="0" t="0" r="7620" b="0"/>
                  <wp:docPr id="21" name="Рисунок 2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F566577" w14:textId="2ECD53E2" w:rsidR="000E795E" w:rsidRPr="0085641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07F7ECB" w14:textId="1622FCE3" w:rsidR="000E795E" w:rsidRPr="00856413" w:rsidRDefault="00B8372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262FEF44" w14:textId="574C43B7" w:rsidR="000E795E" w:rsidRPr="00856413" w:rsidRDefault="00B8372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7FABC0D" w14:textId="23CEA69D" w:rsidR="000E795E" w:rsidRPr="00856413" w:rsidRDefault="00B8372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090D08FB" w14:textId="49DA946D" w:rsidR="000E795E" w:rsidRPr="00856413" w:rsidRDefault="00B8372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41E38E2" w14:textId="0D561550" w:rsidR="000E795E" w:rsidRPr="0085641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E795E" w:rsidRPr="00950B03" w14:paraId="5178A272" w14:textId="77777777" w:rsidTr="00A961F8">
        <w:tc>
          <w:tcPr>
            <w:tcW w:w="15185" w:type="dxa"/>
            <w:gridSpan w:val="10"/>
          </w:tcPr>
          <w:p w14:paraId="0C812517" w14:textId="7F6CB032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«Гражданская оборона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з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ащита населения и территорий от чрезвычайных ситуаций»</w:t>
            </w:r>
          </w:p>
        </w:tc>
      </w:tr>
      <w:tr w:rsidR="000E795E" w:rsidRPr="00950B03" w14:paraId="221EED09" w14:textId="77777777" w:rsidTr="00A961F8">
        <w:tc>
          <w:tcPr>
            <w:tcW w:w="15185" w:type="dxa"/>
            <w:gridSpan w:val="10"/>
          </w:tcPr>
          <w:p w14:paraId="542171FE" w14:textId="03569827" w:rsidR="000E795E" w:rsidRPr="00E32831" w:rsidRDefault="000E795E" w:rsidP="000E795E">
            <w:pPr>
              <w:pStyle w:val="ConsPlusNormal"/>
              <w:jc w:val="center"/>
              <w:rPr>
                <w:rStyle w:val="10"/>
              </w:rPr>
            </w:pPr>
            <w:r w:rsidRPr="00E32831">
              <w:rPr>
                <w:rStyle w:val="10"/>
              </w:rPr>
              <w:t xml:space="preserve">Задача 1. </w:t>
            </w:r>
            <w:r>
              <w:rPr>
                <w:rStyle w:val="10"/>
              </w:rPr>
              <w:t>П</w:t>
            </w:r>
            <w:r w:rsidRPr="00753CF2">
              <w:rPr>
                <w:rStyle w:val="10"/>
              </w:rPr>
              <w:t>одготовка населения, сил гражданской обороны и единой государственной системы предупреждения и ликвидации чрезвычайных ситуаций (далее – РСЧС)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</w:p>
        </w:tc>
      </w:tr>
      <w:tr w:rsidR="000E795E" w:rsidRPr="00950B03" w14:paraId="0F4134CB" w14:textId="77777777" w:rsidTr="00A961F8">
        <w:tc>
          <w:tcPr>
            <w:tcW w:w="586" w:type="dxa"/>
          </w:tcPr>
          <w:p w14:paraId="6D31FEF8" w14:textId="0F05511F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618" w:type="dxa"/>
          </w:tcPr>
          <w:p w14:paraId="320F522D" w14:textId="148CDCA1" w:rsidR="000E795E" w:rsidRPr="002A79D3" w:rsidRDefault="000E795E" w:rsidP="000E795E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t>Д</w:t>
            </w:r>
            <w:r w:rsidRPr="0013243A">
              <w:rPr>
                <w:rStyle w:val="10"/>
              </w:rPr>
              <w:t>оля должностных лиц</w:t>
            </w:r>
            <w:r>
              <w:rPr>
                <w:rStyle w:val="10"/>
              </w:rPr>
              <w:t xml:space="preserve"> организаций</w:t>
            </w:r>
            <w:r w:rsidRPr="0013243A">
              <w:rPr>
                <w:rStyle w:val="10"/>
              </w:rPr>
              <w:t>, прошедших обучение в области гражданской обороны и защиты населения от чрезвычайных ситуаций</w:t>
            </w:r>
          </w:p>
        </w:tc>
        <w:tc>
          <w:tcPr>
            <w:tcW w:w="830" w:type="dxa"/>
          </w:tcPr>
          <w:p w14:paraId="10D05959" w14:textId="6D544590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24006C5F" w14:textId="19FADD12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7FFBE9A" wp14:editId="393FE33A">
                  <wp:extent cx="201930" cy="273050"/>
                  <wp:effectExtent l="0" t="0" r="0" b="0"/>
                  <wp:docPr id="39" name="Рисунок 3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F4A4577" w14:textId="66738427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F57AE9D" w14:textId="098DB5AA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1D28259" w14:textId="4F94224B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45" w:type="dxa"/>
          </w:tcPr>
          <w:p w14:paraId="03DF447C" w14:textId="3B4FF9ED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45" w:type="dxa"/>
          </w:tcPr>
          <w:p w14:paraId="27530CB6" w14:textId="0B41B492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45" w:type="dxa"/>
          </w:tcPr>
          <w:p w14:paraId="381B6D69" w14:textId="7A0708D2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0E795E" w:rsidRPr="00950B03" w14:paraId="1D4BBDCC" w14:textId="77777777" w:rsidTr="00A961F8">
        <w:tc>
          <w:tcPr>
            <w:tcW w:w="586" w:type="dxa"/>
          </w:tcPr>
          <w:p w14:paraId="25988E03" w14:textId="2A297937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618" w:type="dxa"/>
          </w:tcPr>
          <w:p w14:paraId="688CDA89" w14:textId="5A353BFB" w:rsidR="000E795E" w:rsidRPr="002A79D3" w:rsidRDefault="000E795E" w:rsidP="000E795E">
            <w:pPr>
              <w:pStyle w:val="ConsPlusNormal"/>
              <w:jc w:val="both"/>
              <w:rPr>
                <w:rStyle w:val="10"/>
              </w:rPr>
            </w:pPr>
            <w:r w:rsidRPr="000F6E6A">
              <w:rPr>
                <w:rStyle w:val="10"/>
              </w:rPr>
              <w:t>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</w:p>
        </w:tc>
        <w:tc>
          <w:tcPr>
            <w:tcW w:w="830" w:type="dxa"/>
          </w:tcPr>
          <w:p w14:paraId="7EA8A49D" w14:textId="20FA53C1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26C01BFD" w14:textId="4F886030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DDEE2CF" wp14:editId="2AB00315">
                  <wp:extent cx="201930" cy="273050"/>
                  <wp:effectExtent l="0" t="0" r="0" b="0"/>
                  <wp:docPr id="40" name="Рисунок 4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FE839D" w14:textId="66DBC282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90BFB8B" w14:textId="0E06BC03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45" w:type="dxa"/>
          </w:tcPr>
          <w:p w14:paraId="0BBDF7B7" w14:textId="362D82CC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45" w:type="dxa"/>
          </w:tcPr>
          <w:p w14:paraId="11D4D065" w14:textId="739DF4C5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45" w:type="dxa"/>
          </w:tcPr>
          <w:p w14:paraId="2C4B6CEA" w14:textId="101DAC21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45" w:type="dxa"/>
          </w:tcPr>
          <w:p w14:paraId="649E05A7" w14:textId="4BA512E0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0E795E" w:rsidRPr="00950B03" w14:paraId="466F7676" w14:textId="77777777" w:rsidTr="00A961F8">
        <w:tc>
          <w:tcPr>
            <w:tcW w:w="15185" w:type="dxa"/>
            <w:gridSpan w:val="10"/>
          </w:tcPr>
          <w:p w14:paraId="0572A251" w14:textId="77777777" w:rsidR="000E795E" w:rsidRDefault="000E795E" w:rsidP="000E795E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05A4F">
              <w:rPr>
                <w:rStyle w:val="8pt"/>
                <w:sz w:val="18"/>
                <w:szCs w:val="18"/>
              </w:rPr>
              <w:t xml:space="preserve">Задача 2. </w:t>
            </w:r>
            <w:r>
              <w:rPr>
                <w:rStyle w:val="8pt"/>
                <w:sz w:val="18"/>
                <w:szCs w:val="18"/>
              </w:rPr>
              <w:t>П</w:t>
            </w:r>
            <w:r w:rsidRPr="000F6E6A">
              <w:rPr>
                <w:rStyle w:val="8pt"/>
                <w:sz w:val="18"/>
                <w:szCs w:val="18"/>
              </w:rPr>
              <w:t xml:space="preserve">овышение готовности муниципального звена Коми республиканской подсистемы РСЧС к защите населения и территорий от ЧС </w:t>
            </w:r>
          </w:p>
          <w:p w14:paraId="6B8E2006" w14:textId="71B69B59" w:rsidR="000E795E" w:rsidRPr="00905A4F" w:rsidRDefault="000E795E" w:rsidP="000E795E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0F6E6A">
              <w:rPr>
                <w:rStyle w:val="8pt"/>
                <w:sz w:val="18"/>
                <w:szCs w:val="18"/>
              </w:rPr>
              <w:t>природного и техногенного характера в мирное и военное время</w:t>
            </w:r>
          </w:p>
        </w:tc>
      </w:tr>
      <w:tr w:rsidR="000E795E" w:rsidRPr="00950B03" w14:paraId="18B453BA" w14:textId="77777777" w:rsidTr="00A961F8">
        <w:tc>
          <w:tcPr>
            <w:tcW w:w="586" w:type="dxa"/>
          </w:tcPr>
          <w:p w14:paraId="4C3B9204" w14:textId="78E08BED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618" w:type="dxa"/>
          </w:tcPr>
          <w:p w14:paraId="245D8FCD" w14:textId="41E7552D" w:rsidR="000E795E" w:rsidRPr="00905A4F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комиссии по </w:t>
            </w:r>
            <w:r w:rsidRPr="00753CF2">
              <w:rPr>
                <w:rStyle w:val="10"/>
              </w:rPr>
              <w:t>предупреждени</w:t>
            </w:r>
            <w:r>
              <w:rPr>
                <w:rStyle w:val="10"/>
              </w:rPr>
              <w:t>ю</w:t>
            </w:r>
            <w:r w:rsidRPr="00753CF2">
              <w:rPr>
                <w:rStyle w:val="10"/>
              </w:rPr>
              <w:t xml:space="preserve"> и ликвидации чрезвычайных ситуаций 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обеспечению </w:t>
            </w:r>
            <w:r>
              <w:rPr>
                <w:rFonts w:ascii="Times New Roman" w:hAnsi="Times New Roman"/>
                <w:sz w:val="18"/>
                <w:szCs w:val="18"/>
              </w:rPr>
              <w:t>пожарной безопасности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от числа запланированных</w:t>
            </w:r>
          </w:p>
        </w:tc>
        <w:tc>
          <w:tcPr>
            <w:tcW w:w="830" w:type="dxa"/>
          </w:tcPr>
          <w:p w14:paraId="346277FA" w14:textId="076F3D16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40A176C1" w14:textId="39B1B765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1D56C83" wp14:editId="23B0E117">
                  <wp:extent cx="201930" cy="273050"/>
                  <wp:effectExtent l="0" t="0" r="0" b="0"/>
                  <wp:docPr id="44" name="Рисунок 4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D55A827" w14:textId="3F3DF141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209212" w14:textId="6E939882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E909554" w14:textId="16DA7AA2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BBD9AB8" w14:textId="569F57F1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3E57191" w14:textId="39FD9025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544290A8" w14:textId="4F8F9BE1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E795E" w:rsidRPr="00950B03" w14:paraId="6203F2EB" w14:textId="77777777" w:rsidTr="00A961F8">
        <w:tc>
          <w:tcPr>
            <w:tcW w:w="586" w:type="dxa"/>
          </w:tcPr>
          <w:p w14:paraId="711295CE" w14:textId="5C187537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618" w:type="dxa"/>
          </w:tcPr>
          <w:p w14:paraId="7109E9C8" w14:textId="37C56B5B" w:rsidR="000E795E" w:rsidRPr="00905A4F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</w:t>
            </w:r>
            <w:r>
              <w:rPr>
                <w:rStyle w:val="8pt"/>
                <w:sz w:val="18"/>
                <w:szCs w:val="18"/>
              </w:rPr>
              <w:t xml:space="preserve"> и силами ГО и РСЧС</w:t>
            </w:r>
            <w:r w:rsidRPr="00950B03">
              <w:rPr>
                <w:rStyle w:val="8pt"/>
                <w:sz w:val="18"/>
                <w:szCs w:val="18"/>
              </w:rPr>
              <w:t xml:space="preserve"> входящими в состав группировки сил и средств, привлекаемых для решения задач </w:t>
            </w:r>
            <w:r>
              <w:rPr>
                <w:rStyle w:val="8pt"/>
                <w:sz w:val="18"/>
                <w:szCs w:val="18"/>
              </w:rPr>
              <w:t>ГО</w:t>
            </w:r>
            <w:r w:rsidR="00A961F8">
              <w:rPr>
                <w:rStyle w:val="8pt"/>
                <w:sz w:val="18"/>
                <w:szCs w:val="18"/>
              </w:rPr>
              <w:t xml:space="preserve"> и РСЧС,</w:t>
            </w:r>
            <w:r>
              <w:rPr>
                <w:rStyle w:val="8pt"/>
                <w:sz w:val="18"/>
                <w:szCs w:val="18"/>
              </w:rPr>
              <w:t xml:space="preserve"> и м</w:t>
            </w:r>
            <w:r w:rsidRPr="00950B03">
              <w:rPr>
                <w:rStyle w:val="8pt"/>
                <w:sz w:val="18"/>
                <w:szCs w:val="18"/>
              </w:rPr>
              <w:t>инимизации и (или) ликвидации последствий</w:t>
            </w:r>
            <w:r>
              <w:rPr>
                <w:rStyle w:val="8pt"/>
                <w:sz w:val="18"/>
                <w:szCs w:val="18"/>
              </w:rPr>
              <w:t xml:space="preserve"> </w:t>
            </w:r>
            <w:r w:rsidRPr="0088393A">
              <w:rPr>
                <w:rStyle w:val="8pt"/>
                <w:sz w:val="18"/>
                <w:szCs w:val="18"/>
              </w:rPr>
              <w:t xml:space="preserve">чрезвычайных ситуаций </w:t>
            </w:r>
            <w:r w:rsidRPr="00950B03">
              <w:rPr>
                <w:rStyle w:val="8pt"/>
                <w:sz w:val="18"/>
                <w:szCs w:val="18"/>
              </w:rPr>
              <w:t>от запланированных к проведению</w:t>
            </w:r>
            <w:r w:rsidRPr="0088393A">
              <w:rPr>
                <w:rStyle w:val="8pt"/>
                <w:sz w:val="18"/>
                <w:szCs w:val="18"/>
              </w:rPr>
              <w:t xml:space="preserve">  </w:t>
            </w:r>
          </w:p>
        </w:tc>
        <w:tc>
          <w:tcPr>
            <w:tcW w:w="830" w:type="dxa"/>
          </w:tcPr>
          <w:p w14:paraId="245A97DE" w14:textId="74DEFD90" w:rsidR="000E795E" w:rsidRDefault="000E795E" w:rsidP="000E795E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280DD04" w14:textId="29B2677D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C38E8B9" wp14:editId="6E44D187">
                  <wp:extent cx="201930" cy="273050"/>
                  <wp:effectExtent l="0" t="0" r="0" b="0"/>
                  <wp:docPr id="45" name="Рисунок 4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4ABB339" w14:textId="465D2A85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078A91" w14:textId="26D37516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7E5BB5FD" w14:textId="390FD524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1F619888" w14:textId="118996D0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E25695A" w14:textId="42EDD700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7C479AA0" w14:textId="182FF59A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E795E" w:rsidRPr="00950B03" w14:paraId="52671B59" w14:textId="77777777" w:rsidTr="00A961F8">
        <w:tc>
          <w:tcPr>
            <w:tcW w:w="586" w:type="dxa"/>
          </w:tcPr>
          <w:p w14:paraId="036E011B" w14:textId="7A13058A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618" w:type="dxa"/>
          </w:tcPr>
          <w:p w14:paraId="2E2D1F96" w14:textId="28E2B031" w:rsidR="000E795E" w:rsidRPr="00950B03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С</w:t>
            </w:r>
            <w:r w:rsidRPr="001B4D97">
              <w:rPr>
                <w:rStyle w:val="8pt"/>
                <w:sz w:val="18"/>
                <w:szCs w:val="18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</w:p>
        </w:tc>
        <w:tc>
          <w:tcPr>
            <w:tcW w:w="830" w:type="dxa"/>
          </w:tcPr>
          <w:p w14:paraId="14217F7F" w14:textId="1B8E1C8C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6424F6B3" w14:textId="35E9EB0C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9EAEA12" wp14:editId="7422B603">
                  <wp:extent cx="201930" cy="273050"/>
                  <wp:effectExtent l="0" t="0" r="0" b="0"/>
                  <wp:docPr id="64" name="Рисунок 6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9192520" w14:textId="72AD8C7E" w:rsidR="000E795E" w:rsidRPr="00855968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4B23AF4" w14:textId="06F3C446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48C8612" w14:textId="50BD66B4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E003BCE" w14:textId="0D19E6DA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030A74" w14:textId="35B9FC68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1B4DBF5" w14:textId="3B14F900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E795E" w:rsidRPr="00950B03" w14:paraId="76D3F327" w14:textId="77777777" w:rsidTr="00A961F8">
        <w:tc>
          <w:tcPr>
            <w:tcW w:w="586" w:type="dxa"/>
          </w:tcPr>
          <w:p w14:paraId="717A147A" w14:textId="4DE33324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618" w:type="dxa"/>
          </w:tcPr>
          <w:p w14:paraId="73708879" w14:textId="34BC88D7" w:rsidR="000E795E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Израсходование выделенных ресурсов для обустройства и (или) ремонта пожарных водоемов</w:t>
            </w:r>
          </w:p>
        </w:tc>
        <w:tc>
          <w:tcPr>
            <w:tcW w:w="830" w:type="dxa"/>
          </w:tcPr>
          <w:p w14:paraId="3F308969" w14:textId="3FDA724D" w:rsidR="000E795E" w:rsidRDefault="000E795E" w:rsidP="000E795E">
            <w:pPr>
              <w:pStyle w:val="ConsPlusNormal"/>
              <w:jc w:val="center"/>
              <w:rPr>
                <w:rStyle w:val="8pt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41459EF" w14:textId="3A5FD7C7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9E5C50A" wp14:editId="4EC4B8A5">
                  <wp:extent cx="201930" cy="273050"/>
                  <wp:effectExtent l="0" t="0" r="0" b="0"/>
                  <wp:docPr id="4" name="Рисунок 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BCB0907" w14:textId="6BEC6BA1" w:rsidR="000E795E" w:rsidRPr="0064392B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ИМ, ИМБТ</w:t>
            </w:r>
          </w:p>
        </w:tc>
        <w:tc>
          <w:tcPr>
            <w:tcW w:w="845" w:type="dxa"/>
          </w:tcPr>
          <w:p w14:paraId="17263E44" w14:textId="67E9E996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12F7FAF" w14:textId="13B30120" w:rsidR="000E795E" w:rsidRPr="001875CF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06423345" w14:textId="553EF61A" w:rsidR="000E795E" w:rsidRPr="001875CF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4B5979D" w14:textId="6B74163D" w:rsidR="000E795E" w:rsidRPr="001875CF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58628B2" w14:textId="5F861759" w:rsidR="000E795E" w:rsidRPr="001875CF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E795E" w:rsidRPr="00950B03" w14:paraId="7BFB46BA" w14:textId="77777777" w:rsidTr="00A961F8">
        <w:tc>
          <w:tcPr>
            <w:tcW w:w="15185" w:type="dxa"/>
            <w:gridSpan w:val="10"/>
          </w:tcPr>
          <w:p w14:paraId="493471B7" w14:textId="279435CA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1AD">
              <w:rPr>
                <w:rFonts w:ascii="Times New Roman" w:hAnsi="Times New Roman" w:cs="Times New Roman"/>
                <w:sz w:val="18"/>
                <w:szCs w:val="18"/>
              </w:rPr>
              <w:t>Задача 3. Проведение профилактических дезинсекционных мероприятий</w:t>
            </w:r>
          </w:p>
        </w:tc>
      </w:tr>
      <w:tr w:rsidR="000E795E" w:rsidRPr="00950B03" w14:paraId="5FEC7A9E" w14:textId="77777777" w:rsidTr="00A961F8">
        <w:tc>
          <w:tcPr>
            <w:tcW w:w="586" w:type="dxa"/>
          </w:tcPr>
          <w:p w14:paraId="15A9D6DA" w14:textId="02A1C48E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5618" w:type="dxa"/>
          </w:tcPr>
          <w:p w14:paraId="2FA421FE" w14:textId="48402E6E" w:rsidR="000E795E" w:rsidRPr="00950B03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7619C1">
              <w:rPr>
                <w:rFonts w:ascii="Times New Roman" w:hAnsi="Times New Roman" w:cs="Times New Roman"/>
                <w:sz w:val="18"/>
                <w:szCs w:val="18"/>
              </w:rPr>
              <w:t>Доля проведенных профилактических дезинсекционных мероприятий по противоклещевой обработке территорий населенных пунктов от числа запланированных</w:t>
            </w:r>
          </w:p>
        </w:tc>
        <w:tc>
          <w:tcPr>
            <w:tcW w:w="830" w:type="dxa"/>
          </w:tcPr>
          <w:p w14:paraId="46B8DAF9" w14:textId="61421B02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CB56A29" w14:textId="40130EE4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62F21A3" wp14:editId="492A37C4">
                  <wp:extent cx="201930" cy="273050"/>
                  <wp:effectExtent l="0" t="0" r="0" b="0"/>
                  <wp:docPr id="65" name="Рисунок 6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6B6695C" w14:textId="73AA33F7" w:rsidR="000E795E" w:rsidRPr="00855968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EF4A651" w14:textId="63987BCC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A9D5E99" w14:textId="6BD21EB1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242E016" w14:textId="76F0677B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1A9B70EE" w14:textId="7FBECB32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58481222" w14:textId="5586448F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E795E" w:rsidRPr="00950B03" w14:paraId="7CF18E28" w14:textId="77777777" w:rsidTr="00A961F8">
        <w:tc>
          <w:tcPr>
            <w:tcW w:w="15185" w:type="dxa"/>
            <w:gridSpan w:val="10"/>
          </w:tcPr>
          <w:p w14:paraId="67387BC8" w14:textId="35EFCF52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1AD">
              <w:rPr>
                <w:rFonts w:ascii="Times New Roman" w:hAnsi="Times New Roman" w:cs="Times New Roman"/>
                <w:sz w:val="18"/>
                <w:szCs w:val="18"/>
              </w:rPr>
              <w:t xml:space="preserve">Задача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61A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54DD2">
              <w:rPr>
                <w:rFonts w:ascii="Times New Roman" w:hAnsi="Times New Roman" w:cs="Times New Roman"/>
                <w:sz w:val="18"/>
                <w:szCs w:val="18"/>
              </w:rPr>
              <w:t>Осуществление полномочий по решению вопросов местного значения городского поселения</w:t>
            </w:r>
          </w:p>
        </w:tc>
      </w:tr>
      <w:tr w:rsidR="000E795E" w:rsidRPr="00950B03" w14:paraId="64BCFF52" w14:textId="77777777" w:rsidTr="00A961F8">
        <w:tc>
          <w:tcPr>
            <w:tcW w:w="586" w:type="dxa"/>
          </w:tcPr>
          <w:p w14:paraId="3DF550B6" w14:textId="3EC48EF1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618" w:type="dxa"/>
          </w:tcPr>
          <w:p w14:paraId="0726253F" w14:textId="6EA3BFC7" w:rsidR="000E795E" w:rsidRPr="007619C1" w:rsidRDefault="000E795E" w:rsidP="000E79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ме</w:t>
            </w:r>
            <w:r w:rsidRPr="00E54DD2">
              <w:rPr>
                <w:rFonts w:ascii="Times New Roman" w:hAnsi="Times New Roman" w:cs="Times New Roman"/>
                <w:sz w:val="18"/>
                <w:szCs w:val="18"/>
              </w:rPr>
              <w:t>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E54DD2">
              <w:rPr>
                <w:rFonts w:ascii="Times New Roman" w:hAnsi="Times New Roman" w:cs="Times New Roman"/>
                <w:sz w:val="18"/>
                <w:szCs w:val="18"/>
              </w:rPr>
              <w:t xml:space="preserve"> по организации деятельности по сбору и транспортированию твердых коммунальных отходов</w:t>
            </w:r>
          </w:p>
        </w:tc>
        <w:tc>
          <w:tcPr>
            <w:tcW w:w="830" w:type="dxa"/>
          </w:tcPr>
          <w:p w14:paraId="5D6F8E2B" w14:textId="73B30F1B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1BADEEE0" w14:textId="37577EDD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2AAA819" wp14:editId="57FF8951">
                  <wp:extent cx="201930" cy="273050"/>
                  <wp:effectExtent l="0" t="0" r="0" b="0"/>
                  <wp:docPr id="76" name="Рисунок 7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AB1C663" w14:textId="0143D826" w:rsidR="000E795E" w:rsidRPr="00855968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114BAF4" w14:textId="147BA39E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354E733" w14:textId="66409600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B367115" w14:textId="5D5CADA3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29D1F81" w14:textId="477E2812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0CE486A" w14:textId="4DD41CEB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E795E" w:rsidRPr="00950B03" w14:paraId="489FC464" w14:textId="77777777" w:rsidTr="00A961F8">
        <w:tc>
          <w:tcPr>
            <w:tcW w:w="15185" w:type="dxa"/>
            <w:gridSpan w:val="10"/>
          </w:tcPr>
          <w:p w14:paraId="00474146" w14:textId="423910C6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«Обеспечение безопасности людей на водных объектах»</w:t>
            </w:r>
          </w:p>
        </w:tc>
      </w:tr>
      <w:tr w:rsidR="000E795E" w:rsidRPr="00950B03" w14:paraId="4EA16CE1" w14:textId="77777777" w:rsidTr="00A961F8">
        <w:tc>
          <w:tcPr>
            <w:tcW w:w="15185" w:type="dxa"/>
            <w:gridSpan w:val="10"/>
          </w:tcPr>
          <w:p w14:paraId="647DF15D" w14:textId="08B8C990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Предупреждение гибели </w:t>
            </w:r>
            <w:r w:rsidRPr="001F62B7">
              <w:rPr>
                <w:rFonts w:ascii="Times New Roman" w:hAnsi="Times New Roman" w:cs="Times New Roman"/>
                <w:sz w:val="18"/>
                <w:szCs w:val="18"/>
              </w:rPr>
              <w:t>людей на водных объектах</w:t>
            </w:r>
          </w:p>
        </w:tc>
      </w:tr>
      <w:tr w:rsidR="000E795E" w:rsidRPr="00950B03" w14:paraId="7A9F5C00" w14:textId="77777777" w:rsidTr="00A961F8">
        <w:tc>
          <w:tcPr>
            <w:tcW w:w="586" w:type="dxa"/>
          </w:tcPr>
          <w:p w14:paraId="5529932D" w14:textId="3E7523B3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618" w:type="dxa"/>
          </w:tcPr>
          <w:p w14:paraId="3700130B" w14:textId="17836DC1" w:rsidR="000E795E" w:rsidRPr="00950B03" w:rsidRDefault="000E795E" w:rsidP="000E79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FEA">
              <w:rPr>
                <w:rFonts w:ascii="Times New Roman" w:hAnsi="Times New Roman" w:cs="Times New Roman"/>
                <w:sz w:val="18"/>
                <w:szCs w:val="18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</w:p>
        </w:tc>
        <w:tc>
          <w:tcPr>
            <w:tcW w:w="830" w:type="dxa"/>
          </w:tcPr>
          <w:p w14:paraId="18E763D7" w14:textId="4E10D52D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7FEDF695" w14:textId="1F94A79A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4EE74D2" wp14:editId="6B0466C4">
                  <wp:extent cx="201930" cy="273050"/>
                  <wp:effectExtent l="0" t="0" r="0" b="0"/>
                  <wp:docPr id="35" name="Рисунок 3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719BD45" w14:textId="72AF343D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17EE5BE" w14:textId="4650D89A" w:rsidR="000E795E" w:rsidRPr="00950B03" w:rsidRDefault="00BF3715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C409685" w14:textId="26925A3F" w:rsidR="000E795E" w:rsidRPr="00950B03" w:rsidRDefault="00BF3715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4DB46C2" w14:textId="579CF59B" w:rsidR="000E795E" w:rsidRPr="00950B03" w:rsidRDefault="00BF3715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B363D2B" w14:textId="3B872987" w:rsidR="000E795E" w:rsidRPr="00950B03" w:rsidRDefault="00BF3715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AD57968" w14:textId="4ECD487E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E795E" w:rsidRPr="00950B03" w14:paraId="67CDC698" w14:textId="77777777" w:rsidTr="00A961F8">
        <w:tc>
          <w:tcPr>
            <w:tcW w:w="586" w:type="dxa"/>
          </w:tcPr>
          <w:p w14:paraId="0A5CB99C" w14:textId="2EE75E2C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618" w:type="dxa"/>
          </w:tcPr>
          <w:p w14:paraId="2249416F" w14:textId="22B9F617" w:rsidR="000E795E" w:rsidRDefault="000E795E" w:rsidP="000E79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587">
              <w:rPr>
                <w:rFonts w:ascii="Times New Roman" w:hAnsi="Times New Roman" w:cs="Times New Roman"/>
                <w:sz w:val="18"/>
                <w:szCs w:val="18"/>
              </w:rPr>
              <w:t>Проведение совместных рейдов по местам массового скопления людей вблизи водоемов</w:t>
            </w:r>
          </w:p>
        </w:tc>
        <w:tc>
          <w:tcPr>
            <w:tcW w:w="830" w:type="dxa"/>
          </w:tcPr>
          <w:p w14:paraId="6F5FF5CB" w14:textId="5868768D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F656EF9" w14:textId="22E75C2D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0C7DE46" wp14:editId="2EA6F88D">
                  <wp:extent cx="201930" cy="273050"/>
                  <wp:effectExtent l="0" t="0" r="0" b="0"/>
                  <wp:docPr id="36" name="Рисунок 3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15F149D" w14:textId="4673F93A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7A66975" w14:textId="4B51014D" w:rsidR="000E795E" w:rsidRPr="00950B03" w:rsidRDefault="00BF3715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06287D9B" w14:textId="7DABB7F7" w:rsidR="000E795E" w:rsidRPr="00950B03" w:rsidRDefault="00BF3715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A6768EA" w14:textId="3FBD8C7F" w:rsidR="000E795E" w:rsidRPr="00950B03" w:rsidRDefault="00BF3715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C30CF65" w14:textId="65C3B116" w:rsidR="000E795E" w:rsidRPr="00950B03" w:rsidRDefault="00BF3715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07912F3C" w14:textId="70B8F57A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E795E" w:rsidRPr="00950B03" w14:paraId="57C90029" w14:textId="77777777" w:rsidTr="00A961F8">
        <w:tc>
          <w:tcPr>
            <w:tcW w:w="586" w:type="dxa"/>
          </w:tcPr>
          <w:p w14:paraId="2FD8D51F" w14:textId="7D149725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618" w:type="dxa"/>
          </w:tcPr>
          <w:p w14:paraId="2C74C5E1" w14:textId="0B120431" w:rsidR="000E795E" w:rsidRPr="00065302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065302">
              <w:rPr>
                <w:rStyle w:val="8pt"/>
                <w:sz w:val="18"/>
                <w:szCs w:val="18"/>
              </w:rPr>
              <w:t xml:space="preserve">Удельный вес происшествий на водных объектах </w:t>
            </w:r>
            <w:r w:rsidR="006F509D" w:rsidRPr="00065302">
              <w:rPr>
                <w:rStyle w:val="8pt"/>
                <w:sz w:val="18"/>
                <w:szCs w:val="18"/>
              </w:rPr>
              <w:t>от общего количества,</w:t>
            </w:r>
            <w:r w:rsidRPr="00065302">
              <w:rPr>
                <w:rStyle w:val="8pt"/>
                <w:sz w:val="18"/>
                <w:szCs w:val="18"/>
              </w:rPr>
              <w:t xml:space="preserve"> зарегистрированных на территории </w:t>
            </w:r>
            <w:r w:rsidR="00A961F8">
              <w:rPr>
                <w:rStyle w:val="8pt"/>
                <w:sz w:val="18"/>
                <w:szCs w:val="18"/>
              </w:rPr>
              <w:t xml:space="preserve">муниципального округа </w:t>
            </w:r>
            <w:r>
              <w:rPr>
                <w:rStyle w:val="8pt"/>
                <w:sz w:val="18"/>
                <w:szCs w:val="18"/>
              </w:rPr>
              <w:t>«Княжпогостский» происшествий</w:t>
            </w:r>
          </w:p>
        </w:tc>
        <w:tc>
          <w:tcPr>
            <w:tcW w:w="830" w:type="dxa"/>
          </w:tcPr>
          <w:p w14:paraId="16D80462" w14:textId="3D5E4FFF" w:rsidR="000E795E" w:rsidRDefault="000E795E" w:rsidP="000E795E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82CED8D" w14:textId="38218CE2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A2679CA" wp14:editId="311B235C">
                  <wp:extent cx="201930" cy="273050"/>
                  <wp:effectExtent l="0" t="0" r="0" b="0"/>
                  <wp:docPr id="38" name="Рисунок 38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EA24523" w14:textId="3C0045F6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24346ED" w14:textId="1F6D87BD" w:rsidR="000E795E" w:rsidRPr="00950B03" w:rsidRDefault="00BF3715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A04CBA3" w14:textId="47FD22F8" w:rsidR="000E795E" w:rsidRPr="00950B03" w:rsidRDefault="00BF3715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5050861" w14:textId="55335E9B" w:rsidR="000E795E" w:rsidRPr="00950B03" w:rsidRDefault="00BF3715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D1F34C0" w14:textId="2EC14A55" w:rsidR="000E795E" w:rsidRPr="00950B03" w:rsidRDefault="00BF3715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137767A" w14:textId="5F544645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E795E" w:rsidRPr="00950B03" w14:paraId="2C52921C" w14:textId="77777777" w:rsidTr="00A961F8">
        <w:tc>
          <w:tcPr>
            <w:tcW w:w="15185" w:type="dxa"/>
            <w:gridSpan w:val="10"/>
          </w:tcPr>
          <w:p w14:paraId="70F61A0E" w14:textId="47970272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терроризма и экстремизма»</w:t>
            </w:r>
          </w:p>
        </w:tc>
      </w:tr>
      <w:tr w:rsidR="000E795E" w:rsidRPr="00950B03" w14:paraId="72E80ECD" w14:textId="77777777" w:rsidTr="00A961F8">
        <w:tc>
          <w:tcPr>
            <w:tcW w:w="15185" w:type="dxa"/>
            <w:gridSpan w:val="10"/>
          </w:tcPr>
          <w:p w14:paraId="7EB7F968" w14:textId="4F9BA87A" w:rsidR="000E795E" w:rsidRPr="00B401E8" w:rsidRDefault="000E795E" w:rsidP="000E795E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B401E8">
              <w:rPr>
                <w:rStyle w:val="8pt"/>
                <w:sz w:val="18"/>
                <w:szCs w:val="18"/>
              </w:rPr>
              <w:t>Задача 1. Совершенствование муниципальной системы противодействия терроризму и экстремизму</w:t>
            </w:r>
          </w:p>
        </w:tc>
      </w:tr>
      <w:tr w:rsidR="000E795E" w:rsidRPr="00950B03" w14:paraId="53FB7BF0" w14:textId="77777777" w:rsidTr="00A961F8">
        <w:tc>
          <w:tcPr>
            <w:tcW w:w="586" w:type="dxa"/>
          </w:tcPr>
          <w:p w14:paraId="5411B6A0" w14:textId="4C3E1529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618" w:type="dxa"/>
          </w:tcPr>
          <w:p w14:paraId="469800BA" w14:textId="6B6F337B" w:rsidR="000E795E" w:rsidRPr="00C82413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Размещение информационных материалов по тематике противодействия идеологии терроризма и экстремизма</w:t>
            </w:r>
          </w:p>
        </w:tc>
        <w:tc>
          <w:tcPr>
            <w:tcW w:w="830" w:type="dxa"/>
          </w:tcPr>
          <w:p w14:paraId="5060A8ED" w14:textId="6853CDA0" w:rsidR="000E795E" w:rsidRPr="00730A0A" w:rsidRDefault="000E795E" w:rsidP="000E795E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Да /</w:t>
            </w:r>
            <w:r>
              <w:rPr>
                <w:rStyle w:val="8pt"/>
              </w:rPr>
              <w:t>Нет</w:t>
            </w:r>
          </w:p>
        </w:tc>
        <w:tc>
          <w:tcPr>
            <w:tcW w:w="1889" w:type="dxa"/>
          </w:tcPr>
          <w:p w14:paraId="273D5F45" w14:textId="32AB8ADF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9FB4DAC" wp14:editId="38DFB652">
                  <wp:extent cx="201930" cy="273050"/>
                  <wp:effectExtent l="0" t="0" r="0" b="0"/>
                  <wp:docPr id="22" name="Рисунок 2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87CA55E" w14:textId="669E677C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0E0F60A" w14:textId="418B46AC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314BD73E" w14:textId="17231718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458D37CB" w14:textId="3839A8B2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5A25185" w14:textId="17097841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4F1E2EF0" w14:textId="615702F1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</w:tr>
      <w:tr w:rsidR="000E795E" w:rsidRPr="00950B03" w14:paraId="322E2E22" w14:textId="77777777" w:rsidTr="00A961F8">
        <w:tc>
          <w:tcPr>
            <w:tcW w:w="586" w:type="dxa"/>
          </w:tcPr>
          <w:p w14:paraId="05FCC020" w14:textId="20E5D6C1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618" w:type="dxa"/>
          </w:tcPr>
          <w:p w14:paraId="4C634BB0" w14:textId="197EE6C8" w:rsidR="000E795E" w:rsidRPr="00950B03" w:rsidRDefault="000E795E" w:rsidP="000E79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</w:p>
        </w:tc>
        <w:tc>
          <w:tcPr>
            <w:tcW w:w="830" w:type="dxa"/>
          </w:tcPr>
          <w:p w14:paraId="185B8465" w14:textId="72A5AE81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9F2C7EC" w14:textId="796244EC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9FB0978" wp14:editId="3EA724A0">
                  <wp:extent cx="201930" cy="273050"/>
                  <wp:effectExtent l="0" t="0" r="0" b="0"/>
                  <wp:docPr id="23" name="Рисунок 2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1EC692C" w14:textId="65F4EDAA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58B9EEB" w14:textId="22201ADC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785C605B" w14:textId="292D84B1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0AE96BBD" w14:textId="524835B8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37D6DBB2" w14:textId="3741AF42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48B711AE" w14:textId="6DED4187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0E795E" w:rsidRPr="00950B03" w14:paraId="75F7EE12" w14:textId="77777777" w:rsidTr="00A961F8">
        <w:tc>
          <w:tcPr>
            <w:tcW w:w="586" w:type="dxa"/>
          </w:tcPr>
          <w:p w14:paraId="5ECEF229" w14:textId="5731FA4A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618" w:type="dxa"/>
          </w:tcPr>
          <w:p w14:paraId="442CE536" w14:textId="512B9D6B" w:rsidR="000E795E" w:rsidRPr="00F24D94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 xml:space="preserve">Доля вопросов, рассмотренных на заседаниях Антитеррористической комиссии </w:t>
            </w:r>
            <w:r w:rsidR="00A961F8">
              <w:rPr>
                <w:rStyle w:val="8pt"/>
                <w:sz w:val="18"/>
                <w:szCs w:val="18"/>
              </w:rPr>
              <w:t xml:space="preserve">муниципального округа </w:t>
            </w:r>
            <w:r w:rsidRPr="00F24D94">
              <w:rPr>
                <w:rStyle w:val="8pt"/>
                <w:sz w:val="18"/>
                <w:szCs w:val="18"/>
              </w:rPr>
              <w:t>«Княжпогостский», от числа запланированных</w:t>
            </w:r>
          </w:p>
        </w:tc>
        <w:tc>
          <w:tcPr>
            <w:tcW w:w="830" w:type="dxa"/>
          </w:tcPr>
          <w:p w14:paraId="09622C0D" w14:textId="1CCBD7DB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1640A3A0" w14:textId="2D34D469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EC58228" wp14:editId="5A1F1358">
                  <wp:extent cx="201930" cy="273050"/>
                  <wp:effectExtent l="0" t="0" r="0" b="0"/>
                  <wp:docPr id="24" name="Рисунок 2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8D1EDBE" w14:textId="004E8900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89A69D7" w14:textId="3F7DB06C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16DB3274" w14:textId="4A1E952A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22B3B58" w14:textId="124D5769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F908970" w14:textId="3C1F00E1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6F5923C" w14:textId="0C719840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E795E" w:rsidRPr="00950B03" w14:paraId="799D3DF5" w14:textId="77777777" w:rsidTr="00A961F8">
        <w:tc>
          <w:tcPr>
            <w:tcW w:w="586" w:type="dxa"/>
          </w:tcPr>
          <w:p w14:paraId="12440801" w14:textId="0BFEF597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618" w:type="dxa"/>
          </w:tcPr>
          <w:p w14:paraId="56F3D279" w14:textId="4F9169FF" w:rsidR="000E795E" w:rsidRPr="00F24D94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 xml:space="preserve">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</w:t>
            </w:r>
            <w:r w:rsidR="00A961F8">
              <w:rPr>
                <w:rStyle w:val="8pt"/>
                <w:sz w:val="18"/>
                <w:szCs w:val="18"/>
              </w:rPr>
              <w:t>округа</w:t>
            </w:r>
            <w:r w:rsidRPr="00F24D94">
              <w:rPr>
                <w:rStyle w:val="8pt"/>
                <w:sz w:val="18"/>
                <w:szCs w:val="18"/>
              </w:rPr>
              <w:t xml:space="preserve"> «Княжпогостский»</w:t>
            </w:r>
          </w:p>
        </w:tc>
        <w:tc>
          <w:tcPr>
            <w:tcW w:w="830" w:type="dxa"/>
          </w:tcPr>
          <w:p w14:paraId="62DE4A11" w14:textId="0661F1EA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4CC4D6A" w14:textId="7535F680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23E7D0B" wp14:editId="224FE23E">
                  <wp:extent cx="201930" cy="273050"/>
                  <wp:effectExtent l="0" t="0" r="0" b="0"/>
                  <wp:docPr id="25" name="Рисунок 2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CC289D1" w14:textId="5FEA6A3D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E2DD425" w14:textId="5AA5EC6D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7F305246" w14:textId="49F97209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7BD14887" w14:textId="01989013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26D8620C" w14:textId="54DBE358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56363BB4" w14:textId="12AD9AE3" w:rsidR="000E795E" w:rsidRPr="00950B03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0E795E" w:rsidRPr="00950B03" w14:paraId="17623F48" w14:textId="77777777" w:rsidTr="00A961F8">
        <w:tc>
          <w:tcPr>
            <w:tcW w:w="586" w:type="dxa"/>
          </w:tcPr>
          <w:p w14:paraId="083FA367" w14:textId="17F4FD8B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618" w:type="dxa"/>
          </w:tcPr>
          <w:p w14:paraId="0C6C6E5A" w14:textId="3DEB90CD" w:rsidR="000E795E" w:rsidRPr="00F24D94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О</w:t>
            </w:r>
            <w:r w:rsidRPr="007619C1">
              <w:rPr>
                <w:rStyle w:val="8pt"/>
                <w:sz w:val="18"/>
                <w:szCs w:val="18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</w:p>
        </w:tc>
        <w:tc>
          <w:tcPr>
            <w:tcW w:w="830" w:type="dxa"/>
          </w:tcPr>
          <w:p w14:paraId="36D2348F" w14:textId="111ECCBC" w:rsidR="000E795E" w:rsidRPr="00EA4A5D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39371ED4" w14:textId="65A10DFA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EA22D2C" wp14:editId="5EABECC4">
                  <wp:extent cx="201930" cy="273050"/>
                  <wp:effectExtent l="0" t="0" r="0" b="0"/>
                  <wp:docPr id="66" name="Рисунок 6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2A66C6E" w14:textId="04A6F7BE" w:rsidR="000E795E" w:rsidRPr="00EB0846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59A8165" w14:textId="147AF404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362B377" w14:textId="4BEFF593" w:rsidR="000E795E" w:rsidRPr="00264045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C8BC9C6" w14:textId="4FACE41D" w:rsidR="000E795E" w:rsidRPr="00264045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9C8A032" w14:textId="36B812F7" w:rsidR="000E795E" w:rsidRPr="00264045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0B69441" w14:textId="4EBC4CD2" w:rsidR="000E795E" w:rsidRPr="00264045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E795E" w:rsidRPr="00950B03" w14:paraId="3B92F190" w14:textId="77777777" w:rsidTr="00A961F8">
        <w:tc>
          <w:tcPr>
            <w:tcW w:w="586" w:type="dxa"/>
          </w:tcPr>
          <w:p w14:paraId="7F641D67" w14:textId="437844CC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</w:p>
        </w:tc>
        <w:tc>
          <w:tcPr>
            <w:tcW w:w="5618" w:type="dxa"/>
          </w:tcPr>
          <w:p w14:paraId="3EC8EBF5" w14:textId="736A53DA" w:rsidR="000E795E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П</w:t>
            </w:r>
            <w:r w:rsidRPr="006E4D40">
              <w:rPr>
                <w:rStyle w:val="8pt"/>
                <w:sz w:val="18"/>
                <w:szCs w:val="18"/>
              </w:rPr>
              <w:t>роведение адресной и индивидуальной работы с лицами, прибывшими из Донецкой, Луганской республик, Запорожской, Херсонской областей и Украины по профилактике терроризма</w:t>
            </w:r>
          </w:p>
        </w:tc>
        <w:tc>
          <w:tcPr>
            <w:tcW w:w="830" w:type="dxa"/>
          </w:tcPr>
          <w:p w14:paraId="3D10F371" w14:textId="3BF629AD" w:rsidR="000E795E" w:rsidRDefault="000E795E" w:rsidP="000E795E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E57FCEF" w14:textId="6DA9B2F4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2432411" wp14:editId="04CB6989">
                  <wp:extent cx="201930" cy="273050"/>
                  <wp:effectExtent l="0" t="0" r="0" b="0"/>
                  <wp:docPr id="78" name="Рисунок 7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08F3039" w14:textId="0A9C5995" w:rsidR="000E795E" w:rsidRPr="0064392B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039B48E" w14:textId="2B254E12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0D067C1" w14:textId="5130D112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6292B7C" w14:textId="58D172C9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475FBC1" w14:textId="762D5B4A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D47EE6F" w14:textId="451410A8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E795E" w:rsidRPr="00950B03" w14:paraId="185ED78F" w14:textId="77777777" w:rsidTr="00A961F8">
        <w:tc>
          <w:tcPr>
            <w:tcW w:w="15185" w:type="dxa"/>
            <w:gridSpan w:val="10"/>
          </w:tcPr>
          <w:p w14:paraId="6DF2D83F" w14:textId="7F8D4C69" w:rsidR="000E795E" w:rsidRPr="006D2E53" w:rsidRDefault="0028682B" w:rsidP="000E79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120" w:history="1">
              <w:r w:rsidR="000E795E" w:rsidRPr="006D2E53">
                <w:rPr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П</w:t>
              </w:r>
              <w:r w:rsidR="000E795E">
                <w:rPr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одпрограмма</w:t>
              </w:r>
              <w:r w:rsidR="000E795E" w:rsidRPr="006D2E53">
                <w:rPr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 xml:space="preserve"> </w:t>
              </w:r>
            </w:hyperlink>
            <w:r w:rsidR="000E795E" w:rsidRPr="006D2E5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 «Охрана окружающей среды»</w:t>
            </w:r>
          </w:p>
        </w:tc>
      </w:tr>
      <w:tr w:rsidR="000E795E" w:rsidRPr="00950B03" w14:paraId="38B6D912" w14:textId="77777777" w:rsidTr="00A961F8">
        <w:tc>
          <w:tcPr>
            <w:tcW w:w="15185" w:type="dxa"/>
            <w:gridSpan w:val="10"/>
          </w:tcPr>
          <w:p w14:paraId="77134123" w14:textId="2C7B0BFC" w:rsidR="000E795E" w:rsidRPr="006D2E53" w:rsidRDefault="000E795E" w:rsidP="000E795E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6D2E53">
              <w:rPr>
                <w:rStyle w:val="8pt"/>
                <w:sz w:val="18"/>
                <w:szCs w:val="18"/>
              </w:rPr>
              <w:t>Задача 1. Организация рациональной системы сбора, транспортировки и размещения отходов</w:t>
            </w:r>
          </w:p>
        </w:tc>
      </w:tr>
      <w:tr w:rsidR="000E795E" w:rsidRPr="00950B03" w14:paraId="7DB75082" w14:textId="77777777" w:rsidTr="00A961F8">
        <w:tc>
          <w:tcPr>
            <w:tcW w:w="586" w:type="dxa"/>
          </w:tcPr>
          <w:p w14:paraId="13ECFEFB" w14:textId="67B8E8D4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8" w:type="dxa"/>
          </w:tcPr>
          <w:p w14:paraId="05FE9B02" w14:textId="65F0B153" w:rsidR="000E795E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Количество экологических акций, субботников</w:t>
            </w:r>
          </w:p>
        </w:tc>
        <w:tc>
          <w:tcPr>
            <w:tcW w:w="830" w:type="dxa"/>
          </w:tcPr>
          <w:p w14:paraId="138D5B92" w14:textId="5DCF975D" w:rsidR="000E795E" w:rsidRDefault="000E795E" w:rsidP="000E795E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ед.</w:t>
            </w:r>
          </w:p>
        </w:tc>
        <w:tc>
          <w:tcPr>
            <w:tcW w:w="1889" w:type="dxa"/>
          </w:tcPr>
          <w:p w14:paraId="30FE9A3A" w14:textId="7FEEBF4C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52DB1C3" wp14:editId="45092FBA">
                  <wp:extent cx="201930" cy="273050"/>
                  <wp:effectExtent l="0" t="0" r="0" b="0"/>
                  <wp:docPr id="67" name="Рисунок 6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6F60AA" w14:textId="0C78BAA8" w:rsidR="000E795E" w:rsidRPr="0064392B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5DC1912" w14:textId="0E9D6878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7BAB40A" w14:textId="47BD883A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09997B5" w14:textId="4D200198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5" w:type="dxa"/>
          </w:tcPr>
          <w:p w14:paraId="4F5DDDCF" w14:textId="5FEA0CF8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5F132D22" w14:textId="31005D63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E795E" w:rsidRPr="00950B03" w14:paraId="0458E485" w14:textId="77777777" w:rsidTr="00A961F8">
        <w:tc>
          <w:tcPr>
            <w:tcW w:w="586" w:type="dxa"/>
          </w:tcPr>
          <w:p w14:paraId="3B004186" w14:textId="3BC90AE5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18" w:type="dxa"/>
          </w:tcPr>
          <w:p w14:paraId="13DE7891" w14:textId="760B69E4" w:rsidR="000E795E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Количество собранных отходов</w:t>
            </w:r>
          </w:p>
        </w:tc>
        <w:tc>
          <w:tcPr>
            <w:tcW w:w="830" w:type="dxa"/>
          </w:tcPr>
          <w:p w14:paraId="58C3FFB5" w14:textId="2EEA423F" w:rsidR="000E795E" w:rsidRDefault="000E795E" w:rsidP="000E795E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кбм</w:t>
            </w:r>
          </w:p>
        </w:tc>
        <w:tc>
          <w:tcPr>
            <w:tcW w:w="1889" w:type="dxa"/>
          </w:tcPr>
          <w:p w14:paraId="7235A2F6" w14:textId="6BFC2C72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4420F25" wp14:editId="354BD07D">
                  <wp:extent cx="201930" cy="273050"/>
                  <wp:effectExtent l="0" t="0" r="0" b="0"/>
                  <wp:docPr id="68" name="Рисунок 6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EB999E7" w14:textId="388A2147" w:rsidR="000E795E" w:rsidRPr="0064392B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151E101" w14:textId="262B80C7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D318BAD" w14:textId="6DF81FEB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0C83B0D" w14:textId="62ED5B1A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845" w:type="dxa"/>
          </w:tcPr>
          <w:p w14:paraId="0C8E2071" w14:textId="46CCE177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845" w:type="dxa"/>
          </w:tcPr>
          <w:p w14:paraId="437F43CD" w14:textId="3CF27716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</w:tc>
      </w:tr>
      <w:tr w:rsidR="000E795E" w:rsidRPr="00950B03" w14:paraId="14ED20CA" w14:textId="77777777" w:rsidTr="00A961F8">
        <w:tc>
          <w:tcPr>
            <w:tcW w:w="586" w:type="dxa"/>
          </w:tcPr>
          <w:p w14:paraId="46EA2494" w14:textId="2AB3D307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18" w:type="dxa"/>
          </w:tcPr>
          <w:p w14:paraId="1F8A2E1D" w14:textId="2FF49865" w:rsidR="000E795E" w:rsidRPr="00C35D9A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Доля размещенных отходов в местах хранения (утилизации, переработки) от количества собранных</w:t>
            </w:r>
          </w:p>
        </w:tc>
        <w:tc>
          <w:tcPr>
            <w:tcW w:w="830" w:type="dxa"/>
          </w:tcPr>
          <w:p w14:paraId="1317DB0A" w14:textId="5587356E" w:rsidR="000E795E" w:rsidRDefault="000E795E" w:rsidP="000E795E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53AD392" w14:textId="3F199587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38A2A58" wp14:editId="768744B0">
                  <wp:extent cx="201930" cy="273050"/>
                  <wp:effectExtent l="0" t="0" r="0" b="0"/>
                  <wp:docPr id="69" name="Рисунок 6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CD33FB7" w14:textId="3E630228" w:rsidR="000E795E" w:rsidRPr="0064392B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F400163" w14:textId="775699DC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581E563" w14:textId="50598B40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34A1089" w14:textId="163FF9AF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1B691E21" w14:textId="2F5A637A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AB5A0F8" w14:textId="39A6FBF0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E795E" w:rsidRPr="00950B03" w14:paraId="473D2897" w14:textId="77777777" w:rsidTr="00A961F8">
        <w:tc>
          <w:tcPr>
            <w:tcW w:w="15185" w:type="dxa"/>
            <w:gridSpan w:val="10"/>
          </w:tcPr>
          <w:p w14:paraId="2FB82A57" w14:textId="77D17EEE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E53">
              <w:rPr>
                <w:rFonts w:ascii="Times New Roman" w:hAnsi="Times New Roman" w:cs="Times New Roman"/>
                <w:sz w:val="18"/>
                <w:szCs w:val="18"/>
              </w:rPr>
              <w:t>Задача 2. Ликвидация мест несанкционированного размещения отходов</w:t>
            </w:r>
          </w:p>
        </w:tc>
      </w:tr>
      <w:tr w:rsidR="000E795E" w:rsidRPr="00950B03" w14:paraId="36351716" w14:textId="77777777" w:rsidTr="00A961F8">
        <w:tc>
          <w:tcPr>
            <w:tcW w:w="586" w:type="dxa"/>
          </w:tcPr>
          <w:p w14:paraId="13D239D8" w14:textId="094F8CFB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5618" w:type="dxa"/>
          </w:tcPr>
          <w:p w14:paraId="0301E1D9" w14:textId="0AEC41B6" w:rsidR="000E795E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Доля ликвидированных несанкционированных свалок от числа выявленных несанкционированных свалок</w:t>
            </w:r>
          </w:p>
        </w:tc>
        <w:tc>
          <w:tcPr>
            <w:tcW w:w="830" w:type="dxa"/>
          </w:tcPr>
          <w:p w14:paraId="7A41F528" w14:textId="2FD0C05E" w:rsidR="000E795E" w:rsidRDefault="000E795E" w:rsidP="000E795E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F66E9A2" w14:textId="7670B215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C6CCAF6" wp14:editId="54B3189B">
                  <wp:extent cx="201930" cy="273050"/>
                  <wp:effectExtent l="0" t="0" r="0" b="0"/>
                  <wp:docPr id="70" name="Рисунок 7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A1DBE33" w14:textId="75C3D8F5" w:rsidR="000E795E" w:rsidRPr="0064392B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21675E8" w14:textId="7567295C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2B614C8" w14:textId="11AAA017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2E480BC8" w14:textId="59CC5AF6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1CF8CA4E" w14:textId="0FCA6996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0F75D33A" w14:textId="63414747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E795E" w:rsidRPr="00950B03" w14:paraId="756BF01D" w14:textId="77777777" w:rsidTr="00A961F8">
        <w:tc>
          <w:tcPr>
            <w:tcW w:w="586" w:type="dxa"/>
          </w:tcPr>
          <w:p w14:paraId="743D6127" w14:textId="4BE037C0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18" w:type="dxa"/>
          </w:tcPr>
          <w:p w14:paraId="71C51B96" w14:textId="63FAD056" w:rsidR="000E795E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Реализация народных проектов в сфере охраны окружающей среды, прошедших отбор в рамках проекта "Народный бюджет"</w:t>
            </w:r>
          </w:p>
        </w:tc>
        <w:tc>
          <w:tcPr>
            <w:tcW w:w="830" w:type="dxa"/>
          </w:tcPr>
          <w:p w14:paraId="31C0449A" w14:textId="28175D0B" w:rsidR="000E795E" w:rsidRDefault="000E795E" w:rsidP="000E795E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38148C35" w14:textId="235934C2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049AE13" wp14:editId="15A7E034">
                  <wp:extent cx="201930" cy="273050"/>
                  <wp:effectExtent l="0" t="0" r="0" b="0"/>
                  <wp:docPr id="71" name="Рисунок 7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75392F1" w14:textId="6450E170" w:rsidR="000E795E" w:rsidRPr="0064392B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C38D82E" w14:textId="0DE56885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BCA3222" w14:textId="34E78032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6F1F887" w14:textId="302DDBC0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BD81307" w14:textId="6A542991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B5EF864" w14:textId="39CB9131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E795E" w:rsidRPr="00950B03" w14:paraId="040157FD" w14:textId="77777777" w:rsidTr="00A961F8">
        <w:tc>
          <w:tcPr>
            <w:tcW w:w="15185" w:type="dxa"/>
            <w:gridSpan w:val="10"/>
          </w:tcPr>
          <w:p w14:paraId="7C55D60B" w14:textId="4BB41EF7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DC2">
              <w:rPr>
                <w:rFonts w:ascii="Times New Roman" w:hAnsi="Times New Roman" w:cs="Times New Roman"/>
                <w:sz w:val="18"/>
                <w:szCs w:val="18"/>
              </w:rPr>
              <w:t>Задача 3. Озеленение территорий</w:t>
            </w:r>
          </w:p>
        </w:tc>
      </w:tr>
      <w:tr w:rsidR="000E795E" w:rsidRPr="00950B03" w14:paraId="20BDAB46" w14:textId="77777777" w:rsidTr="00A961F8">
        <w:tc>
          <w:tcPr>
            <w:tcW w:w="586" w:type="dxa"/>
          </w:tcPr>
          <w:p w14:paraId="2EB1E612" w14:textId="73C78DEC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18" w:type="dxa"/>
          </w:tcPr>
          <w:p w14:paraId="79D4034C" w14:textId="6CE3B7ED" w:rsidR="000E795E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Озеленение территорий</w:t>
            </w:r>
          </w:p>
        </w:tc>
        <w:tc>
          <w:tcPr>
            <w:tcW w:w="830" w:type="dxa"/>
          </w:tcPr>
          <w:p w14:paraId="558F74BE" w14:textId="7713FFD2" w:rsidR="000E795E" w:rsidRDefault="000E795E" w:rsidP="000E795E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7B7E79DB" w14:textId="554A1DE3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7697E62" wp14:editId="103F257D">
                  <wp:extent cx="201930" cy="212141"/>
                  <wp:effectExtent l="0" t="0" r="0" b="0"/>
                  <wp:docPr id="72" name="Рисунок 7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46" cy="21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E15C8C9" w14:textId="4EC4A571" w:rsidR="000E795E" w:rsidRPr="0064392B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4C4952B" w14:textId="690BAE93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49B7DC4" w14:textId="00352508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C34BEAA" w14:textId="11DA5F67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E836044" w14:textId="018AAE71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110E8BF" w14:textId="4052D37D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E795E" w:rsidRPr="00950B03" w14:paraId="65D27D86" w14:textId="77777777" w:rsidTr="00A961F8">
        <w:tc>
          <w:tcPr>
            <w:tcW w:w="15185" w:type="dxa"/>
            <w:gridSpan w:val="10"/>
          </w:tcPr>
          <w:p w14:paraId="0D0A790C" w14:textId="45EAFAA5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DC2">
              <w:rPr>
                <w:rFonts w:ascii="Times New Roman" w:hAnsi="Times New Roman" w:cs="Times New Roman"/>
                <w:sz w:val="18"/>
                <w:szCs w:val="18"/>
              </w:rPr>
              <w:t>Задача 4. Обеспечение противопожарных мер</w:t>
            </w:r>
          </w:p>
        </w:tc>
      </w:tr>
      <w:tr w:rsidR="000E795E" w:rsidRPr="00950B03" w14:paraId="733EAEB3" w14:textId="77777777" w:rsidTr="00A961F8">
        <w:tc>
          <w:tcPr>
            <w:tcW w:w="586" w:type="dxa"/>
          </w:tcPr>
          <w:p w14:paraId="03A7231B" w14:textId="499C9A62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18" w:type="dxa"/>
          </w:tcPr>
          <w:p w14:paraId="3DFA6E1E" w14:textId="11918D91" w:rsidR="000E795E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Обеспечение противопожарных мер в поселениях</w:t>
            </w:r>
          </w:p>
        </w:tc>
        <w:tc>
          <w:tcPr>
            <w:tcW w:w="830" w:type="dxa"/>
          </w:tcPr>
          <w:p w14:paraId="4B5F4E4A" w14:textId="17F0A009" w:rsidR="000E795E" w:rsidRDefault="000E795E" w:rsidP="000E795E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224B3B1C" w14:textId="05384121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A2749E1" wp14:editId="25DEFB20">
                  <wp:extent cx="201930" cy="204826"/>
                  <wp:effectExtent l="0" t="0" r="0" b="5080"/>
                  <wp:docPr id="73" name="Рисунок 7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30" cy="205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B276CED" w14:textId="29BD8A7C" w:rsidR="000E795E" w:rsidRPr="0064392B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28A8C12" w14:textId="677683FF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82C95C9" w14:textId="48B2BC61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17B149C" w14:textId="0BF1C0EA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9D2A7A6" w14:textId="54828528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1765243" w14:textId="2E3B398E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E795E" w:rsidRPr="00950B03" w14:paraId="08AEE872" w14:textId="77777777" w:rsidTr="00A961F8">
        <w:tc>
          <w:tcPr>
            <w:tcW w:w="15185" w:type="dxa"/>
            <w:gridSpan w:val="10"/>
          </w:tcPr>
          <w:p w14:paraId="7A0764B2" w14:textId="12252A66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DC2">
              <w:rPr>
                <w:rFonts w:ascii="Times New Roman" w:hAnsi="Times New Roman" w:cs="Times New Roman"/>
                <w:sz w:val="18"/>
                <w:szCs w:val="18"/>
              </w:rPr>
              <w:t>Задача 5. Проведение работ по установлению границ лесопарков</w:t>
            </w:r>
          </w:p>
        </w:tc>
      </w:tr>
      <w:tr w:rsidR="000E795E" w:rsidRPr="00950B03" w14:paraId="40C1DA07" w14:textId="77777777" w:rsidTr="00A961F8">
        <w:tc>
          <w:tcPr>
            <w:tcW w:w="586" w:type="dxa"/>
          </w:tcPr>
          <w:p w14:paraId="4C323887" w14:textId="17DB80FD" w:rsidR="000E795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18" w:type="dxa"/>
          </w:tcPr>
          <w:p w14:paraId="3DAF7A98" w14:textId="2FD6F693" w:rsidR="000E795E" w:rsidRDefault="000E795E" w:rsidP="000E795E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Установлено границ лесопарков, от запланированного количества</w:t>
            </w:r>
          </w:p>
        </w:tc>
        <w:tc>
          <w:tcPr>
            <w:tcW w:w="830" w:type="dxa"/>
          </w:tcPr>
          <w:p w14:paraId="0FFEF41C" w14:textId="64BE2983" w:rsidR="000E795E" w:rsidRDefault="000E795E" w:rsidP="000E795E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2E79650" w14:textId="6E4B64B3" w:rsidR="000E795E" w:rsidRPr="00950B03" w:rsidRDefault="000E795E" w:rsidP="000E795E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D630642" wp14:editId="3AF40D16">
                  <wp:extent cx="201930" cy="273050"/>
                  <wp:effectExtent l="0" t="0" r="0" b="0"/>
                  <wp:docPr id="74" name="Рисунок 7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97E411F" w14:textId="3FA6C92D" w:rsidR="000E795E" w:rsidRPr="0064392B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B9515BC" w14:textId="7C80A86C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16F8E1B" w14:textId="6ECA38B5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FABA694" w14:textId="5EEE7329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572276DF" w14:textId="7CC4CC06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5" w:type="dxa"/>
          </w:tcPr>
          <w:p w14:paraId="6037338F" w14:textId="24D4041B" w:rsidR="000E795E" w:rsidRPr="006948EE" w:rsidRDefault="000E795E" w:rsidP="000E7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73A27E68" w14:textId="77777777" w:rsidR="00842C81" w:rsidRPr="00950B03" w:rsidRDefault="00842C81">
      <w:pPr>
        <w:rPr>
          <w:sz w:val="18"/>
          <w:szCs w:val="18"/>
        </w:rPr>
      </w:pPr>
    </w:p>
    <w:sectPr w:rsidR="00842C81" w:rsidRPr="00950B03" w:rsidSect="00E46AE8">
      <w:pgSz w:w="16838" w:h="11906" w:orient="landscape"/>
      <w:pgMar w:top="851" w:right="7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831CB" w14:textId="77777777" w:rsidR="0028682B" w:rsidRDefault="0028682B" w:rsidP="00E82D43">
      <w:r>
        <w:separator/>
      </w:r>
    </w:p>
  </w:endnote>
  <w:endnote w:type="continuationSeparator" w:id="0">
    <w:p w14:paraId="29E91037" w14:textId="77777777" w:rsidR="0028682B" w:rsidRDefault="0028682B" w:rsidP="00E8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60EBA" w14:textId="77777777" w:rsidR="0028682B" w:rsidRDefault="0028682B" w:rsidP="00E82D43">
      <w:r>
        <w:separator/>
      </w:r>
    </w:p>
  </w:footnote>
  <w:footnote w:type="continuationSeparator" w:id="0">
    <w:p w14:paraId="4429A8E8" w14:textId="77777777" w:rsidR="0028682B" w:rsidRDefault="0028682B" w:rsidP="00E82D43">
      <w:r>
        <w:continuationSeparator/>
      </w:r>
    </w:p>
  </w:footnote>
  <w:footnote w:id="1">
    <w:p w14:paraId="3935A698" w14:textId="77777777" w:rsidR="00C01AFC" w:rsidRPr="00885A6E" w:rsidRDefault="00C01AFC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Style w:val="a8"/>
          <w:rFonts w:ascii="Times New Roman" w:hAnsi="Times New Roman"/>
          <w:sz w:val="20"/>
          <w:szCs w:val="20"/>
        </w:rPr>
        <w:footnoteRef/>
      </w:r>
      <w:r w:rsidRPr="00885A6E">
        <w:rPr>
          <w:rFonts w:ascii="Times New Roman" w:hAnsi="Times New Roman" w:cs="Times New Roman"/>
          <w:sz w:val="20"/>
          <w:szCs w:val="20"/>
        </w:rPr>
        <w:t xml:space="preserve"> О</w:t>
      </w:r>
      <w:r w:rsidRPr="00885A6E">
        <w:rPr>
          <w:rFonts w:ascii="Times New Roman" w:hAnsi="Times New Roman" w:cs="Times New Roman"/>
          <w:color w:val="auto"/>
          <w:sz w:val="20"/>
          <w:szCs w:val="20"/>
        </w:rPr>
        <w:t>тражается условное обозначение принадлежности целевого индикатора и показателя, содержащегося в документах стратегического планирования и иных документах, а именно:</w:t>
      </w:r>
    </w:p>
    <w:p w14:paraId="5A44EED5" w14:textId="77777777" w:rsidR="00C01AFC" w:rsidRPr="00885A6E" w:rsidRDefault="00C01AFC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ИЦ - целевой индикатор и показатель цели муниципальной программы;</w:t>
      </w:r>
    </w:p>
    <w:p w14:paraId="218B4483" w14:textId="77777777" w:rsidR="00C01AFC" w:rsidRPr="00885A6E" w:rsidRDefault="00C01AFC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ИЗ - целевой индикатор и показатель задачи подпрограммы;</w:t>
      </w:r>
    </w:p>
    <w:p w14:paraId="76D014FA" w14:textId="77777777" w:rsidR="00C01AFC" w:rsidRPr="00885A6E" w:rsidRDefault="00C01AFC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ИМ - целевой индикатор и показатель основного мероприятия и (или) мероприятия;</w:t>
      </w:r>
    </w:p>
    <w:p w14:paraId="27C1AE49" w14:textId="77777777" w:rsidR="00C01AFC" w:rsidRPr="00885A6E" w:rsidRDefault="00C01AFC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ИС - целевой индикатор и показатель Стратегии;</w:t>
      </w:r>
    </w:p>
    <w:p w14:paraId="4C47FCE9" w14:textId="77777777" w:rsidR="00C01AFC" w:rsidRPr="00885A6E" w:rsidRDefault="00C01AFC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ИРП - целевой индикатор и показатель регионального проекта;</w:t>
      </w:r>
    </w:p>
    <w:p w14:paraId="00BE610C" w14:textId="77777777" w:rsidR="00C01AFC" w:rsidRPr="00885A6E" w:rsidRDefault="00C01AFC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 xml:space="preserve">ИМБТ - целевой индикатор и показатель, определенный на основании показателя результата использования субсидии и (или) иных межбюджетных трансфертов, отраженного в </w:t>
      </w:r>
      <w:hyperlink r:id="rId1" w:history="1">
        <w:r w:rsidRPr="00885A6E">
          <w:rPr>
            <w:rFonts w:ascii="Times New Roman" w:hAnsi="Times New Roman" w:cs="Times New Roman"/>
            <w:color w:val="auto"/>
            <w:sz w:val="20"/>
            <w:szCs w:val="20"/>
          </w:rPr>
          <w:t>таб. 5</w:t>
        </w:r>
      </w:hyperlink>
      <w:r w:rsidRPr="00885A6E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229DBA24" w14:textId="77777777" w:rsidR="00C01AFC" w:rsidRPr="00885A6E" w:rsidRDefault="00C01AFC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ИМЗ - целевой индикатор и по</w:t>
      </w:r>
      <w:r>
        <w:rPr>
          <w:rFonts w:ascii="Times New Roman" w:hAnsi="Times New Roman" w:cs="Times New Roman"/>
          <w:color w:val="auto"/>
          <w:sz w:val="20"/>
          <w:szCs w:val="20"/>
        </w:rPr>
        <w:t>казатель муниципального задания.</w:t>
      </w:r>
    </w:p>
    <w:p w14:paraId="17FAB413" w14:textId="77777777" w:rsidR="00C01AFC" w:rsidRDefault="00C01AFC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64F"/>
    <w:rsid w:val="00000B18"/>
    <w:rsid w:val="00004C57"/>
    <w:rsid w:val="00007216"/>
    <w:rsid w:val="000118CA"/>
    <w:rsid w:val="00024F36"/>
    <w:rsid w:val="000270BB"/>
    <w:rsid w:val="00027578"/>
    <w:rsid w:val="00036763"/>
    <w:rsid w:val="00053394"/>
    <w:rsid w:val="000577A9"/>
    <w:rsid w:val="00065302"/>
    <w:rsid w:val="00095C1D"/>
    <w:rsid w:val="000E1330"/>
    <w:rsid w:val="000E795E"/>
    <w:rsid w:val="000F6E6A"/>
    <w:rsid w:val="00106FE3"/>
    <w:rsid w:val="0012042E"/>
    <w:rsid w:val="00125CC1"/>
    <w:rsid w:val="0013243A"/>
    <w:rsid w:val="001334D3"/>
    <w:rsid w:val="00146102"/>
    <w:rsid w:val="001740B1"/>
    <w:rsid w:val="001813F5"/>
    <w:rsid w:val="00192B22"/>
    <w:rsid w:val="001B3D4A"/>
    <w:rsid w:val="001B3F7A"/>
    <w:rsid w:val="001B4D97"/>
    <w:rsid w:val="001B7BCF"/>
    <w:rsid w:val="001C1C12"/>
    <w:rsid w:val="001C588C"/>
    <w:rsid w:val="001C691A"/>
    <w:rsid w:val="001F62B7"/>
    <w:rsid w:val="002106E3"/>
    <w:rsid w:val="00223DC5"/>
    <w:rsid w:val="002678E5"/>
    <w:rsid w:val="002717D2"/>
    <w:rsid w:val="0028682B"/>
    <w:rsid w:val="002961AD"/>
    <w:rsid w:val="002A0749"/>
    <w:rsid w:val="002A0D6B"/>
    <w:rsid w:val="002A54FE"/>
    <w:rsid w:val="002A79D3"/>
    <w:rsid w:val="002C0D36"/>
    <w:rsid w:val="002C0DB5"/>
    <w:rsid w:val="002C5AA7"/>
    <w:rsid w:val="002D2EBF"/>
    <w:rsid w:val="002D78A4"/>
    <w:rsid w:val="002E289F"/>
    <w:rsid w:val="003006C6"/>
    <w:rsid w:val="00315CB5"/>
    <w:rsid w:val="00326D85"/>
    <w:rsid w:val="00330DC2"/>
    <w:rsid w:val="00334010"/>
    <w:rsid w:val="00337584"/>
    <w:rsid w:val="0034164C"/>
    <w:rsid w:val="003549F4"/>
    <w:rsid w:val="00361570"/>
    <w:rsid w:val="00373FCB"/>
    <w:rsid w:val="003752AF"/>
    <w:rsid w:val="00384D33"/>
    <w:rsid w:val="00386497"/>
    <w:rsid w:val="003A081B"/>
    <w:rsid w:val="003C0000"/>
    <w:rsid w:val="003D2239"/>
    <w:rsid w:val="003F1D27"/>
    <w:rsid w:val="0040349D"/>
    <w:rsid w:val="00410AFB"/>
    <w:rsid w:val="00420E11"/>
    <w:rsid w:val="0042685B"/>
    <w:rsid w:val="00430631"/>
    <w:rsid w:val="0048142C"/>
    <w:rsid w:val="00485CF1"/>
    <w:rsid w:val="004877F2"/>
    <w:rsid w:val="004954E3"/>
    <w:rsid w:val="00497387"/>
    <w:rsid w:val="004D6C06"/>
    <w:rsid w:val="004F7019"/>
    <w:rsid w:val="00515CDD"/>
    <w:rsid w:val="00544277"/>
    <w:rsid w:val="00547A62"/>
    <w:rsid w:val="00555093"/>
    <w:rsid w:val="005A0ACB"/>
    <w:rsid w:val="005C73BB"/>
    <w:rsid w:val="005D210D"/>
    <w:rsid w:val="005D59D6"/>
    <w:rsid w:val="005E481C"/>
    <w:rsid w:val="005F005C"/>
    <w:rsid w:val="00604028"/>
    <w:rsid w:val="00607B72"/>
    <w:rsid w:val="00625DDC"/>
    <w:rsid w:val="006404E2"/>
    <w:rsid w:val="00643ABC"/>
    <w:rsid w:val="00655849"/>
    <w:rsid w:val="006764F6"/>
    <w:rsid w:val="006867B9"/>
    <w:rsid w:val="00694B1B"/>
    <w:rsid w:val="00696C4A"/>
    <w:rsid w:val="006A1E16"/>
    <w:rsid w:val="006B0741"/>
    <w:rsid w:val="006B2540"/>
    <w:rsid w:val="006C5E67"/>
    <w:rsid w:val="006D2E53"/>
    <w:rsid w:val="006E4D40"/>
    <w:rsid w:val="006F509D"/>
    <w:rsid w:val="007079CF"/>
    <w:rsid w:val="00716599"/>
    <w:rsid w:val="007278A7"/>
    <w:rsid w:val="00730A0A"/>
    <w:rsid w:val="0073798C"/>
    <w:rsid w:val="00741920"/>
    <w:rsid w:val="00753CF2"/>
    <w:rsid w:val="00760C2A"/>
    <w:rsid w:val="00761721"/>
    <w:rsid w:val="007619C1"/>
    <w:rsid w:val="007A2D84"/>
    <w:rsid w:val="007B17EE"/>
    <w:rsid w:val="007C1E76"/>
    <w:rsid w:val="007C4D8D"/>
    <w:rsid w:val="007D58EC"/>
    <w:rsid w:val="007E0C4C"/>
    <w:rsid w:val="007E0D21"/>
    <w:rsid w:val="0080292F"/>
    <w:rsid w:val="00806F3F"/>
    <w:rsid w:val="00842C81"/>
    <w:rsid w:val="00856413"/>
    <w:rsid w:val="00882E64"/>
    <w:rsid w:val="0088393A"/>
    <w:rsid w:val="00896C41"/>
    <w:rsid w:val="008A28E4"/>
    <w:rsid w:val="00905A4F"/>
    <w:rsid w:val="00924D6F"/>
    <w:rsid w:val="00950B03"/>
    <w:rsid w:val="00950C95"/>
    <w:rsid w:val="0096153B"/>
    <w:rsid w:val="009769C4"/>
    <w:rsid w:val="00995731"/>
    <w:rsid w:val="009A342E"/>
    <w:rsid w:val="009B4504"/>
    <w:rsid w:val="009B4C3D"/>
    <w:rsid w:val="009C101E"/>
    <w:rsid w:val="009C5FA4"/>
    <w:rsid w:val="009D5AB7"/>
    <w:rsid w:val="009F1BFC"/>
    <w:rsid w:val="00A00488"/>
    <w:rsid w:val="00A12F88"/>
    <w:rsid w:val="00A17CE4"/>
    <w:rsid w:val="00A47E27"/>
    <w:rsid w:val="00A50C07"/>
    <w:rsid w:val="00A51EBB"/>
    <w:rsid w:val="00A749B2"/>
    <w:rsid w:val="00A961F8"/>
    <w:rsid w:val="00AB23FF"/>
    <w:rsid w:val="00AB6FEA"/>
    <w:rsid w:val="00AF02D4"/>
    <w:rsid w:val="00B076A7"/>
    <w:rsid w:val="00B23258"/>
    <w:rsid w:val="00B401E8"/>
    <w:rsid w:val="00B44E53"/>
    <w:rsid w:val="00B5101C"/>
    <w:rsid w:val="00B52E36"/>
    <w:rsid w:val="00B8372E"/>
    <w:rsid w:val="00B9554E"/>
    <w:rsid w:val="00BA60B6"/>
    <w:rsid w:val="00BB0822"/>
    <w:rsid w:val="00BB758D"/>
    <w:rsid w:val="00BC2490"/>
    <w:rsid w:val="00BE2C0A"/>
    <w:rsid w:val="00BF3715"/>
    <w:rsid w:val="00C01AFC"/>
    <w:rsid w:val="00C02D7B"/>
    <w:rsid w:val="00C07C01"/>
    <w:rsid w:val="00C21DEE"/>
    <w:rsid w:val="00C35D9A"/>
    <w:rsid w:val="00C47A40"/>
    <w:rsid w:val="00C64785"/>
    <w:rsid w:val="00C775A9"/>
    <w:rsid w:val="00C82413"/>
    <w:rsid w:val="00C91243"/>
    <w:rsid w:val="00CD68E2"/>
    <w:rsid w:val="00CE0FF7"/>
    <w:rsid w:val="00CE1FAC"/>
    <w:rsid w:val="00CE6183"/>
    <w:rsid w:val="00CE6EFD"/>
    <w:rsid w:val="00CF0AE3"/>
    <w:rsid w:val="00D20179"/>
    <w:rsid w:val="00D224FF"/>
    <w:rsid w:val="00D47A22"/>
    <w:rsid w:val="00D55B2F"/>
    <w:rsid w:val="00D565E3"/>
    <w:rsid w:val="00D64255"/>
    <w:rsid w:val="00D7764F"/>
    <w:rsid w:val="00DA0327"/>
    <w:rsid w:val="00DA1A34"/>
    <w:rsid w:val="00DA61D8"/>
    <w:rsid w:val="00DC1587"/>
    <w:rsid w:val="00DC5076"/>
    <w:rsid w:val="00DC7A6D"/>
    <w:rsid w:val="00DF0E00"/>
    <w:rsid w:val="00DF5F97"/>
    <w:rsid w:val="00E06453"/>
    <w:rsid w:val="00E21004"/>
    <w:rsid w:val="00E2195F"/>
    <w:rsid w:val="00E32831"/>
    <w:rsid w:val="00E42B60"/>
    <w:rsid w:val="00E468C0"/>
    <w:rsid w:val="00E46AE8"/>
    <w:rsid w:val="00E52231"/>
    <w:rsid w:val="00E54DD2"/>
    <w:rsid w:val="00E622CD"/>
    <w:rsid w:val="00E70685"/>
    <w:rsid w:val="00E73E12"/>
    <w:rsid w:val="00E82D43"/>
    <w:rsid w:val="00EA0931"/>
    <w:rsid w:val="00EA1B67"/>
    <w:rsid w:val="00ED6A5A"/>
    <w:rsid w:val="00EF2D7F"/>
    <w:rsid w:val="00EF5A08"/>
    <w:rsid w:val="00F033E3"/>
    <w:rsid w:val="00F07A60"/>
    <w:rsid w:val="00F24D94"/>
    <w:rsid w:val="00F5367F"/>
    <w:rsid w:val="00F538CC"/>
    <w:rsid w:val="00F54E09"/>
    <w:rsid w:val="00F56F49"/>
    <w:rsid w:val="00F648DB"/>
    <w:rsid w:val="00F855E5"/>
    <w:rsid w:val="00FC01A3"/>
    <w:rsid w:val="00FC2D14"/>
    <w:rsid w:val="00FD4549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0EBE"/>
  <w15:docId w15:val="{A1424405-9238-4FE3-BDF3-B1E672B4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D4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2D43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3">
    <w:name w:val="Body Text"/>
    <w:basedOn w:val="a"/>
    <w:link w:val="1"/>
    <w:uiPriority w:val="99"/>
    <w:rsid w:val="00E82D43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82D4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E82D43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2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82D4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82D4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8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E82D43"/>
    <w:rPr>
      <w:rFonts w:cs="Times New Roman"/>
      <w:vertAlign w:val="superscript"/>
    </w:rPr>
  </w:style>
  <w:style w:type="character" w:customStyle="1" w:styleId="a9">
    <w:name w:val="Подпись к таблице_"/>
    <w:basedOn w:val="a0"/>
    <w:link w:val="aa"/>
    <w:uiPriority w:val="99"/>
    <w:locked/>
    <w:rsid w:val="00E46AE8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E46AE8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character" w:customStyle="1" w:styleId="10">
    <w:name w:val="Основной текст1"/>
    <w:basedOn w:val="a0"/>
    <w:rsid w:val="00E46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b">
    <w:name w:val="List Paragraph"/>
    <w:basedOn w:val="a"/>
    <w:uiPriority w:val="34"/>
    <w:qFormat/>
    <w:rsid w:val="00326D85"/>
    <w:pPr>
      <w:ind w:left="708"/>
    </w:pPr>
  </w:style>
  <w:style w:type="character" w:customStyle="1" w:styleId="8pt">
    <w:name w:val="Основной текст + 8 pt"/>
    <w:basedOn w:val="a0"/>
    <w:rsid w:val="00950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3D223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D223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ing">
    <w:name w:val="Heading"/>
    <w:uiPriority w:val="99"/>
    <w:rsid w:val="006D2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5FC67.C313E670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01.png@01D5FC67.C313E6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B687855E0771442D95BB3426B4157023790590CEF5A0DF9BDCA17DB12372D4490277E6CFAF59F475B03F9EBE7225415EEBC3D263710B8E6257A18A77g4g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9F9E2-7DC6-4733-AC99-7FB9177E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7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95</cp:revision>
  <cp:lastPrinted>2020-12-30T08:27:00Z</cp:lastPrinted>
  <dcterms:created xsi:type="dcterms:W3CDTF">2020-12-09T11:54:00Z</dcterms:created>
  <dcterms:modified xsi:type="dcterms:W3CDTF">2025-02-04T12:35:00Z</dcterms:modified>
</cp:coreProperties>
</file>